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CB4" w:rsidRDefault="00B26CB4" w:rsidP="00133616">
      <w:pPr>
        <w:rPr>
          <w:sz w:val="4"/>
          <w:szCs w:val="4"/>
        </w:rPr>
      </w:pPr>
    </w:p>
    <w:p w:rsidR="00B26CB4" w:rsidRDefault="00B26CB4" w:rsidP="00133616">
      <w:pPr>
        <w:rPr>
          <w:sz w:val="4"/>
          <w:szCs w:val="4"/>
        </w:rPr>
      </w:pPr>
    </w:p>
    <w:tbl>
      <w:tblPr>
        <w:tblStyle w:val="TabloKlavuzu"/>
        <w:tblW w:w="15779" w:type="dxa"/>
        <w:jc w:val="center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15779"/>
      </w:tblGrid>
      <w:tr w:rsidR="00887FA2" w:rsidRPr="00B26CB4" w:rsidTr="002B0A03">
        <w:trPr>
          <w:trHeight w:val="347"/>
          <w:jc w:val="center"/>
        </w:trPr>
        <w:tc>
          <w:tcPr>
            <w:tcW w:w="15779" w:type="dxa"/>
            <w:shd w:val="clear" w:color="auto" w:fill="9CC2E5" w:themeFill="accent1" w:themeFillTint="99"/>
            <w:vAlign w:val="bottom"/>
          </w:tcPr>
          <w:p w:rsidR="00887FA2" w:rsidRPr="00B26CB4" w:rsidRDefault="00887FA2" w:rsidP="00F34643">
            <w:pPr>
              <w:rPr>
                <w:b/>
              </w:rPr>
            </w:pPr>
            <w:r w:rsidRPr="00B26CB4">
              <w:rPr>
                <w:b/>
              </w:rPr>
              <w:t>HARCAMA BİRİMİ :</w:t>
            </w:r>
            <w:r w:rsidR="00B7760F">
              <w:rPr>
                <w:b/>
              </w:rPr>
              <w:t xml:space="preserve"> Tıp Fakültesi Dekanlığı</w:t>
            </w:r>
          </w:p>
        </w:tc>
      </w:tr>
      <w:tr w:rsidR="00887FA2" w:rsidRPr="00B26CB4" w:rsidTr="002B0A03">
        <w:trPr>
          <w:trHeight w:val="347"/>
          <w:jc w:val="center"/>
        </w:trPr>
        <w:tc>
          <w:tcPr>
            <w:tcW w:w="15779" w:type="dxa"/>
            <w:shd w:val="clear" w:color="auto" w:fill="9CC2E5" w:themeFill="accent1" w:themeFillTint="99"/>
            <w:vAlign w:val="bottom"/>
          </w:tcPr>
          <w:p w:rsidR="00887FA2" w:rsidRPr="00B26CB4" w:rsidRDefault="00887FA2" w:rsidP="00F34643">
            <w:pPr>
              <w:rPr>
                <w:b/>
                <w:sz w:val="22"/>
                <w:szCs w:val="22"/>
              </w:rPr>
            </w:pPr>
            <w:r w:rsidRPr="00B26CB4">
              <w:rPr>
                <w:b/>
              </w:rPr>
              <w:t>ALT BİRİM               :</w:t>
            </w:r>
            <w:r w:rsidR="00B7760F">
              <w:rPr>
                <w:b/>
              </w:rPr>
              <w:t xml:space="preserve"> Asistan Bürosu</w:t>
            </w:r>
          </w:p>
        </w:tc>
      </w:tr>
    </w:tbl>
    <w:p w:rsidR="006222EE" w:rsidRDefault="006222EE" w:rsidP="00133616">
      <w:pPr>
        <w:rPr>
          <w:sz w:val="4"/>
          <w:szCs w:val="4"/>
        </w:rPr>
      </w:pPr>
    </w:p>
    <w:p w:rsidR="006222EE" w:rsidRDefault="006222EE" w:rsidP="00133616">
      <w:pPr>
        <w:rPr>
          <w:sz w:val="4"/>
          <w:szCs w:val="4"/>
        </w:rPr>
      </w:pPr>
    </w:p>
    <w:tbl>
      <w:tblPr>
        <w:tblStyle w:val="TabloKlavuzu"/>
        <w:tblW w:w="15735" w:type="dxa"/>
        <w:tblInd w:w="-743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644"/>
        <w:gridCol w:w="2890"/>
        <w:gridCol w:w="3750"/>
        <w:gridCol w:w="1127"/>
        <w:gridCol w:w="3598"/>
        <w:gridCol w:w="3726"/>
      </w:tblGrid>
      <w:tr w:rsidR="00717E52" w:rsidTr="000251C2">
        <w:trPr>
          <w:trHeight w:val="449"/>
        </w:trPr>
        <w:tc>
          <w:tcPr>
            <w:tcW w:w="644" w:type="dxa"/>
            <w:shd w:val="clear" w:color="auto" w:fill="FFFFFF" w:themeFill="background1"/>
            <w:vAlign w:val="center"/>
          </w:tcPr>
          <w:p w:rsidR="00717E52" w:rsidRPr="006222EE" w:rsidRDefault="00717E52" w:rsidP="00717E52">
            <w:pPr>
              <w:jc w:val="center"/>
              <w:rPr>
                <w:b/>
              </w:rPr>
            </w:pPr>
            <w:r>
              <w:rPr>
                <w:b/>
              </w:rPr>
              <w:t>Sıra No</w:t>
            </w:r>
          </w:p>
        </w:tc>
        <w:tc>
          <w:tcPr>
            <w:tcW w:w="2890" w:type="dxa"/>
            <w:shd w:val="clear" w:color="auto" w:fill="FFFFFF" w:themeFill="background1"/>
            <w:vAlign w:val="center"/>
          </w:tcPr>
          <w:p w:rsidR="00717E52" w:rsidRPr="00717E52" w:rsidRDefault="00717E52" w:rsidP="00717E52">
            <w:pPr>
              <w:jc w:val="center"/>
              <w:rPr>
                <w:b/>
                <w:sz w:val="22"/>
                <w:szCs w:val="22"/>
              </w:rPr>
            </w:pPr>
            <w:r w:rsidRPr="00717E52">
              <w:rPr>
                <w:b/>
                <w:sz w:val="22"/>
                <w:szCs w:val="22"/>
              </w:rPr>
              <w:t>Hizmetin/Görevin Adı</w:t>
            </w:r>
          </w:p>
        </w:tc>
        <w:tc>
          <w:tcPr>
            <w:tcW w:w="3750" w:type="dxa"/>
            <w:shd w:val="clear" w:color="auto" w:fill="FFFFFF" w:themeFill="background1"/>
            <w:vAlign w:val="center"/>
          </w:tcPr>
          <w:p w:rsidR="00717E52" w:rsidRPr="00717E52" w:rsidRDefault="00717E52" w:rsidP="00717E52">
            <w:pPr>
              <w:jc w:val="center"/>
              <w:rPr>
                <w:b/>
                <w:sz w:val="22"/>
                <w:szCs w:val="22"/>
              </w:rPr>
            </w:pPr>
            <w:r w:rsidRPr="00717E52">
              <w:rPr>
                <w:b/>
                <w:sz w:val="22"/>
                <w:szCs w:val="22"/>
              </w:rPr>
              <w:t>Riskler (Görevin Yerine Getirilmemesinin Sonuçları)</w:t>
            </w:r>
          </w:p>
        </w:tc>
        <w:tc>
          <w:tcPr>
            <w:tcW w:w="1127" w:type="dxa"/>
            <w:shd w:val="clear" w:color="auto" w:fill="FFFFFF" w:themeFill="background1"/>
            <w:vAlign w:val="center"/>
          </w:tcPr>
          <w:p w:rsidR="00717E52" w:rsidRPr="00717E52" w:rsidRDefault="00717E52" w:rsidP="00717E52">
            <w:pPr>
              <w:jc w:val="center"/>
              <w:rPr>
                <w:b/>
                <w:sz w:val="22"/>
                <w:szCs w:val="22"/>
              </w:rPr>
            </w:pPr>
            <w:r w:rsidRPr="00717E52">
              <w:rPr>
                <w:b/>
                <w:sz w:val="22"/>
                <w:szCs w:val="22"/>
              </w:rPr>
              <w:t>Risk Düzeyi*</w:t>
            </w:r>
          </w:p>
        </w:tc>
        <w:tc>
          <w:tcPr>
            <w:tcW w:w="3598" w:type="dxa"/>
            <w:shd w:val="clear" w:color="auto" w:fill="FFFFFF" w:themeFill="background1"/>
            <w:vAlign w:val="center"/>
          </w:tcPr>
          <w:p w:rsidR="00717E52" w:rsidRPr="00717E52" w:rsidRDefault="00717E52" w:rsidP="00717E52">
            <w:pPr>
              <w:jc w:val="center"/>
              <w:rPr>
                <w:b/>
                <w:sz w:val="22"/>
                <w:szCs w:val="22"/>
              </w:rPr>
            </w:pPr>
            <w:r w:rsidRPr="00717E52">
              <w:rPr>
                <w:b/>
                <w:sz w:val="22"/>
                <w:szCs w:val="22"/>
              </w:rPr>
              <w:t>Prosedürü**</w:t>
            </w:r>
          </w:p>
          <w:p w:rsidR="00717E52" w:rsidRPr="00717E52" w:rsidRDefault="00717E52" w:rsidP="00717E52">
            <w:pPr>
              <w:jc w:val="center"/>
              <w:rPr>
                <w:b/>
                <w:sz w:val="22"/>
                <w:szCs w:val="22"/>
              </w:rPr>
            </w:pPr>
            <w:r w:rsidRPr="00717E52">
              <w:rPr>
                <w:b/>
                <w:sz w:val="22"/>
                <w:szCs w:val="22"/>
              </w:rPr>
              <w:t>(Alınması Gereken Önlemler</w:t>
            </w:r>
          </w:p>
          <w:p w:rsidR="00717E52" w:rsidRPr="00717E52" w:rsidRDefault="00717E52" w:rsidP="00717E52">
            <w:pPr>
              <w:jc w:val="center"/>
              <w:rPr>
                <w:b/>
                <w:sz w:val="22"/>
                <w:szCs w:val="22"/>
              </w:rPr>
            </w:pPr>
            <w:r w:rsidRPr="00717E52">
              <w:rPr>
                <w:b/>
                <w:sz w:val="22"/>
                <w:szCs w:val="22"/>
              </w:rPr>
              <w:t xml:space="preserve"> veya Kontroller)</w:t>
            </w:r>
          </w:p>
        </w:tc>
        <w:tc>
          <w:tcPr>
            <w:tcW w:w="3726" w:type="dxa"/>
            <w:shd w:val="clear" w:color="auto" w:fill="FFFFFF" w:themeFill="background1"/>
            <w:vAlign w:val="center"/>
          </w:tcPr>
          <w:p w:rsidR="00717E52" w:rsidRPr="00717E52" w:rsidRDefault="00717E52" w:rsidP="00717E52">
            <w:pPr>
              <w:jc w:val="center"/>
              <w:rPr>
                <w:b/>
                <w:sz w:val="22"/>
                <w:szCs w:val="22"/>
              </w:rPr>
            </w:pPr>
            <w:r w:rsidRPr="00717E52">
              <w:rPr>
                <w:b/>
                <w:sz w:val="22"/>
                <w:szCs w:val="22"/>
              </w:rPr>
              <w:t xml:space="preserve">Görevi Yürütecek Personelde </w:t>
            </w:r>
          </w:p>
          <w:p w:rsidR="00717E52" w:rsidRPr="00717E52" w:rsidRDefault="00717E52" w:rsidP="00717E52">
            <w:pPr>
              <w:jc w:val="center"/>
              <w:rPr>
                <w:sz w:val="22"/>
                <w:szCs w:val="22"/>
              </w:rPr>
            </w:pPr>
            <w:r w:rsidRPr="00717E52">
              <w:rPr>
                <w:b/>
                <w:sz w:val="22"/>
                <w:szCs w:val="22"/>
              </w:rPr>
              <w:t>Aranacak Kriterler</w:t>
            </w:r>
          </w:p>
        </w:tc>
      </w:tr>
      <w:tr w:rsidR="00BA0AC3" w:rsidTr="000251C2">
        <w:trPr>
          <w:trHeight w:val="449"/>
        </w:trPr>
        <w:tc>
          <w:tcPr>
            <w:tcW w:w="644" w:type="dxa"/>
            <w:shd w:val="clear" w:color="auto" w:fill="FFFFFF" w:themeFill="background1"/>
            <w:vAlign w:val="center"/>
          </w:tcPr>
          <w:p w:rsidR="00BA0AC3" w:rsidRPr="008B3D55" w:rsidRDefault="00BA0AC3" w:rsidP="00C53171">
            <w:pPr>
              <w:jc w:val="center"/>
              <w:rPr>
                <w:b/>
              </w:rPr>
            </w:pPr>
            <w:r w:rsidRPr="008B3D55">
              <w:rPr>
                <w:b/>
              </w:rPr>
              <w:t>1</w:t>
            </w:r>
          </w:p>
        </w:tc>
        <w:tc>
          <w:tcPr>
            <w:tcW w:w="2890" w:type="dxa"/>
            <w:vAlign w:val="center"/>
          </w:tcPr>
          <w:p w:rsidR="00BA0AC3" w:rsidRPr="00CF03B8" w:rsidRDefault="002775E0" w:rsidP="00A23006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>Uzmanlık Öğrencilerinin (TUS-YDUS) kontenjan Tal</w:t>
            </w:r>
            <w:r w:rsidR="00C53171" w:rsidRPr="00CF03B8">
              <w:rPr>
                <w:sz w:val="20"/>
                <w:szCs w:val="20"/>
              </w:rPr>
              <w:t>ep işlemleri</w:t>
            </w:r>
          </w:p>
        </w:tc>
        <w:tc>
          <w:tcPr>
            <w:tcW w:w="3750" w:type="dxa"/>
            <w:vAlign w:val="center"/>
          </w:tcPr>
          <w:p w:rsidR="00A23006" w:rsidRPr="00CF03B8" w:rsidRDefault="002775E0" w:rsidP="00C53171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>-</w:t>
            </w:r>
            <w:r w:rsidR="00A23006" w:rsidRPr="00CF03B8">
              <w:rPr>
                <w:sz w:val="20"/>
                <w:szCs w:val="20"/>
              </w:rPr>
              <w:t>Cezai işlem,</w:t>
            </w:r>
          </w:p>
          <w:p w:rsidR="002775E0" w:rsidRPr="00CF03B8" w:rsidRDefault="00B45C99" w:rsidP="00C531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-Kurumsal i</w:t>
            </w:r>
            <w:r w:rsidR="00A23006" w:rsidRPr="00CF03B8">
              <w:rPr>
                <w:sz w:val="20"/>
                <w:szCs w:val="20"/>
              </w:rPr>
              <w:t>tibar</w:t>
            </w:r>
            <w:r w:rsidR="002775E0" w:rsidRPr="00CF03B8">
              <w:rPr>
                <w:sz w:val="20"/>
                <w:szCs w:val="20"/>
              </w:rPr>
              <w:t xml:space="preserve"> kaybı</w:t>
            </w:r>
            <w:r w:rsidR="00EA494B" w:rsidRPr="00CF03B8">
              <w:rPr>
                <w:sz w:val="20"/>
                <w:szCs w:val="20"/>
              </w:rPr>
              <w:t>,</w:t>
            </w:r>
          </w:p>
          <w:p w:rsidR="002775E0" w:rsidRPr="00CF03B8" w:rsidRDefault="002775E0" w:rsidP="00A23006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>-Soruşturma</w:t>
            </w:r>
            <w:r w:rsidR="00EA494B" w:rsidRPr="00CF03B8">
              <w:rPr>
                <w:sz w:val="20"/>
                <w:szCs w:val="20"/>
              </w:rPr>
              <w:t>,</w:t>
            </w:r>
          </w:p>
        </w:tc>
        <w:tc>
          <w:tcPr>
            <w:tcW w:w="1127" w:type="dxa"/>
            <w:vAlign w:val="center"/>
          </w:tcPr>
          <w:p w:rsidR="00BA0AC3" w:rsidRPr="00CF03B8" w:rsidRDefault="002775E0" w:rsidP="00C53171">
            <w:pPr>
              <w:jc w:val="center"/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>Yüksek</w:t>
            </w:r>
          </w:p>
        </w:tc>
        <w:tc>
          <w:tcPr>
            <w:tcW w:w="3598" w:type="dxa"/>
            <w:vAlign w:val="center"/>
          </w:tcPr>
          <w:p w:rsidR="00BA0AC3" w:rsidRPr="00CF03B8" w:rsidRDefault="002775E0" w:rsidP="00C53171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>-Görevi ile ilgili mevzuatlara hakim olunması</w:t>
            </w:r>
            <w:r w:rsidR="00C53171" w:rsidRPr="00CF03B8">
              <w:rPr>
                <w:sz w:val="20"/>
                <w:szCs w:val="20"/>
              </w:rPr>
              <w:t>,</w:t>
            </w:r>
          </w:p>
          <w:p w:rsidR="002775E0" w:rsidRPr="00CF03B8" w:rsidRDefault="002775E0" w:rsidP="00C53171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>-</w:t>
            </w:r>
            <w:r w:rsidR="003676D2" w:rsidRPr="00CF03B8">
              <w:rPr>
                <w:sz w:val="20"/>
                <w:szCs w:val="20"/>
              </w:rPr>
              <w:t>Yasal Değişikliklerin takibinin yapılması</w:t>
            </w:r>
            <w:r w:rsidR="00C53171" w:rsidRPr="00CF03B8">
              <w:rPr>
                <w:sz w:val="20"/>
                <w:szCs w:val="20"/>
              </w:rPr>
              <w:t>,</w:t>
            </w:r>
          </w:p>
          <w:p w:rsidR="003676D2" w:rsidRPr="00CF03B8" w:rsidRDefault="003676D2" w:rsidP="00C53171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>-Birimdeki iş ve işlemlerin koordine edilmesi</w:t>
            </w:r>
            <w:r w:rsidR="00C53171" w:rsidRPr="00CF03B8">
              <w:rPr>
                <w:sz w:val="20"/>
                <w:szCs w:val="20"/>
              </w:rPr>
              <w:t>,</w:t>
            </w:r>
          </w:p>
          <w:p w:rsidR="003676D2" w:rsidRPr="00CF03B8" w:rsidRDefault="003676D2" w:rsidP="00C53171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>-İnsan gücü planlamasının yapılması</w:t>
            </w:r>
            <w:r w:rsidR="00C53171" w:rsidRPr="00CF03B8">
              <w:rPr>
                <w:sz w:val="20"/>
                <w:szCs w:val="20"/>
              </w:rPr>
              <w:t>,</w:t>
            </w:r>
          </w:p>
          <w:p w:rsidR="003676D2" w:rsidRPr="00CF03B8" w:rsidRDefault="003676D2" w:rsidP="00C53171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>-Zaman yönetimi</w:t>
            </w:r>
            <w:r w:rsidR="00C53171" w:rsidRPr="00CF03B8">
              <w:rPr>
                <w:sz w:val="20"/>
                <w:szCs w:val="20"/>
              </w:rPr>
              <w:t>,</w:t>
            </w:r>
          </w:p>
        </w:tc>
        <w:tc>
          <w:tcPr>
            <w:tcW w:w="3726" w:type="dxa"/>
            <w:vAlign w:val="center"/>
          </w:tcPr>
          <w:p w:rsidR="00B7760F" w:rsidRPr="00CF03B8" w:rsidRDefault="00B7760F" w:rsidP="00C53171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 xml:space="preserve">-Görevle ilgili mevzuata sahip olmak, </w:t>
            </w:r>
          </w:p>
          <w:p w:rsidR="00B7760F" w:rsidRPr="00CF03B8" w:rsidRDefault="00B7760F" w:rsidP="00C53171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 xml:space="preserve">-Mesleki alanda tecrübeli olmak, </w:t>
            </w:r>
          </w:p>
          <w:p w:rsidR="00C53171" w:rsidRPr="00CF03B8" w:rsidRDefault="00B7760F" w:rsidP="00C53171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>-Dikkatli ve özenli olmak,</w:t>
            </w:r>
          </w:p>
          <w:p w:rsidR="00B7760F" w:rsidRPr="00CF03B8" w:rsidRDefault="00B7760F" w:rsidP="00C53171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 xml:space="preserve"> -Gizlilik konusunda bilgi sahibi olmak,</w:t>
            </w:r>
          </w:p>
          <w:p w:rsidR="00B7760F" w:rsidRPr="00CF03B8" w:rsidRDefault="00B7760F" w:rsidP="00C53171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 xml:space="preserve"> -İnsan gücü planlamasını ve koordine edilmesini etkin ve verimli yapabiliyor olmak,</w:t>
            </w:r>
          </w:p>
          <w:p w:rsidR="00B7760F" w:rsidRPr="00CF03B8" w:rsidRDefault="00B7760F" w:rsidP="00C53171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 xml:space="preserve"> -Zaman yönetimine sahip olmak,</w:t>
            </w:r>
          </w:p>
          <w:p w:rsidR="00B7760F" w:rsidRPr="00CF03B8" w:rsidRDefault="00B7760F" w:rsidP="00C53171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 xml:space="preserve"> -Sorun çözebilme yetkinliğine sahip olmak,</w:t>
            </w:r>
          </w:p>
          <w:p w:rsidR="00B7760F" w:rsidRPr="00CF03B8" w:rsidRDefault="00B7760F" w:rsidP="00C53171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 xml:space="preserve"> -Koordinasyon yapabilmek,</w:t>
            </w:r>
          </w:p>
        </w:tc>
      </w:tr>
      <w:tr w:rsidR="00C53171" w:rsidTr="000251C2">
        <w:trPr>
          <w:trHeight w:val="449"/>
        </w:trPr>
        <w:tc>
          <w:tcPr>
            <w:tcW w:w="644" w:type="dxa"/>
            <w:shd w:val="clear" w:color="auto" w:fill="FFFFFF" w:themeFill="background1"/>
            <w:vAlign w:val="center"/>
          </w:tcPr>
          <w:p w:rsidR="00C53171" w:rsidRPr="008B3D55" w:rsidRDefault="00C53171" w:rsidP="00C53171">
            <w:pPr>
              <w:jc w:val="center"/>
              <w:rPr>
                <w:b/>
              </w:rPr>
            </w:pPr>
            <w:r w:rsidRPr="008B3D55">
              <w:rPr>
                <w:b/>
              </w:rPr>
              <w:t>2</w:t>
            </w:r>
          </w:p>
        </w:tc>
        <w:tc>
          <w:tcPr>
            <w:tcW w:w="2890" w:type="dxa"/>
            <w:vAlign w:val="center"/>
          </w:tcPr>
          <w:p w:rsidR="00C53171" w:rsidRPr="00CF03B8" w:rsidRDefault="00C53171" w:rsidP="00A23006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>Uzmanlık Öğrencilerinin (TUS-YDUS) kayıt işlemleri</w:t>
            </w:r>
          </w:p>
        </w:tc>
        <w:tc>
          <w:tcPr>
            <w:tcW w:w="3750" w:type="dxa"/>
            <w:vAlign w:val="center"/>
          </w:tcPr>
          <w:p w:rsidR="00A23006" w:rsidRPr="00CF03B8" w:rsidRDefault="00C53171" w:rsidP="00A23006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>-</w:t>
            </w:r>
            <w:r w:rsidR="00B45C99">
              <w:rPr>
                <w:sz w:val="20"/>
                <w:szCs w:val="20"/>
              </w:rPr>
              <w:t>Cezai işlem,</w:t>
            </w:r>
          </w:p>
          <w:p w:rsidR="00A23006" w:rsidRPr="00CF03B8" w:rsidRDefault="00A23006" w:rsidP="00A23006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>-Kurumsal İtibar kaybı,</w:t>
            </w:r>
          </w:p>
          <w:p w:rsidR="00A23006" w:rsidRPr="00CF03B8" w:rsidRDefault="00A23006" w:rsidP="00A23006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>-Soruşturma,</w:t>
            </w:r>
          </w:p>
          <w:p w:rsidR="00C53171" w:rsidRPr="00CF03B8" w:rsidRDefault="00C53171" w:rsidP="00B45C99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>-Personel ve Paydaşların mağdur olması</w:t>
            </w:r>
            <w:r w:rsidR="00EA494B" w:rsidRPr="00CF03B8">
              <w:rPr>
                <w:sz w:val="20"/>
                <w:szCs w:val="20"/>
              </w:rPr>
              <w:t>,</w:t>
            </w:r>
          </w:p>
        </w:tc>
        <w:tc>
          <w:tcPr>
            <w:tcW w:w="1127" w:type="dxa"/>
            <w:vAlign w:val="center"/>
          </w:tcPr>
          <w:p w:rsidR="00C53171" w:rsidRPr="00CF03B8" w:rsidRDefault="00C53171" w:rsidP="00C53171">
            <w:pPr>
              <w:jc w:val="center"/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>Yüksek</w:t>
            </w:r>
          </w:p>
        </w:tc>
        <w:tc>
          <w:tcPr>
            <w:tcW w:w="3598" w:type="dxa"/>
            <w:vAlign w:val="center"/>
          </w:tcPr>
          <w:p w:rsidR="00C53171" w:rsidRPr="00CF03B8" w:rsidRDefault="00C53171" w:rsidP="00F34643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>-Görevi ile ilgili mevzuatlara hakim olunması,</w:t>
            </w:r>
          </w:p>
          <w:p w:rsidR="00C53171" w:rsidRPr="00CF03B8" w:rsidRDefault="00C53171" w:rsidP="00F34643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>-Yasal Değişikliklerin takibinin yapılması,</w:t>
            </w:r>
          </w:p>
          <w:p w:rsidR="00C53171" w:rsidRPr="00CF03B8" w:rsidRDefault="00C53171" w:rsidP="00F34643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>-Birimdeki iş ve işlemlerin koordine edilmesi,</w:t>
            </w:r>
          </w:p>
          <w:p w:rsidR="00C53171" w:rsidRPr="00CF03B8" w:rsidRDefault="00C53171" w:rsidP="00F34643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>-Belgele</w:t>
            </w:r>
            <w:r w:rsidR="00B45C99">
              <w:rPr>
                <w:sz w:val="20"/>
                <w:szCs w:val="20"/>
              </w:rPr>
              <w:t>rin ön kontrollerinin yapılıp</w:t>
            </w:r>
            <w:r w:rsidRPr="00CF03B8">
              <w:rPr>
                <w:sz w:val="20"/>
                <w:szCs w:val="20"/>
              </w:rPr>
              <w:t xml:space="preserve"> üst birime sevkinin koordine edilmesi,</w:t>
            </w:r>
          </w:p>
          <w:p w:rsidR="00C53171" w:rsidRPr="00CF03B8" w:rsidRDefault="00C53171" w:rsidP="00F34643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>-İnsan gücü planlamasının yapılması,</w:t>
            </w:r>
          </w:p>
          <w:p w:rsidR="00A93FC5" w:rsidRPr="00CF03B8" w:rsidRDefault="00C53171" w:rsidP="00B45C99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>-Zaman yönetimi,</w:t>
            </w:r>
          </w:p>
        </w:tc>
        <w:tc>
          <w:tcPr>
            <w:tcW w:w="3726" w:type="dxa"/>
            <w:vAlign w:val="center"/>
          </w:tcPr>
          <w:p w:rsidR="00C53171" w:rsidRPr="00CF03B8" w:rsidRDefault="00C53171" w:rsidP="00A93FC5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 xml:space="preserve">-Görevle ilgili mevzuata sahip olmak, </w:t>
            </w:r>
          </w:p>
          <w:p w:rsidR="00C53171" w:rsidRPr="00CF03B8" w:rsidRDefault="00C53171" w:rsidP="00A93FC5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 xml:space="preserve">-Mesleki alanda tecrübeli olmak, </w:t>
            </w:r>
          </w:p>
          <w:p w:rsidR="00C53171" w:rsidRPr="00CF03B8" w:rsidRDefault="00C53171" w:rsidP="00A93FC5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>-Dikkatli ve özenli olmak,</w:t>
            </w:r>
          </w:p>
          <w:p w:rsidR="00C53171" w:rsidRPr="00CF03B8" w:rsidRDefault="00C53171" w:rsidP="00A93FC5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 xml:space="preserve"> -Gizlilik konusunda bilgi sahibi olmak,</w:t>
            </w:r>
          </w:p>
          <w:p w:rsidR="00C53171" w:rsidRPr="00CF03B8" w:rsidRDefault="00C53171" w:rsidP="00A93FC5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 xml:space="preserve"> -Zaman yönetimine sahip olmak,</w:t>
            </w:r>
          </w:p>
          <w:p w:rsidR="00C53171" w:rsidRPr="00CF03B8" w:rsidRDefault="00C53171" w:rsidP="00A93FC5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 xml:space="preserve"> -Sorun çözebilme yetkinliğine sahip olmak,</w:t>
            </w:r>
          </w:p>
          <w:p w:rsidR="00C53171" w:rsidRPr="00CF03B8" w:rsidRDefault="00C53171" w:rsidP="00B45C99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 xml:space="preserve"> -Koordinasyon yapabilmek,</w:t>
            </w:r>
          </w:p>
        </w:tc>
      </w:tr>
      <w:tr w:rsidR="00A23006" w:rsidTr="000251C2">
        <w:trPr>
          <w:trHeight w:val="449"/>
        </w:trPr>
        <w:tc>
          <w:tcPr>
            <w:tcW w:w="644" w:type="dxa"/>
            <w:shd w:val="clear" w:color="auto" w:fill="FFFFFF" w:themeFill="background1"/>
            <w:vAlign w:val="center"/>
          </w:tcPr>
          <w:p w:rsidR="00A23006" w:rsidRPr="008B3D55" w:rsidRDefault="00A23006" w:rsidP="00A93FC5">
            <w:pPr>
              <w:jc w:val="center"/>
              <w:rPr>
                <w:b/>
              </w:rPr>
            </w:pPr>
            <w:r w:rsidRPr="008B3D55">
              <w:rPr>
                <w:b/>
              </w:rPr>
              <w:t>3</w:t>
            </w:r>
          </w:p>
        </w:tc>
        <w:tc>
          <w:tcPr>
            <w:tcW w:w="2890" w:type="dxa"/>
            <w:vAlign w:val="center"/>
          </w:tcPr>
          <w:p w:rsidR="00A23006" w:rsidRPr="00CF03B8" w:rsidRDefault="00A23006" w:rsidP="00A23006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>Uzmanlık Öğrencilerinin (TUS-YDUS) Göreve başlama</w:t>
            </w:r>
          </w:p>
        </w:tc>
        <w:tc>
          <w:tcPr>
            <w:tcW w:w="3750" w:type="dxa"/>
            <w:vAlign w:val="center"/>
          </w:tcPr>
          <w:p w:rsidR="00A23006" w:rsidRPr="00CF03B8" w:rsidRDefault="00A23006" w:rsidP="00A23006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 xml:space="preserve">-Cezai işlem, </w:t>
            </w:r>
          </w:p>
          <w:p w:rsidR="00A23006" w:rsidRPr="00CF03B8" w:rsidRDefault="00A23006" w:rsidP="00A23006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>-Kurumsal İtibar kaybı,</w:t>
            </w:r>
          </w:p>
          <w:p w:rsidR="00A23006" w:rsidRPr="00CF03B8" w:rsidRDefault="00A23006" w:rsidP="00A23006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>-Soruşturma,</w:t>
            </w:r>
          </w:p>
          <w:p w:rsidR="00A23006" w:rsidRPr="00CF03B8" w:rsidRDefault="00A23006" w:rsidP="00A23006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>-Personel ve Paydaşların mağdur olması,</w:t>
            </w:r>
          </w:p>
        </w:tc>
        <w:tc>
          <w:tcPr>
            <w:tcW w:w="1127" w:type="dxa"/>
            <w:vAlign w:val="center"/>
          </w:tcPr>
          <w:p w:rsidR="00A23006" w:rsidRPr="00CF03B8" w:rsidRDefault="00A23006" w:rsidP="00BB7040">
            <w:pPr>
              <w:jc w:val="center"/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>Yüksek</w:t>
            </w:r>
          </w:p>
        </w:tc>
        <w:tc>
          <w:tcPr>
            <w:tcW w:w="3598" w:type="dxa"/>
            <w:vAlign w:val="center"/>
          </w:tcPr>
          <w:p w:rsidR="00A23006" w:rsidRPr="00CF03B8" w:rsidRDefault="00A23006" w:rsidP="00BB7040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>-Görevi ile ilgili mevzuatlara hakim olunması,</w:t>
            </w:r>
          </w:p>
          <w:p w:rsidR="00A23006" w:rsidRPr="00CF03B8" w:rsidRDefault="00A23006" w:rsidP="00BB7040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>-Yasal Değişikliklerin takibinin yapılması,</w:t>
            </w:r>
          </w:p>
          <w:p w:rsidR="00A23006" w:rsidRPr="00CF03B8" w:rsidRDefault="00A23006" w:rsidP="00BB7040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>-Birimdeki iş ve işlemlerin koordine edilmesi,</w:t>
            </w:r>
          </w:p>
          <w:p w:rsidR="00A23006" w:rsidRPr="00CF03B8" w:rsidRDefault="00A23006" w:rsidP="00BB7040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 xml:space="preserve">-Belgelerin ön kontrollerinin yapılıp ve </w:t>
            </w:r>
            <w:r w:rsidRPr="00CF03B8">
              <w:rPr>
                <w:sz w:val="20"/>
                <w:szCs w:val="20"/>
              </w:rPr>
              <w:lastRenderedPageBreak/>
              <w:t>üst birime sevkinin koordine edilmesi,</w:t>
            </w:r>
          </w:p>
          <w:p w:rsidR="00A23006" w:rsidRPr="00CF03B8" w:rsidRDefault="00A23006" w:rsidP="00BB7040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>-İnsan gücü planlamasının yapılması,</w:t>
            </w:r>
          </w:p>
          <w:p w:rsidR="00A23006" w:rsidRPr="00CF03B8" w:rsidRDefault="00A23006" w:rsidP="00BB7040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>-Zaman yönetimi,</w:t>
            </w:r>
          </w:p>
          <w:p w:rsidR="00A23006" w:rsidRPr="00CF03B8" w:rsidRDefault="00A23006" w:rsidP="00EB52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26" w:type="dxa"/>
            <w:vAlign w:val="center"/>
          </w:tcPr>
          <w:p w:rsidR="00A23006" w:rsidRPr="00CF03B8" w:rsidRDefault="00A23006" w:rsidP="00F34643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lastRenderedPageBreak/>
              <w:t xml:space="preserve">-Görevle ilgili mevzuata sahip olmak, </w:t>
            </w:r>
          </w:p>
          <w:p w:rsidR="00A23006" w:rsidRPr="00CF03B8" w:rsidRDefault="00A23006" w:rsidP="00F34643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 xml:space="preserve">-Mesleki alanda tecrübeli olmak, </w:t>
            </w:r>
          </w:p>
          <w:p w:rsidR="00A23006" w:rsidRPr="00CF03B8" w:rsidRDefault="00A23006" w:rsidP="00F34643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>-Dikkatli ve özenli olmak,</w:t>
            </w:r>
          </w:p>
          <w:p w:rsidR="00A23006" w:rsidRPr="00CF03B8" w:rsidRDefault="00A23006" w:rsidP="00F34643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 xml:space="preserve"> -Gizlilik konusunda bilgi sahibi olmak,</w:t>
            </w:r>
          </w:p>
          <w:p w:rsidR="00A23006" w:rsidRPr="00CF03B8" w:rsidRDefault="00A23006" w:rsidP="00F34643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 xml:space="preserve"> -Zaman yönetimine sahip olmak,</w:t>
            </w:r>
          </w:p>
          <w:p w:rsidR="00A23006" w:rsidRPr="00CF03B8" w:rsidRDefault="00A23006" w:rsidP="00F34643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 xml:space="preserve"> -Sorun çözebilme yetkinliğine sahip olmak,</w:t>
            </w:r>
          </w:p>
          <w:p w:rsidR="00A23006" w:rsidRPr="00CF03B8" w:rsidRDefault="00A23006" w:rsidP="00F34643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lastRenderedPageBreak/>
              <w:t xml:space="preserve"> -Koordinasyon yapabilmek,</w:t>
            </w:r>
          </w:p>
          <w:p w:rsidR="00A23006" w:rsidRPr="00CF03B8" w:rsidRDefault="00A23006" w:rsidP="00F34643">
            <w:pPr>
              <w:rPr>
                <w:sz w:val="20"/>
                <w:szCs w:val="20"/>
              </w:rPr>
            </w:pPr>
          </w:p>
        </w:tc>
      </w:tr>
      <w:tr w:rsidR="00A23006" w:rsidTr="000251C2">
        <w:trPr>
          <w:trHeight w:val="449"/>
        </w:trPr>
        <w:tc>
          <w:tcPr>
            <w:tcW w:w="644" w:type="dxa"/>
            <w:shd w:val="clear" w:color="auto" w:fill="FFFFFF" w:themeFill="background1"/>
            <w:vAlign w:val="center"/>
          </w:tcPr>
          <w:p w:rsidR="00A23006" w:rsidRPr="008B3D55" w:rsidRDefault="00A23006" w:rsidP="00EA494B">
            <w:pPr>
              <w:jc w:val="center"/>
              <w:rPr>
                <w:b/>
              </w:rPr>
            </w:pPr>
            <w:r w:rsidRPr="008B3D55">
              <w:rPr>
                <w:b/>
              </w:rPr>
              <w:lastRenderedPageBreak/>
              <w:t>4</w:t>
            </w:r>
          </w:p>
        </w:tc>
        <w:tc>
          <w:tcPr>
            <w:tcW w:w="2890" w:type="dxa"/>
            <w:vAlign w:val="center"/>
          </w:tcPr>
          <w:p w:rsidR="00A23006" w:rsidRPr="00CF03B8" w:rsidRDefault="00A23006" w:rsidP="00A23006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>Uzmanlık Öğrencilerinin (TUS-YDUS) SGK işe giriş-çıkış işlemleri</w:t>
            </w:r>
          </w:p>
        </w:tc>
        <w:tc>
          <w:tcPr>
            <w:tcW w:w="3750" w:type="dxa"/>
            <w:vAlign w:val="center"/>
          </w:tcPr>
          <w:p w:rsidR="00A23006" w:rsidRPr="00CF03B8" w:rsidRDefault="00A23006" w:rsidP="00A23006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 xml:space="preserve">-Cezai işlem, </w:t>
            </w:r>
          </w:p>
          <w:p w:rsidR="00A23006" w:rsidRPr="00CF03B8" w:rsidRDefault="00A23006" w:rsidP="00A23006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>-Kurumsal İtibar kaybı,</w:t>
            </w:r>
          </w:p>
          <w:p w:rsidR="00A23006" w:rsidRDefault="00A23006" w:rsidP="00A23006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>-Soruşturma,</w:t>
            </w:r>
          </w:p>
          <w:p w:rsidR="00B45C99" w:rsidRPr="00CF03B8" w:rsidRDefault="00B45C99" w:rsidP="00A230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-İdari para cezası</w:t>
            </w:r>
          </w:p>
          <w:p w:rsidR="00A23006" w:rsidRPr="00CF03B8" w:rsidRDefault="00A23006" w:rsidP="00A23006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>-Personel ve Paydaşların mağdur olması,</w:t>
            </w:r>
          </w:p>
        </w:tc>
        <w:tc>
          <w:tcPr>
            <w:tcW w:w="1127" w:type="dxa"/>
            <w:vAlign w:val="center"/>
          </w:tcPr>
          <w:p w:rsidR="00A23006" w:rsidRPr="00CF03B8" w:rsidRDefault="00A23006" w:rsidP="00BB7040">
            <w:pPr>
              <w:jc w:val="center"/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>Yüksek</w:t>
            </w:r>
          </w:p>
        </w:tc>
        <w:tc>
          <w:tcPr>
            <w:tcW w:w="3598" w:type="dxa"/>
            <w:vAlign w:val="center"/>
          </w:tcPr>
          <w:p w:rsidR="00A23006" w:rsidRPr="00CF03B8" w:rsidRDefault="00A23006" w:rsidP="00F34643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>- Gelir ve alacakların tahsili yapılamaması,</w:t>
            </w:r>
          </w:p>
          <w:p w:rsidR="00A23006" w:rsidRPr="00CF03B8" w:rsidRDefault="00A23006" w:rsidP="00F34643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>-Görevi ile ilgili mevzuatlara hakim olunması,</w:t>
            </w:r>
          </w:p>
          <w:p w:rsidR="00A23006" w:rsidRPr="00CF03B8" w:rsidRDefault="00A23006" w:rsidP="00F34643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>-Yasal Değişikliklerin takibinin yapılması,</w:t>
            </w:r>
          </w:p>
          <w:p w:rsidR="00A23006" w:rsidRPr="00CF03B8" w:rsidRDefault="00A23006" w:rsidP="00F34643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>-Birimdeki iş ve işlemlerin koordine edilmesi,</w:t>
            </w:r>
          </w:p>
          <w:p w:rsidR="00A23006" w:rsidRPr="00CF03B8" w:rsidRDefault="00A23006" w:rsidP="00F34643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>-Belgelerin ön kontrollerinin yapılıp ve üst birime sevkinin koordine edilmesi,</w:t>
            </w:r>
          </w:p>
          <w:p w:rsidR="00A23006" w:rsidRPr="00CF03B8" w:rsidRDefault="00A23006" w:rsidP="00F34643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>-İnsan gücü planlamasının yapılması,</w:t>
            </w:r>
          </w:p>
          <w:p w:rsidR="00A23006" w:rsidRPr="00CF03B8" w:rsidRDefault="00A23006" w:rsidP="00F34643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>-Zaman yönetimi,</w:t>
            </w:r>
          </w:p>
          <w:p w:rsidR="00A23006" w:rsidRPr="00CF03B8" w:rsidRDefault="00A23006" w:rsidP="00F346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26" w:type="dxa"/>
            <w:vAlign w:val="center"/>
          </w:tcPr>
          <w:p w:rsidR="00A23006" w:rsidRPr="00CF03B8" w:rsidRDefault="00A23006" w:rsidP="00EA494B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 xml:space="preserve">-Görevle ilgili mevzuata sahip olmak, </w:t>
            </w:r>
          </w:p>
          <w:p w:rsidR="00A23006" w:rsidRPr="00CF03B8" w:rsidRDefault="00A23006" w:rsidP="00EA494B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 xml:space="preserve">-Mesleki alanda tecrübeli olmak, </w:t>
            </w:r>
          </w:p>
          <w:p w:rsidR="00A23006" w:rsidRPr="00CF03B8" w:rsidRDefault="00A23006" w:rsidP="00EA494B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>-Dikkatli ve özenli olmak,</w:t>
            </w:r>
          </w:p>
          <w:p w:rsidR="00A23006" w:rsidRPr="00CF03B8" w:rsidRDefault="00A23006" w:rsidP="00EA494B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 xml:space="preserve"> -Gizlilik konusunda bilgi sahibi olmak,</w:t>
            </w:r>
          </w:p>
          <w:p w:rsidR="00A23006" w:rsidRPr="00CF03B8" w:rsidRDefault="00A23006" w:rsidP="00EA494B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 xml:space="preserve"> -Zaman yönetimine sahip olmak,</w:t>
            </w:r>
          </w:p>
          <w:p w:rsidR="00A23006" w:rsidRPr="00CF03B8" w:rsidRDefault="00A23006" w:rsidP="00EA494B">
            <w:pPr>
              <w:rPr>
                <w:b/>
                <w:sz w:val="20"/>
                <w:szCs w:val="20"/>
              </w:rPr>
            </w:pPr>
          </w:p>
        </w:tc>
      </w:tr>
      <w:tr w:rsidR="00A23006" w:rsidTr="000251C2">
        <w:trPr>
          <w:trHeight w:val="449"/>
        </w:trPr>
        <w:tc>
          <w:tcPr>
            <w:tcW w:w="644" w:type="dxa"/>
            <w:shd w:val="clear" w:color="auto" w:fill="FFFFFF" w:themeFill="background1"/>
            <w:vAlign w:val="center"/>
          </w:tcPr>
          <w:p w:rsidR="00A23006" w:rsidRPr="008B3D55" w:rsidRDefault="00A23006" w:rsidP="00EA494B">
            <w:pPr>
              <w:jc w:val="center"/>
              <w:rPr>
                <w:b/>
              </w:rPr>
            </w:pPr>
            <w:r w:rsidRPr="008B3D55">
              <w:rPr>
                <w:b/>
              </w:rPr>
              <w:t>5</w:t>
            </w:r>
          </w:p>
        </w:tc>
        <w:tc>
          <w:tcPr>
            <w:tcW w:w="2890" w:type="dxa"/>
            <w:vAlign w:val="center"/>
          </w:tcPr>
          <w:p w:rsidR="00A23006" w:rsidRPr="00CF03B8" w:rsidRDefault="00A23006" w:rsidP="00A23006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>Uzmanlık Öğrencilerinin (TUS-YDUS) görev süresi uzatma işlemleri</w:t>
            </w:r>
          </w:p>
        </w:tc>
        <w:tc>
          <w:tcPr>
            <w:tcW w:w="3750" w:type="dxa"/>
            <w:vAlign w:val="center"/>
          </w:tcPr>
          <w:p w:rsidR="00A23006" w:rsidRPr="00CF03B8" w:rsidRDefault="00A23006" w:rsidP="00A23006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 xml:space="preserve">-Cezai işlem, </w:t>
            </w:r>
          </w:p>
          <w:p w:rsidR="00A23006" w:rsidRPr="00CF03B8" w:rsidRDefault="00A23006" w:rsidP="00A23006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>-Kurumsal İtibar kaybı,</w:t>
            </w:r>
          </w:p>
          <w:p w:rsidR="00B45C99" w:rsidRDefault="00A23006" w:rsidP="00B45C99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>-Soruşturma,</w:t>
            </w:r>
          </w:p>
          <w:p w:rsidR="00A23006" w:rsidRPr="00CF03B8" w:rsidRDefault="00A23006" w:rsidP="00B45C99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>-Personel ve Paydaşların mağdur olması,</w:t>
            </w:r>
          </w:p>
        </w:tc>
        <w:tc>
          <w:tcPr>
            <w:tcW w:w="1127" w:type="dxa"/>
            <w:vAlign w:val="center"/>
          </w:tcPr>
          <w:p w:rsidR="00A23006" w:rsidRPr="00CF03B8" w:rsidRDefault="00A23006" w:rsidP="00EA494B">
            <w:pPr>
              <w:jc w:val="center"/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>Yüksek</w:t>
            </w:r>
          </w:p>
        </w:tc>
        <w:tc>
          <w:tcPr>
            <w:tcW w:w="3598" w:type="dxa"/>
            <w:vAlign w:val="center"/>
          </w:tcPr>
          <w:p w:rsidR="00A23006" w:rsidRPr="00CF03B8" w:rsidRDefault="00A23006" w:rsidP="000B6222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>- Gelir ve alacakların tahsili yapılamaması,</w:t>
            </w:r>
          </w:p>
          <w:p w:rsidR="00A23006" w:rsidRPr="00CF03B8" w:rsidRDefault="00A23006" w:rsidP="000B6222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>-Görevi ile ilgili mevzuatlara hakim olunması,</w:t>
            </w:r>
          </w:p>
          <w:p w:rsidR="00A23006" w:rsidRPr="00CF03B8" w:rsidRDefault="00A23006" w:rsidP="000B6222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>-Yasal Değişikliklerin takibinin yapılması,</w:t>
            </w:r>
          </w:p>
          <w:p w:rsidR="00A23006" w:rsidRPr="00CF03B8" w:rsidRDefault="00A23006" w:rsidP="000B6222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>-Birimdeki iş ve işlemlerin koordine edilmesi,</w:t>
            </w:r>
          </w:p>
          <w:p w:rsidR="00A23006" w:rsidRPr="00CF03B8" w:rsidRDefault="00A23006" w:rsidP="000B6222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>-Belgelerin ön kontrollerinin yapılıp ve üst birime sevkinin koordine edilmesi,</w:t>
            </w:r>
          </w:p>
          <w:p w:rsidR="00A23006" w:rsidRPr="00CF03B8" w:rsidRDefault="00A23006" w:rsidP="000B6222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>-İnsan gücü planlamasının yapılması,</w:t>
            </w:r>
          </w:p>
          <w:p w:rsidR="00A23006" w:rsidRPr="00CF03B8" w:rsidRDefault="00A23006" w:rsidP="000B6222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>-Zaman yönetimi,</w:t>
            </w:r>
          </w:p>
        </w:tc>
        <w:tc>
          <w:tcPr>
            <w:tcW w:w="3726" w:type="dxa"/>
            <w:vAlign w:val="center"/>
          </w:tcPr>
          <w:p w:rsidR="00A23006" w:rsidRPr="00CF03B8" w:rsidRDefault="00A23006" w:rsidP="008628B9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 xml:space="preserve">-Görevle ilgili mevzuata sahip olmak, </w:t>
            </w:r>
          </w:p>
          <w:p w:rsidR="00A23006" w:rsidRPr="00CF03B8" w:rsidRDefault="00A23006" w:rsidP="008628B9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 xml:space="preserve">-Mesleki alanda tecrübeli olmak, </w:t>
            </w:r>
          </w:p>
          <w:p w:rsidR="00A23006" w:rsidRPr="00CF03B8" w:rsidRDefault="00A23006" w:rsidP="008628B9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>-Dikkatli ve özenli olmak,</w:t>
            </w:r>
          </w:p>
          <w:p w:rsidR="00A23006" w:rsidRPr="00CF03B8" w:rsidRDefault="00A23006" w:rsidP="008628B9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 xml:space="preserve"> -Zaman yönetimine sahip olmak,</w:t>
            </w:r>
          </w:p>
          <w:p w:rsidR="00A23006" w:rsidRPr="00CF03B8" w:rsidRDefault="00A23006" w:rsidP="008628B9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 xml:space="preserve"> -Sorun çözebilme yetkinliğine sahip olmak, </w:t>
            </w:r>
          </w:p>
          <w:p w:rsidR="00A23006" w:rsidRPr="00CF03B8" w:rsidRDefault="00A23006" w:rsidP="008628B9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>-İnsan gücü planlamasını ve koordine edilmesini etkin ve verimli yapabiliyor olmak,</w:t>
            </w:r>
          </w:p>
          <w:p w:rsidR="00A23006" w:rsidRPr="00CF03B8" w:rsidRDefault="00A23006" w:rsidP="008628B9">
            <w:pPr>
              <w:rPr>
                <w:sz w:val="20"/>
                <w:szCs w:val="20"/>
              </w:rPr>
            </w:pPr>
          </w:p>
        </w:tc>
      </w:tr>
      <w:tr w:rsidR="00A23006" w:rsidTr="000251C2">
        <w:trPr>
          <w:trHeight w:val="449"/>
        </w:trPr>
        <w:tc>
          <w:tcPr>
            <w:tcW w:w="644" w:type="dxa"/>
            <w:shd w:val="clear" w:color="auto" w:fill="FFFFFF" w:themeFill="background1"/>
            <w:vAlign w:val="center"/>
          </w:tcPr>
          <w:p w:rsidR="00A23006" w:rsidRPr="008B3D55" w:rsidRDefault="00A23006" w:rsidP="001607AF">
            <w:pPr>
              <w:jc w:val="center"/>
              <w:rPr>
                <w:b/>
              </w:rPr>
            </w:pPr>
            <w:r w:rsidRPr="008B3D55">
              <w:rPr>
                <w:b/>
              </w:rPr>
              <w:t>6</w:t>
            </w:r>
          </w:p>
        </w:tc>
        <w:tc>
          <w:tcPr>
            <w:tcW w:w="2890" w:type="dxa"/>
            <w:vAlign w:val="center"/>
          </w:tcPr>
          <w:p w:rsidR="00A23006" w:rsidRPr="00CF03B8" w:rsidRDefault="00A23006" w:rsidP="00A23006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>Uzmanlık Öğrencilerinin (TUS) Askerlik Sevk Tehiri İşlemleri</w:t>
            </w:r>
          </w:p>
        </w:tc>
        <w:tc>
          <w:tcPr>
            <w:tcW w:w="3750" w:type="dxa"/>
            <w:vAlign w:val="center"/>
          </w:tcPr>
          <w:p w:rsidR="00A23006" w:rsidRPr="00CF03B8" w:rsidRDefault="00A23006" w:rsidP="00A23006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 xml:space="preserve">-Cezai işlem, </w:t>
            </w:r>
          </w:p>
          <w:p w:rsidR="00A23006" w:rsidRPr="00CF03B8" w:rsidRDefault="00A23006" w:rsidP="00A23006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>-Kurumsal İtibar kaybı,</w:t>
            </w:r>
          </w:p>
          <w:p w:rsidR="00B45C99" w:rsidRDefault="00A23006" w:rsidP="00B45C99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>-Soruşturma,</w:t>
            </w:r>
          </w:p>
          <w:p w:rsidR="00A23006" w:rsidRPr="00CF03B8" w:rsidRDefault="00A23006" w:rsidP="00B45C99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>-Personel ve Paydaşların mağdur olması,</w:t>
            </w:r>
          </w:p>
        </w:tc>
        <w:tc>
          <w:tcPr>
            <w:tcW w:w="1127" w:type="dxa"/>
            <w:vAlign w:val="center"/>
          </w:tcPr>
          <w:p w:rsidR="00A23006" w:rsidRPr="00CF03B8" w:rsidRDefault="00A23006" w:rsidP="001607AF">
            <w:pPr>
              <w:jc w:val="center"/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>Yüksek</w:t>
            </w:r>
          </w:p>
        </w:tc>
        <w:tc>
          <w:tcPr>
            <w:tcW w:w="3598" w:type="dxa"/>
            <w:vAlign w:val="center"/>
          </w:tcPr>
          <w:p w:rsidR="00A23006" w:rsidRPr="00CF03B8" w:rsidRDefault="00A23006" w:rsidP="000B6222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>- Gelir ve alacakların tahsili yapılamaması,</w:t>
            </w:r>
          </w:p>
          <w:p w:rsidR="00A23006" w:rsidRPr="00CF03B8" w:rsidRDefault="00A23006" w:rsidP="000B6222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>-Görevi ile ilgili mevzuatlara hakim olunması,</w:t>
            </w:r>
          </w:p>
          <w:p w:rsidR="00A23006" w:rsidRPr="00CF03B8" w:rsidRDefault="00A23006" w:rsidP="000B6222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>-Yasal Değişikliklerin takibinin yapılması,</w:t>
            </w:r>
          </w:p>
          <w:p w:rsidR="00A23006" w:rsidRPr="00CF03B8" w:rsidRDefault="00A23006" w:rsidP="000B6222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lastRenderedPageBreak/>
              <w:t>-Birimdeki iş ve işlemlerin koordine edilmesi,</w:t>
            </w:r>
          </w:p>
          <w:p w:rsidR="00A23006" w:rsidRPr="00CF03B8" w:rsidRDefault="00A23006" w:rsidP="000B6222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>-Belgelerin ön kontrollerinin yapılıp ve üst birime sevkinin koordine edilmesi,</w:t>
            </w:r>
          </w:p>
          <w:p w:rsidR="00A23006" w:rsidRPr="00CF03B8" w:rsidRDefault="00A23006" w:rsidP="000B6222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>-İnsan gücü planlamasının yapılması,</w:t>
            </w:r>
          </w:p>
          <w:p w:rsidR="00A23006" w:rsidRPr="00CF03B8" w:rsidRDefault="00A23006" w:rsidP="00B45C99">
            <w:pPr>
              <w:rPr>
                <w:b/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>-Zaman yönetimi,</w:t>
            </w:r>
          </w:p>
        </w:tc>
        <w:tc>
          <w:tcPr>
            <w:tcW w:w="3726" w:type="dxa"/>
            <w:vAlign w:val="center"/>
          </w:tcPr>
          <w:p w:rsidR="00A23006" w:rsidRPr="00CF03B8" w:rsidRDefault="00A23006" w:rsidP="00F34643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lastRenderedPageBreak/>
              <w:t xml:space="preserve">-Görevle ilgili mevzuata sahip olmak, </w:t>
            </w:r>
          </w:p>
          <w:p w:rsidR="00A23006" w:rsidRPr="00CF03B8" w:rsidRDefault="00A23006" w:rsidP="00F34643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 xml:space="preserve">-Mesleki alanda tecrübeli olmak, </w:t>
            </w:r>
          </w:p>
          <w:p w:rsidR="00A23006" w:rsidRPr="00CF03B8" w:rsidRDefault="00A23006" w:rsidP="00F34643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>-Dikkatli ve özenli olmak,</w:t>
            </w:r>
          </w:p>
          <w:p w:rsidR="00A23006" w:rsidRPr="00CF03B8" w:rsidRDefault="00A23006" w:rsidP="00F34643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>-Zaman yönetimine sahip olmak,</w:t>
            </w:r>
          </w:p>
          <w:p w:rsidR="00A23006" w:rsidRPr="00CF03B8" w:rsidRDefault="00A23006" w:rsidP="00F34643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 xml:space="preserve">-Sorun çözebilme yetkinliğine sahip olmak, </w:t>
            </w:r>
          </w:p>
          <w:p w:rsidR="00A23006" w:rsidRPr="00CF03B8" w:rsidRDefault="00A23006" w:rsidP="00B45C99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 xml:space="preserve">-İnsan gücü planlamasını ve koordine </w:t>
            </w:r>
            <w:r w:rsidRPr="00CF03B8">
              <w:rPr>
                <w:sz w:val="20"/>
                <w:szCs w:val="20"/>
              </w:rPr>
              <w:lastRenderedPageBreak/>
              <w:t>edilmesini etkin ve verimli yapabiliyor olmak,</w:t>
            </w:r>
          </w:p>
        </w:tc>
      </w:tr>
      <w:tr w:rsidR="00A23006" w:rsidTr="000251C2">
        <w:trPr>
          <w:trHeight w:val="449"/>
        </w:trPr>
        <w:tc>
          <w:tcPr>
            <w:tcW w:w="644" w:type="dxa"/>
            <w:shd w:val="clear" w:color="auto" w:fill="FFFFFF" w:themeFill="background1"/>
            <w:vAlign w:val="center"/>
          </w:tcPr>
          <w:p w:rsidR="00A23006" w:rsidRPr="008B3D55" w:rsidRDefault="00A23006" w:rsidP="0025508B">
            <w:pPr>
              <w:jc w:val="center"/>
              <w:rPr>
                <w:b/>
              </w:rPr>
            </w:pPr>
            <w:r w:rsidRPr="008B3D55">
              <w:rPr>
                <w:b/>
              </w:rPr>
              <w:lastRenderedPageBreak/>
              <w:t>7</w:t>
            </w:r>
          </w:p>
        </w:tc>
        <w:tc>
          <w:tcPr>
            <w:tcW w:w="2890" w:type="dxa"/>
            <w:vAlign w:val="center"/>
          </w:tcPr>
          <w:p w:rsidR="00A23006" w:rsidRPr="00CF03B8" w:rsidRDefault="00A23006" w:rsidP="00A23006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>Uzmanlık Öğrencilerinin(TUS YDUS) bilgilerine ilişkin aylık ve yıllık Değerlendirme rapor işlemleri</w:t>
            </w:r>
          </w:p>
        </w:tc>
        <w:tc>
          <w:tcPr>
            <w:tcW w:w="3750" w:type="dxa"/>
            <w:vAlign w:val="center"/>
          </w:tcPr>
          <w:p w:rsidR="004E4329" w:rsidRPr="00CF03B8" w:rsidRDefault="00A23006" w:rsidP="004E4329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>-</w:t>
            </w:r>
            <w:r w:rsidR="004E4329" w:rsidRPr="00CF03B8">
              <w:rPr>
                <w:sz w:val="20"/>
                <w:szCs w:val="20"/>
              </w:rPr>
              <w:t>İdare ve personele güvenin kaybolması</w:t>
            </w:r>
          </w:p>
          <w:p w:rsidR="004E4329" w:rsidRPr="00CF03B8" w:rsidRDefault="004E4329" w:rsidP="004E4329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>-Görevin aksaması</w:t>
            </w:r>
          </w:p>
          <w:p w:rsidR="00A23006" w:rsidRPr="00CF03B8" w:rsidRDefault="00B45C99" w:rsidP="00B45C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-Birimin itibar kaybı</w:t>
            </w:r>
          </w:p>
        </w:tc>
        <w:tc>
          <w:tcPr>
            <w:tcW w:w="1127" w:type="dxa"/>
            <w:vAlign w:val="center"/>
          </w:tcPr>
          <w:p w:rsidR="00A23006" w:rsidRPr="00CF03B8" w:rsidRDefault="00A23006" w:rsidP="00983A8B">
            <w:pPr>
              <w:jc w:val="center"/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>Orta</w:t>
            </w:r>
          </w:p>
        </w:tc>
        <w:tc>
          <w:tcPr>
            <w:tcW w:w="3598" w:type="dxa"/>
            <w:vAlign w:val="center"/>
          </w:tcPr>
          <w:p w:rsidR="00A23006" w:rsidRPr="00CF03B8" w:rsidRDefault="00A23006" w:rsidP="00F34643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>-Görevi ile ilgili mevzuatlara hakim olunması,</w:t>
            </w:r>
          </w:p>
          <w:p w:rsidR="00A23006" w:rsidRPr="00CF03B8" w:rsidRDefault="00A23006" w:rsidP="00F34643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>-Yasal Değişikliklerin takibinin yapılması,</w:t>
            </w:r>
          </w:p>
          <w:p w:rsidR="00A23006" w:rsidRPr="00CF03B8" w:rsidRDefault="00A23006" w:rsidP="00F34643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>-Birimdeki iş ve işlemlerin koordine edilmesi,</w:t>
            </w:r>
          </w:p>
          <w:p w:rsidR="00A23006" w:rsidRPr="00CF03B8" w:rsidRDefault="00A23006" w:rsidP="00F34643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>-İnsan gücü planlamasının yapılması,</w:t>
            </w:r>
          </w:p>
          <w:p w:rsidR="00A23006" w:rsidRPr="00CF03B8" w:rsidRDefault="00A23006" w:rsidP="00F34643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>-Zaman yönetimi,</w:t>
            </w:r>
          </w:p>
        </w:tc>
        <w:tc>
          <w:tcPr>
            <w:tcW w:w="3726" w:type="dxa"/>
            <w:vAlign w:val="center"/>
          </w:tcPr>
          <w:p w:rsidR="00A23006" w:rsidRPr="00CF03B8" w:rsidRDefault="00A23006" w:rsidP="00983A8B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 xml:space="preserve">-Görevle ilgili mevzuata sahip olmak, </w:t>
            </w:r>
          </w:p>
          <w:p w:rsidR="00A23006" w:rsidRPr="00CF03B8" w:rsidRDefault="00A23006" w:rsidP="00983A8B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 xml:space="preserve">-Mesleki alanda tecrübeli olmak, </w:t>
            </w:r>
          </w:p>
          <w:p w:rsidR="00A23006" w:rsidRPr="00CF03B8" w:rsidRDefault="00A23006" w:rsidP="00983A8B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>-Dikkatli ve özenli olmak,</w:t>
            </w:r>
          </w:p>
          <w:p w:rsidR="00A23006" w:rsidRPr="00CF03B8" w:rsidRDefault="00A23006" w:rsidP="00983A8B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 xml:space="preserve"> -Gizlilik konusunda bilgi sahibi olmak,</w:t>
            </w:r>
          </w:p>
          <w:p w:rsidR="00A23006" w:rsidRPr="00CF03B8" w:rsidRDefault="00A23006" w:rsidP="00B45C99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 xml:space="preserve"> -Zaman yönetimine sahip olmak,</w:t>
            </w:r>
          </w:p>
        </w:tc>
      </w:tr>
      <w:tr w:rsidR="00A23006" w:rsidTr="000251C2">
        <w:trPr>
          <w:trHeight w:val="449"/>
        </w:trPr>
        <w:tc>
          <w:tcPr>
            <w:tcW w:w="644" w:type="dxa"/>
            <w:shd w:val="clear" w:color="auto" w:fill="FFFFFF" w:themeFill="background1"/>
            <w:vAlign w:val="center"/>
          </w:tcPr>
          <w:p w:rsidR="00A23006" w:rsidRPr="008B3D55" w:rsidRDefault="00A23006" w:rsidP="00983A8B">
            <w:pPr>
              <w:jc w:val="center"/>
              <w:rPr>
                <w:b/>
              </w:rPr>
            </w:pPr>
            <w:r w:rsidRPr="008B3D55">
              <w:rPr>
                <w:b/>
              </w:rPr>
              <w:t>8</w:t>
            </w:r>
          </w:p>
        </w:tc>
        <w:tc>
          <w:tcPr>
            <w:tcW w:w="2890" w:type="dxa"/>
            <w:vAlign w:val="center"/>
          </w:tcPr>
          <w:p w:rsidR="00A23006" w:rsidRPr="00CF03B8" w:rsidRDefault="00A23006" w:rsidP="00A23006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>Uzmanlık Öğrencileri için Birim Sorumlusu Kanaat Formlarının takibi işlemleri</w:t>
            </w:r>
          </w:p>
        </w:tc>
        <w:tc>
          <w:tcPr>
            <w:tcW w:w="3750" w:type="dxa"/>
            <w:vAlign w:val="center"/>
          </w:tcPr>
          <w:p w:rsidR="004E4329" w:rsidRPr="00CF03B8" w:rsidRDefault="004E4329" w:rsidP="004E4329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 xml:space="preserve">-Cezai işlem, </w:t>
            </w:r>
          </w:p>
          <w:p w:rsidR="004E4329" w:rsidRPr="00CF03B8" w:rsidRDefault="004E4329" w:rsidP="004E4329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>-Kurumsal İtibar kaybı,</w:t>
            </w:r>
          </w:p>
          <w:p w:rsidR="004E4329" w:rsidRPr="00CF03B8" w:rsidRDefault="00B45C99" w:rsidP="004E43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-Soruşturma</w:t>
            </w:r>
            <w:r w:rsidR="004E4329" w:rsidRPr="00CF03B8">
              <w:rPr>
                <w:sz w:val="20"/>
                <w:szCs w:val="20"/>
              </w:rPr>
              <w:t>,</w:t>
            </w:r>
          </w:p>
          <w:p w:rsidR="00A23006" w:rsidRPr="00CF03B8" w:rsidRDefault="004E4329" w:rsidP="00983A8B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>-Personel ve Paydaşların mağdur olması,</w:t>
            </w:r>
          </w:p>
        </w:tc>
        <w:tc>
          <w:tcPr>
            <w:tcW w:w="1127" w:type="dxa"/>
            <w:vAlign w:val="center"/>
          </w:tcPr>
          <w:p w:rsidR="00A23006" w:rsidRPr="00CF03B8" w:rsidRDefault="00A23006" w:rsidP="00983A8B">
            <w:pPr>
              <w:jc w:val="center"/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>Yüksek</w:t>
            </w:r>
          </w:p>
        </w:tc>
        <w:tc>
          <w:tcPr>
            <w:tcW w:w="3598" w:type="dxa"/>
            <w:vAlign w:val="center"/>
          </w:tcPr>
          <w:p w:rsidR="00A23006" w:rsidRPr="00CF03B8" w:rsidRDefault="00A23006" w:rsidP="006E3010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>-Görevi ile ilgili mevzuatlara hakim olunması,</w:t>
            </w:r>
          </w:p>
          <w:p w:rsidR="00A23006" w:rsidRPr="00CF03B8" w:rsidRDefault="00A23006" w:rsidP="006E3010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>-Yasal Değişikliklerin takibinin yapılması,</w:t>
            </w:r>
          </w:p>
          <w:p w:rsidR="00A23006" w:rsidRPr="00CF03B8" w:rsidRDefault="00A23006" w:rsidP="006E3010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>-Birimdeki iş ve işlemlerin koordine edilmesi,</w:t>
            </w:r>
          </w:p>
          <w:p w:rsidR="00A23006" w:rsidRPr="00CF03B8" w:rsidRDefault="00A23006" w:rsidP="006E3010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>-İnsan gücü planlamasının yapılması,</w:t>
            </w:r>
          </w:p>
          <w:p w:rsidR="00A23006" w:rsidRPr="00CF03B8" w:rsidRDefault="00A23006" w:rsidP="006E3010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>-Zaman yönetimi,</w:t>
            </w:r>
          </w:p>
          <w:p w:rsidR="00A23006" w:rsidRPr="00CF03B8" w:rsidRDefault="00A23006" w:rsidP="006E3010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>- Belgelerin ön kontrollerinin yapılıp ve Sağlık Bakanlığına sevkinin koordine edilmesi,</w:t>
            </w:r>
          </w:p>
        </w:tc>
        <w:tc>
          <w:tcPr>
            <w:tcW w:w="3726" w:type="dxa"/>
            <w:vAlign w:val="center"/>
          </w:tcPr>
          <w:p w:rsidR="00A23006" w:rsidRPr="00CF03B8" w:rsidRDefault="00A23006" w:rsidP="00BE5736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 xml:space="preserve">-Görevle ilgili mevzuata sahip olmak, </w:t>
            </w:r>
          </w:p>
          <w:p w:rsidR="00A23006" w:rsidRPr="00CF03B8" w:rsidRDefault="00A23006" w:rsidP="00BE5736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 xml:space="preserve">-Mesleki alanda tecrübeli olmak, </w:t>
            </w:r>
          </w:p>
          <w:p w:rsidR="00A23006" w:rsidRPr="00CF03B8" w:rsidRDefault="00A23006" w:rsidP="00BE5736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>-Dikkatli ve özenli olmak,</w:t>
            </w:r>
          </w:p>
          <w:p w:rsidR="00A23006" w:rsidRPr="00CF03B8" w:rsidRDefault="00A23006" w:rsidP="00BE5736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 xml:space="preserve"> -Gizlilik konusunda bilgi sahibi olmak,</w:t>
            </w:r>
          </w:p>
          <w:p w:rsidR="00A23006" w:rsidRPr="00CF03B8" w:rsidRDefault="00A23006" w:rsidP="00BE5736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 xml:space="preserve"> -İnsan gücü planlamasını ve koordine edilmesini etkin ve verimli yapabiliyor olmak,</w:t>
            </w:r>
          </w:p>
          <w:p w:rsidR="00A23006" w:rsidRPr="00CF03B8" w:rsidRDefault="00A23006" w:rsidP="00BE5736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 xml:space="preserve"> -Zaman yönetimine sahip olmak,</w:t>
            </w:r>
          </w:p>
          <w:p w:rsidR="00A23006" w:rsidRPr="00CF03B8" w:rsidRDefault="00A23006" w:rsidP="00BE5736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 xml:space="preserve"> -Sorun çözebilme yetkinliğine sahip olmak,</w:t>
            </w:r>
          </w:p>
          <w:p w:rsidR="00A23006" w:rsidRPr="00CF03B8" w:rsidRDefault="00A23006" w:rsidP="00BE5736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 xml:space="preserve"> -Koordinasyon yapabilmek,</w:t>
            </w:r>
          </w:p>
        </w:tc>
      </w:tr>
      <w:tr w:rsidR="00A23006" w:rsidTr="000251C2">
        <w:trPr>
          <w:trHeight w:val="449"/>
        </w:trPr>
        <w:tc>
          <w:tcPr>
            <w:tcW w:w="644" w:type="dxa"/>
            <w:shd w:val="clear" w:color="auto" w:fill="FFFFFF" w:themeFill="background1"/>
            <w:vAlign w:val="center"/>
          </w:tcPr>
          <w:p w:rsidR="00A23006" w:rsidRPr="008B3D55" w:rsidRDefault="00A23006" w:rsidP="00BE5736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890" w:type="dxa"/>
            <w:vAlign w:val="center"/>
          </w:tcPr>
          <w:p w:rsidR="00A23006" w:rsidRPr="00CF03B8" w:rsidRDefault="00A23006" w:rsidP="007E6C4B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>Dış Kurumlardan Fakültemizde rotasyon/ bilgi, görgü ve deneyim yapılması taleplerinin değerlendirilme işlemi</w:t>
            </w:r>
          </w:p>
        </w:tc>
        <w:tc>
          <w:tcPr>
            <w:tcW w:w="3750" w:type="dxa"/>
            <w:vAlign w:val="center"/>
          </w:tcPr>
          <w:p w:rsidR="00A23006" w:rsidRDefault="00A23006" w:rsidP="004E4329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>-</w:t>
            </w:r>
            <w:r w:rsidR="004E4329" w:rsidRPr="00CF03B8">
              <w:rPr>
                <w:sz w:val="20"/>
                <w:szCs w:val="20"/>
              </w:rPr>
              <w:t xml:space="preserve"> Zaman kaybı</w:t>
            </w:r>
          </w:p>
          <w:p w:rsidR="00B45C99" w:rsidRPr="00CF03B8" w:rsidRDefault="00B45C99" w:rsidP="004E43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CF03B8">
              <w:rPr>
                <w:sz w:val="20"/>
                <w:szCs w:val="20"/>
              </w:rPr>
              <w:t>Kurumsal İtibar kaybı,</w:t>
            </w:r>
          </w:p>
          <w:p w:rsidR="00A23006" w:rsidRPr="00CF03B8" w:rsidRDefault="004E4329" w:rsidP="00F34643">
            <w:pPr>
              <w:rPr>
                <w:sz w:val="20"/>
                <w:szCs w:val="20"/>
              </w:rPr>
            </w:pPr>
            <w:r w:rsidRPr="00CF03B8">
              <w:rPr>
                <w:b/>
                <w:sz w:val="20"/>
                <w:szCs w:val="20"/>
              </w:rPr>
              <w:t>-</w:t>
            </w:r>
            <w:r w:rsidRPr="00CF03B8">
              <w:rPr>
                <w:sz w:val="20"/>
                <w:szCs w:val="20"/>
              </w:rPr>
              <w:t xml:space="preserve"> Personele güvenin kaybolması</w:t>
            </w:r>
          </w:p>
          <w:p w:rsidR="00A23006" w:rsidRPr="00CF03B8" w:rsidRDefault="004E4329" w:rsidP="00B45C99">
            <w:pPr>
              <w:rPr>
                <w:b/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>-Görevin sonucunu etkileyen ancak kalitesini düşüren aksaklıklar</w:t>
            </w:r>
          </w:p>
        </w:tc>
        <w:tc>
          <w:tcPr>
            <w:tcW w:w="1127" w:type="dxa"/>
            <w:vAlign w:val="center"/>
          </w:tcPr>
          <w:p w:rsidR="00A23006" w:rsidRPr="00CF03B8" w:rsidRDefault="00A23006" w:rsidP="00F34643">
            <w:pPr>
              <w:jc w:val="center"/>
              <w:rPr>
                <w:b/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>Düşük</w:t>
            </w:r>
          </w:p>
        </w:tc>
        <w:tc>
          <w:tcPr>
            <w:tcW w:w="3598" w:type="dxa"/>
            <w:vAlign w:val="center"/>
          </w:tcPr>
          <w:p w:rsidR="00A23006" w:rsidRPr="00CF03B8" w:rsidRDefault="00A23006" w:rsidP="006E3010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>- Gelir ve alacakların tahsili yapılamaması, -Birimdeki iş ve işlemlerin koordine edilmesi,</w:t>
            </w:r>
          </w:p>
          <w:p w:rsidR="00A23006" w:rsidRPr="00CF03B8" w:rsidRDefault="00A23006" w:rsidP="006E3010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>-Belgelerin ön kontrollerinin yapılıp,  üst ve alt birime sevkinin koordine edilmesi,</w:t>
            </w:r>
          </w:p>
          <w:p w:rsidR="00A23006" w:rsidRPr="00CF03B8" w:rsidRDefault="00A23006" w:rsidP="006E3010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>-İnsan gücü planlamasının yapılması,</w:t>
            </w:r>
          </w:p>
          <w:p w:rsidR="00A23006" w:rsidRPr="00CF03B8" w:rsidRDefault="00A23006" w:rsidP="00B45C99">
            <w:pPr>
              <w:rPr>
                <w:b/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>-Zaman yönetimi,</w:t>
            </w:r>
          </w:p>
        </w:tc>
        <w:tc>
          <w:tcPr>
            <w:tcW w:w="3726" w:type="dxa"/>
            <w:vAlign w:val="center"/>
          </w:tcPr>
          <w:p w:rsidR="00A23006" w:rsidRPr="00CF03B8" w:rsidRDefault="00A23006" w:rsidP="00F34643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 xml:space="preserve">-Görevle ilgili mevzuata sahip olmak, </w:t>
            </w:r>
          </w:p>
          <w:p w:rsidR="00A23006" w:rsidRPr="00CF03B8" w:rsidRDefault="00A23006" w:rsidP="00F34643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 xml:space="preserve">-Mesleki alanda tecrübeli olmak, </w:t>
            </w:r>
          </w:p>
          <w:p w:rsidR="00A23006" w:rsidRPr="00CF03B8" w:rsidRDefault="00A23006" w:rsidP="00F34643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>-Dikkatli ve özenli olmak,</w:t>
            </w:r>
          </w:p>
          <w:p w:rsidR="00A23006" w:rsidRPr="00CF03B8" w:rsidRDefault="00A23006" w:rsidP="00B45C99">
            <w:pPr>
              <w:rPr>
                <w:b/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>-Zaman yönetimine sahip olmak,</w:t>
            </w:r>
          </w:p>
        </w:tc>
      </w:tr>
      <w:tr w:rsidR="00A23006" w:rsidTr="000251C2">
        <w:trPr>
          <w:trHeight w:val="449"/>
        </w:trPr>
        <w:tc>
          <w:tcPr>
            <w:tcW w:w="644" w:type="dxa"/>
            <w:shd w:val="clear" w:color="auto" w:fill="FFFFFF" w:themeFill="background1"/>
            <w:vAlign w:val="center"/>
          </w:tcPr>
          <w:p w:rsidR="00A23006" w:rsidRDefault="00A23006" w:rsidP="002B0A03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890" w:type="dxa"/>
            <w:vAlign w:val="center"/>
          </w:tcPr>
          <w:p w:rsidR="00A23006" w:rsidRPr="00CF03B8" w:rsidRDefault="00A23006" w:rsidP="00A23006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>Uzmanlık Öğrencilerinin Zorunlu Rotasyonlarının takibi işlemleri</w:t>
            </w:r>
          </w:p>
        </w:tc>
        <w:tc>
          <w:tcPr>
            <w:tcW w:w="3750" w:type="dxa"/>
            <w:vAlign w:val="center"/>
          </w:tcPr>
          <w:p w:rsidR="004E4329" w:rsidRPr="00CF03B8" w:rsidRDefault="00A23006" w:rsidP="004E4329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>-</w:t>
            </w:r>
            <w:r w:rsidR="004E4329" w:rsidRPr="00CF03B8">
              <w:rPr>
                <w:sz w:val="20"/>
                <w:szCs w:val="20"/>
              </w:rPr>
              <w:t>İdare ve personele güvenin kaybolması</w:t>
            </w:r>
          </w:p>
          <w:p w:rsidR="004E4329" w:rsidRPr="00CF03B8" w:rsidRDefault="004E4329" w:rsidP="004E4329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>-Görevin aksaması</w:t>
            </w:r>
          </w:p>
          <w:p w:rsidR="004E4329" w:rsidRPr="00CF03B8" w:rsidRDefault="004E4329" w:rsidP="004E4329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 xml:space="preserve">- Birimin itibar kaybı </w:t>
            </w:r>
          </w:p>
          <w:p w:rsidR="00A23006" w:rsidRPr="00CF03B8" w:rsidRDefault="00A23006" w:rsidP="000B6222">
            <w:pPr>
              <w:rPr>
                <w:sz w:val="20"/>
                <w:szCs w:val="20"/>
              </w:rPr>
            </w:pPr>
          </w:p>
        </w:tc>
        <w:tc>
          <w:tcPr>
            <w:tcW w:w="1127" w:type="dxa"/>
            <w:vAlign w:val="center"/>
          </w:tcPr>
          <w:p w:rsidR="00A23006" w:rsidRPr="00CF03B8" w:rsidRDefault="00A23006" w:rsidP="00BE5736">
            <w:pPr>
              <w:jc w:val="center"/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lastRenderedPageBreak/>
              <w:t>Orta</w:t>
            </w:r>
          </w:p>
        </w:tc>
        <w:tc>
          <w:tcPr>
            <w:tcW w:w="3598" w:type="dxa"/>
            <w:vAlign w:val="center"/>
          </w:tcPr>
          <w:p w:rsidR="00A23006" w:rsidRPr="00CF03B8" w:rsidRDefault="00A23006" w:rsidP="000B6222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>-Görevi ile ilgili mevzuatlara hakim olunması,</w:t>
            </w:r>
          </w:p>
          <w:p w:rsidR="00A23006" w:rsidRPr="00CF03B8" w:rsidRDefault="00A23006" w:rsidP="000B6222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 xml:space="preserve">-Birimdeki iş ve işlemlerin koordine </w:t>
            </w:r>
            <w:r w:rsidRPr="00CF03B8">
              <w:rPr>
                <w:sz w:val="20"/>
                <w:szCs w:val="20"/>
              </w:rPr>
              <w:lastRenderedPageBreak/>
              <w:t>edilmesi,</w:t>
            </w:r>
          </w:p>
          <w:p w:rsidR="00A23006" w:rsidRPr="00CF03B8" w:rsidRDefault="00A23006" w:rsidP="000B6222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>-İnsan gücü planlamasının yapılması,</w:t>
            </w:r>
          </w:p>
          <w:p w:rsidR="00A23006" w:rsidRPr="00CF03B8" w:rsidRDefault="00A23006" w:rsidP="000B6222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>-Zaman yönetimi,</w:t>
            </w:r>
          </w:p>
          <w:p w:rsidR="00A23006" w:rsidRPr="00CF03B8" w:rsidRDefault="00A23006" w:rsidP="000B6222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>- Belgelerin ön kontrollerinin yapılıp ve Sağlık Bakanlığına sevkinin koordine edilmesi,</w:t>
            </w:r>
          </w:p>
        </w:tc>
        <w:tc>
          <w:tcPr>
            <w:tcW w:w="3726" w:type="dxa"/>
            <w:vAlign w:val="center"/>
          </w:tcPr>
          <w:p w:rsidR="00A23006" w:rsidRPr="00CF03B8" w:rsidRDefault="00A23006" w:rsidP="00A757BA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lastRenderedPageBreak/>
              <w:t xml:space="preserve">-Görevle ilgili mevzuata sahip olmak, </w:t>
            </w:r>
          </w:p>
          <w:p w:rsidR="00A23006" w:rsidRPr="00CF03B8" w:rsidRDefault="00A23006" w:rsidP="00A757BA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 xml:space="preserve">-Mesleki alanda tecrübeli olmak, </w:t>
            </w:r>
          </w:p>
          <w:p w:rsidR="00A23006" w:rsidRPr="00CF03B8" w:rsidRDefault="00A23006" w:rsidP="00A757BA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>-Dikkatli ve özenli olmak,</w:t>
            </w:r>
          </w:p>
          <w:p w:rsidR="00A23006" w:rsidRPr="00CF03B8" w:rsidRDefault="00A23006" w:rsidP="00A757BA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lastRenderedPageBreak/>
              <w:t xml:space="preserve">-Zaman yönetimine sahip olmak, </w:t>
            </w:r>
          </w:p>
          <w:p w:rsidR="00A23006" w:rsidRPr="00CF03B8" w:rsidRDefault="00A23006" w:rsidP="00A757BA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>-Yasal Değişikliklerin takibinin yapılması,</w:t>
            </w:r>
          </w:p>
        </w:tc>
      </w:tr>
      <w:tr w:rsidR="00A23006" w:rsidTr="000251C2">
        <w:trPr>
          <w:trHeight w:val="777"/>
        </w:trPr>
        <w:tc>
          <w:tcPr>
            <w:tcW w:w="644" w:type="dxa"/>
            <w:shd w:val="clear" w:color="auto" w:fill="FFFFFF" w:themeFill="background1"/>
            <w:vAlign w:val="center"/>
          </w:tcPr>
          <w:p w:rsidR="00A23006" w:rsidRDefault="00A23006" w:rsidP="00E54B4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11</w:t>
            </w:r>
          </w:p>
        </w:tc>
        <w:tc>
          <w:tcPr>
            <w:tcW w:w="2890" w:type="dxa"/>
            <w:vAlign w:val="center"/>
          </w:tcPr>
          <w:p w:rsidR="00A23006" w:rsidRPr="00CF03B8" w:rsidRDefault="00A23006" w:rsidP="00A23006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 xml:space="preserve">Uzmanlık Öğrencilerinin (Yab. Uyruklu ve SBA) SPTS ve PBYS kayıt işlemleri </w:t>
            </w:r>
          </w:p>
        </w:tc>
        <w:tc>
          <w:tcPr>
            <w:tcW w:w="3750" w:type="dxa"/>
            <w:vAlign w:val="center"/>
          </w:tcPr>
          <w:p w:rsidR="004E4329" w:rsidRPr="00CF03B8" w:rsidRDefault="004E4329" w:rsidP="004E4329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 xml:space="preserve">-Cezai işlem, </w:t>
            </w:r>
          </w:p>
          <w:p w:rsidR="004E4329" w:rsidRPr="00CF03B8" w:rsidRDefault="004E4329" w:rsidP="004E4329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>-Kurumsal İtibar kaybı,</w:t>
            </w:r>
          </w:p>
          <w:p w:rsidR="004E4329" w:rsidRPr="00CF03B8" w:rsidRDefault="004E4329" w:rsidP="004E4329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>-Soruşturma,</w:t>
            </w:r>
          </w:p>
          <w:p w:rsidR="004E4329" w:rsidRPr="00CF03B8" w:rsidRDefault="004E4329" w:rsidP="004E4329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>-İdari para cezası,</w:t>
            </w:r>
          </w:p>
          <w:p w:rsidR="00A23006" w:rsidRPr="00CF03B8" w:rsidRDefault="004E4329" w:rsidP="004E4329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>-Personel ve Paydaşların mağdur olması,</w:t>
            </w:r>
          </w:p>
        </w:tc>
        <w:tc>
          <w:tcPr>
            <w:tcW w:w="1127" w:type="dxa"/>
            <w:vAlign w:val="center"/>
          </w:tcPr>
          <w:p w:rsidR="00A23006" w:rsidRPr="00CF03B8" w:rsidRDefault="00A23006" w:rsidP="00BE5736">
            <w:pPr>
              <w:jc w:val="center"/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>Yüksek</w:t>
            </w:r>
          </w:p>
        </w:tc>
        <w:tc>
          <w:tcPr>
            <w:tcW w:w="3598" w:type="dxa"/>
            <w:vAlign w:val="center"/>
          </w:tcPr>
          <w:p w:rsidR="00A23006" w:rsidRPr="00CF03B8" w:rsidRDefault="00A23006" w:rsidP="00E54B4D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>-Görevi ile ilgili mevzuatlara hakim olunması,</w:t>
            </w:r>
          </w:p>
          <w:p w:rsidR="00A23006" w:rsidRPr="00CF03B8" w:rsidRDefault="00A23006" w:rsidP="00E54B4D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>-Yasal Değişikliklerin takibinin yapılması,</w:t>
            </w:r>
          </w:p>
          <w:p w:rsidR="00A23006" w:rsidRPr="00CF03B8" w:rsidRDefault="00A23006" w:rsidP="00E54B4D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>-Birimdeki iş ve işlemlerin koordine edilmesi,</w:t>
            </w:r>
          </w:p>
          <w:p w:rsidR="00A23006" w:rsidRPr="00CF03B8" w:rsidRDefault="00A23006" w:rsidP="00E54B4D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>-İnsan gücü planlamasının yapılması,</w:t>
            </w:r>
          </w:p>
          <w:p w:rsidR="00A23006" w:rsidRPr="00CF03B8" w:rsidRDefault="00A23006" w:rsidP="00E54B4D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>-Zaman yönetimi,</w:t>
            </w:r>
          </w:p>
        </w:tc>
        <w:tc>
          <w:tcPr>
            <w:tcW w:w="3726" w:type="dxa"/>
            <w:vAlign w:val="center"/>
          </w:tcPr>
          <w:p w:rsidR="00A23006" w:rsidRPr="00CF03B8" w:rsidRDefault="00A23006" w:rsidP="00E54B4D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 xml:space="preserve">-Görevle ilgili mevzuata sahip olmak, </w:t>
            </w:r>
          </w:p>
          <w:p w:rsidR="00A23006" w:rsidRPr="00CF03B8" w:rsidRDefault="00A23006" w:rsidP="00E54B4D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 xml:space="preserve">-Mesleki alanda tecrübeli olmak, </w:t>
            </w:r>
          </w:p>
          <w:p w:rsidR="00A23006" w:rsidRPr="00CF03B8" w:rsidRDefault="00A23006" w:rsidP="00E54B4D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>-Dikkatli ve özenli olmak,</w:t>
            </w:r>
          </w:p>
          <w:p w:rsidR="00A23006" w:rsidRPr="00CF03B8" w:rsidRDefault="00A23006" w:rsidP="00E54B4D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 xml:space="preserve">-Zaman yönetimine sahip olmak, </w:t>
            </w:r>
          </w:p>
          <w:p w:rsidR="00A23006" w:rsidRPr="00CF03B8" w:rsidRDefault="00A23006" w:rsidP="00E54B4D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>-Yasal Değişikliklerin takibinin yapılması,</w:t>
            </w:r>
          </w:p>
        </w:tc>
      </w:tr>
      <w:tr w:rsidR="00A23006" w:rsidTr="000251C2">
        <w:trPr>
          <w:trHeight w:val="1384"/>
        </w:trPr>
        <w:tc>
          <w:tcPr>
            <w:tcW w:w="644" w:type="dxa"/>
            <w:shd w:val="clear" w:color="auto" w:fill="FFFFFF" w:themeFill="background1"/>
            <w:vAlign w:val="center"/>
          </w:tcPr>
          <w:p w:rsidR="00A23006" w:rsidRDefault="00A23006" w:rsidP="00E54B4D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890" w:type="dxa"/>
            <w:vAlign w:val="center"/>
          </w:tcPr>
          <w:p w:rsidR="00A23006" w:rsidRPr="00CF03B8" w:rsidRDefault="00A23006" w:rsidP="00A23006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>Uzmanlık Öğrencilerinin görev süresi içerisinde almış oldukları aylıksız izin süreci işlemleri</w:t>
            </w:r>
          </w:p>
        </w:tc>
        <w:tc>
          <w:tcPr>
            <w:tcW w:w="3750" w:type="dxa"/>
            <w:vAlign w:val="center"/>
          </w:tcPr>
          <w:p w:rsidR="004E4329" w:rsidRPr="00CF03B8" w:rsidRDefault="004E4329" w:rsidP="004E4329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 xml:space="preserve">-Cezai işlem, </w:t>
            </w:r>
          </w:p>
          <w:p w:rsidR="004E4329" w:rsidRPr="00CF03B8" w:rsidRDefault="004E4329" w:rsidP="004E4329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>-Kurumsal İtibar kaybı,</w:t>
            </w:r>
          </w:p>
          <w:p w:rsidR="004E4329" w:rsidRPr="00CF03B8" w:rsidRDefault="004E4329" w:rsidP="004E4329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>-Soruşturma,</w:t>
            </w:r>
          </w:p>
          <w:p w:rsidR="004E4329" w:rsidRPr="00CF03B8" w:rsidRDefault="004E4329" w:rsidP="004E4329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>-İdari para cezası,</w:t>
            </w:r>
          </w:p>
          <w:p w:rsidR="00A23006" w:rsidRPr="00CF03B8" w:rsidRDefault="004E4329" w:rsidP="007E6C4B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>-Personel ve Paydaşların mağdur olması,</w:t>
            </w:r>
          </w:p>
        </w:tc>
        <w:tc>
          <w:tcPr>
            <w:tcW w:w="1127" w:type="dxa"/>
            <w:vAlign w:val="center"/>
          </w:tcPr>
          <w:p w:rsidR="00A23006" w:rsidRPr="00CF03B8" w:rsidRDefault="00A23006" w:rsidP="00BE5736">
            <w:pPr>
              <w:jc w:val="center"/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>Yüksek</w:t>
            </w:r>
          </w:p>
        </w:tc>
        <w:tc>
          <w:tcPr>
            <w:tcW w:w="3598" w:type="dxa"/>
            <w:vAlign w:val="center"/>
          </w:tcPr>
          <w:p w:rsidR="00A23006" w:rsidRPr="00CF03B8" w:rsidRDefault="00A23006" w:rsidP="00F34643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>- Gelir ve alacakların tahsili yapılamaması,</w:t>
            </w:r>
          </w:p>
          <w:p w:rsidR="00A23006" w:rsidRPr="00CF03B8" w:rsidRDefault="00A23006" w:rsidP="00F34643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>-Görevi ile ilgili mevzuatlara hakim olunması,</w:t>
            </w:r>
          </w:p>
          <w:p w:rsidR="00A23006" w:rsidRPr="00CF03B8" w:rsidRDefault="00A23006" w:rsidP="00F34643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>-Yasal Değişikliklerin takibinin yapılması,</w:t>
            </w:r>
          </w:p>
          <w:p w:rsidR="00A23006" w:rsidRPr="00CF03B8" w:rsidRDefault="00A23006" w:rsidP="00F34643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>-Birimdeki iş ve işlemlerin koordine edilmesi,</w:t>
            </w:r>
          </w:p>
          <w:p w:rsidR="00A23006" w:rsidRPr="00CF03B8" w:rsidRDefault="00A23006" w:rsidP="00F34643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>-Belgelerin ön kontrollerinin yapılıp ve üst birime sevkinin koordine edilmesi,</w:t>
            </w:r>
          </w:p>
          <w:p w:rsidR="00A23006" w:rsidRPr="00CF03B8" w:rsidRDefault="00A23006" w:rsidP="00F34643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>-İnsan gücü planlamasının yapılması,</w:t>
            </w:r>
          </w:p>
          <w:p w:rsidR="00A23006" w:rsidRPr="00CF03B8" w:rsidRDefault="00A23006" w:rsidP="007E6C4B">
            <w:pPr>
              <w:rPr>
                <w:b/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>-Zaman yönetimi,</w:t>
            </w:r>
          </w:p>
        </w:tc>
        <w:tc>
          <w:tcPr>
            <w:tcW w:w="3726" w:type="dxa"/>
            <w:vAlign w:val="center"/>
          </w:tcPr>
          <w:p w:rsidR="00A23006" w:rsidRPr="00CF03B8" w:rsidRDefault="00A23006" w:rsidP="00E54B4D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 xml:space="preserve">-Görevle ilgili mevzuata sahip olmak, </w:t>
            </w:r>
          </w:p>
          <w:p w:rsidR="00A23006" w:rsidRPr="00CF03B8" w:rsidRDefault="00A23006" w:rsidP="00E54B4D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 xml:space="preserve">-Mesleki alanda tecrübeli olmak, </w:t>
            </w:r>
          </w:p>
          <w:p w:rsidR="00A23006" w:rsidRPr="00CF03B8" w:rsidRDefault="00A23006" w:rsidP="00E54B4D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>-Dikkatli ve özenli olmak,</w:t>
            </w:r>
          </w:p>
          <w:p w:rsidR="00A23006" w:rsidRPr="00CF03B8" w:rsidRDefault="00A23006" w:rsidP="00E54B4D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 xml:space="preserve"> -Zaman yönetimine sahip olmak,</w:t>
            </w:r>
          </w:p>
          <w:p w:rsidR="00A23006" w:rsidRPr="00CF03B8" w:rsidRDefault="00A23006" w:rsidP="00E54B4D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 xml:space="preserve"> -Sorun çözebilme yetkinliğine sahip olmak, </w:t>
            </w:r>
          </w:p>
          <w:p w:rsidR="00A23006" w:rsidRPr="00CF03B8" w:rsidRDefault="00A23006" w:rsidP="00BE5736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>-İnsan gücü planlamasını ve koordine edilmesini etki</w:t>
            </w:r>
            <w:r w:rsidR="007E6C4B">
              <w:rPr>
                <w:sz w:val="20"/>
                <w:szCs w:val="20"/>
              </w:rPr>
              <w:t>n ve verimli yapabiliyor olmak,</w:t>
            </w:r>
          </w:p>
        </w:tc>
      </w:tr>
      <w:tr w:rsidR="00A23006" w:rsidTr="000251C2">
        <w:trPr>
          <w:trHeight w:val="449"/>
        </w:trPr>
        <w:tc>
          <w:tcPr>
            <w:tcW w:w="644" w:type="dxa"/>
            <w:shd w:val="clear" w:color="auto" w:fill="FFFFFF" w:themeFill="background1"/>
            <w:vAlign w:val="center"/>
          </w:tcPr>
          <w:p w:rsidR="00A23006" w:rsidRDefault="00A23006" w:rsidP="00C63443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890" w:type="dxa"/>
            <w:vAlign w:val="center"/>
          </w:tcPr>
          <w:p w:rsidR="00A23006" w:rsidRPr="00CF03B8" w:rsidRDefault="007E6C4B" w:rsidP="00A230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="00A23006" w:rsidRPr="00CF03B8">
              <w:rPr>
                <w:sz w:val="20"/>
                <w:szCs w:val="20"/>
              </w:rPr>
              <w:t>zmanlık öğrencilerinin Diploma Tescil Belgelerinin Tescil Edilme işlemleri</w:t>
            </w:r>
          </w:p>
        </w:tc>
        <w:tc>
          <w:tcPr>
            <w:tcW w:w="3750" w:type="dxa"/>
            <w:vAlign w:val="center"/>
          </w:tcPr>
          <w:p w:rsidR="004E4329" w:rsidRPr="00CF03B8" w:rsidRDefault="00A23006" w:rsidP="004E4329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>-</w:t>
            </w:r>
            <w:r w:rsidR="004E4329" w:rsidRPr="00CF03B8">
              <w:rPr>
                <w:sz w:val="20"/>
                <w:szCs w:val="20"/>
              </w:rPr>
              <w:t xml:space="preserve"> Kurumsal İtibar kaybı,</w:t>
            </w:r>
          </w:p>
          <w:p w:rsidR="004E4329" w:rsidRPr="00CF03B8" w:rsidRDefault="004E4329" w:rsidP="004E4329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>-Soruşturma,</w:t>
            </w:r>
          </w:p>
          <w:p w:rsidR="00A23006" w:rsidRPr="00CF03B8" w:rsidRDefault="00A23006" w:rsidP="00C63443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>-Personel ve Paydaşların mağdur olması,</w:t>
            </w:r>
          </w:p>
        </w:tc>
        <w:tc>
          <w:tcPr>
            <w:tcW w:w="1127" w:type="dxa"/>
            <w:vAlign w:val="center"/>
          </w:tcPr>
          <w:p w:rsidR="00A23006" w:rsidRPr="00CF03B8" w:rsidRDefault="00A23006" w:rsidP="00BE5736">
            <w:pPr>
              <w:jc w:val="center"/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>Yüksek</w:t>
            </w:r>
          </w:p>
        </w:tc>
        <w:tc>
          <w:tcPr>
            <w:tcW w:w="3598" w:type="dxa"/>
            <w:vAlign w:val="center"/>
          </w:tcPr>
          <w:p w:rsidR="00A23006" w:rsidRPr="00CF03B8" w:rsidRDefault="00A23006" w:rsidP="00C63443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>-Görevi ile ilgili mevzuatlara hakim olunması,</w:t>
            </w:r>
          </w:p>
          <w:p w:rsidR="00A23006" w:rsidRPr="00CF03B8" w:rsidRDefault="00A23006" w:rsidP="00C63443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>-Birimdeki iş ve işlemlerin koordine edilmesi,</w:t>
            </w:r>
          </w:p>
          <w:p w:rsidR="00A23006" w:rsidRPr="00CF03B8" w:rsidRDefault="00A23006" w:rsidP="00C63443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>-İnsan gücü planlamasının yapılması,</w:t>
            </w:r>
          </w:p>
          <w:p w:rsidR="00A23006" w:rsidRPr="00CF03B8" w:rsidRDefault="00A23006" w:rsidP="00C63443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>-Zaman yönetimi,</w:t>
            </w:r>
          </w:p>
        </w:tc>
        <w:tc>
          <w:tcPr>
            <w:tcW w:w="3726" w:type="dxa"/>
            <w:vAlign w:val="center"/>
          </w:tcPr>
          <w:p w:rsidR="00A23006" w:rsidRPr="00CF03B8" w:rsidRDefault="00A23006" w:rsidP="00C63443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 xml:space="preserve">-Görevle ilgili mevzuata sahip olmak, </w:t>
            </w:r>
          </w:p>
          <w:p w:rsidR="00A23006" w:rsidRPr="00CF03B8" w:rsidRDefault="00A23006" w:rsidP="00C63443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 xml:space="preserve">-Mesleki alanda tecrübeli olmak, </w:t>
            </w:r>
          </w:p>
          <w:p w:rsidR="00A23006" w:rsidRPr="00CF03B8" w:rsidRDefault="00A23006" w:rsidP="00C63443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>-Dikkatli ve özenli olmak,</w:t>
            </w:r>
          </w:p>
          <w:p w:rsidR="00A23006" w:rsidRPr="00CF03B8" w:rsidRDefault="00A23006" w:rsidP="00C63443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 xml:space="preserve">-Zaman yönetimine sahip olmak, </w:t>
            </w:r>
          </w:p>
          <w:p w:rsidR="00A23006" w:rsidRPr="00CF03B8" w:rsidRDefault="00A23006" w:rsidP="00C63443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>-Yasal Değişikliklerin takibinin yapılması,</w:t>
            </w:r>
          </w:p>
        </w:tc>
      </w:tr>
      <w:tr w:rsidR="00A23006" w:rsidTr="000251C2">
        <w:trPr>
          <w:trHeight w:val="449"/>
        </w:trPr>
        <w:tc>
          <w:tcPr>
            <w:tcW w:w="644" w:type="dxa"/>
            <w:shd w:val="clear" w:color="auto" w:fill="FFFFFF" w:themeFill="background1"/>
            <w:vAlign w:val="center"/>
          </w:tcPr>
          <w:p w:rsidR="00A23006" w:rsidRDefault="00A23006" w:rsidP="00B156DA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890" w:type="dxa"/>
            <w:vAlign w:val="center"/>
          </w:tcPr>
          <w:p w:rsidR="00A23006" w:rsidRPr="00CF03B8" w:rsidRDefault="00A23006" w:rsidP="00A23006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>Uzmanlık Öğrencilerinin izin işlemleri</w:t>
            </w:r>
          </w:p>
        </w:tc>
        <w:tc>
          <w:tcPr>
            <w:tcW w:w="3750" w:type="dxa"/>
            <w:vAlign w:val="center"/>
          </w:tcPr>
          <w:p w:rsidR="004E4329" w:rsidRPr="00CF03B8" w:rsidRDefault="004E4329" w:rsidP="004E4329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>-İdare ve personele güvenin kaybolması</w:t>
            </w:r>
          </w:p>
          <w:p w:rsidR="004E4329" w:rsidRPr="00CF03B8" w:rsidRDefault="004E4329" w:rsidP="004E4329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>-Görevin aksaması</w:t>
            </w:r>
          </w:p>
          <w:p w:rsidR="004E4329" w:rsidRPr="00CF03B8" w:rsidRDefault="004E4329" w:rsidP="004E4329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 xml:space="preserve">- Birimin itibar kaybı </w:t>
            </w:r>
          </w:p>
          <w:p w:rsidR="00A23006" w:rsidRPr="00CF03B8" w:rsidRDefault="00A23006" w:rsidP="00B156DA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lastRenderedPageBreak/>
              <w:t>-Personel ve Paydaşların mağdur olması,</w:t>
            </w:r>
          </w:p>
        </w:tc>
        <w:tc>
          <w:tcPr>
            <w:tcW w:w="1127" w:type="dxa"/>
            <w:vAlign w:val="center"/>
          </w:tcPr>
          <w:p w:rsidR="00A23006" w:rsidRPr="00CF03B8" w:rsidRDefault="00A23006" w:rsidP="00BE5736">
            <w:pPr>
              <w:jc w:val="center"/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lastRenderedPageBreak/>
              <w:t>Orta</w:t>
            </w:r>
          </w:p>
        </w:tc>
        <w:tc>
          <w:tcPr>
            <w:tcW w:w="3598" w:type="dxa"/>
            <w:vAlign w:val="center"/>
          </w:tcPr>
          <w:p w:rsidR="00A23006" w:rsidRPr="00CF03B8" w:rsidRDefault="00A23006" w:rsidP="00B156DA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>-Görevi ile ilgili mevzuatlara hakim olunması,</w:t>
            </w:r>
          </w:p>
          <w:p w:rsidR="00A23006" w:rsidRPr="00CF03B8" w:rsidRDefault="00A23006" w:rsidP="00B156DA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 xml:space="preserve">-Birimdeki iş ve işlemlerin koordine </w:t>
            </w:r>
            <w:r w:rsidRPr="00CF03B8">
              <w:rPr>
                <w:sz w:val="20"/>
                <w:szCs w:val="20"/>
              </w:rPr>
              <w:lastRenderedPageBreak/>
              <w:t>edilmesi,</w:t>
            </w:r>
          </w:p>
          <w:p w:rsidR="00A23006" w:rsidRPr="00CF03B8" w:rsidRDefault="00A23006" w:rsidP="00B156DA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>-İnsan gücü planlamasının yapılması,</w:t>
            </w:r>
          </w:p>
          <w:p w:rsidR="00A23006" w:rsidRPr="00CF03B8" w:rsidRDefault="00A23006" w:rsidP="00B156DA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>-Zaman yönetimi,</w:t>
            </w:r>
          </w:p>
        </w:tc>
        <w:tc>
          <w:tcPr>
            <w:tcW w:w="3726" w:type="dxa"/>
            <w:vAlign w:val="center"/>
          </w:tcPr>
          <w:p w:rsidR="00A23006" w:rsidRPr="00CF03B8" w:rsidRDefault="00A23006" w:rsidP="00B156DA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lastRenderedPageBreak/>
              <w:t xml:space="preserve">-Görevle ilgili mevzuata sahip olmak, </w:t>
            </w:r>
          </w:p>
          <w:p w:rsidR="00A23006" w:rsidRPr="00CF03B8" w:rsidRDefault="00A23006" w:rsidP="00B156DA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 xml:space="preserve">-Mesleki alanda tecrübeli olmak, </w:t>
            </w:r>
          </w:p>
          <w:p w:rsidR="00A23006" w:rsidRPr="00CF03B8" w:rsidRDefault="00A23006" w:rsidP="00B156DA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>-Dikkatli ve özenli olmak,</w:t>
            </w:r>
          </w:p>
          <w:p w:rsidR="00A23006" w:rsidRPr="00CF03B8" w:rsidRDefault="00A23006" w:rsidP="00B156DA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lastRenderedPageBreak/>
              <w:t xml:space="preserve">-Zaman yönetimine sahip olmak, </w:t>
            </w:r>
          </w:p>
          <w:p w:rsidR="00A23006" w:rsidRPr="00CF03B8" w:rsidRDefault="00A23006" w:rsidP="00B156DA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>-Yasal Değişikliklerin takibinin yapılması,</w:t>
            </w:r>
          </w:p>
        </w:tc>
      </w:tr>
      <w:tr w:rsidR="00A23006" w:rsidTr="000251C2">
        <w:trPr>
          <w:trHeight w:val="1122"/>
        </w:trPr>
        <w:tc>
          <w:tcPr>
            <w:tcW w:w="644" w:type="dxa"/>
            <w:shd w:val="clear" w:color="auto" w:fill="FFFFFF" w:themeFill="background1"/>
            <w:vAlign w:val="center"/>
          </w:tcPr>
          <w:p w:rsidR="00A23006" w:rsidRDefault="00A23006" w:rsidP="00B156D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15</w:t>
            </w:r>
          </w:p>
        </w:tc>
        <w:tc>
          <w:tcPr>
            <w:tcW w:w="2890" w:type="dxa"/>
            <w:vAlign w:val="center"/>
          </w:tcPr>
          <w:p w:rsidR="00A23006" w:rsidRPr="00CF03B8" w:rsidRDefault="00A23006" w:rsidP="00A23006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>Uzmanlık Öğrencilerinin Yatay Geçiş işlemleri</w:t>
            </w:r>
          </w:p>
        </w:tc>
        <w:tc>
          <w:tcPr>
            <w:tcW w:w="3750" w:type="dxa"/>
            <w:vAlign w:val="center"/>
          </w:tcPr>
          <w:p w:rsidR="00A23006" w:rsidRPr="00CF03B8" w:rsidRDefault="00A23006" w:rsidP="00B156DA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>- Kurum</w:t>
            </w:r>
            <w:r w:rsidR="004E4329" w:rsidRPr="00CF03B8">
              <w:rPr>
                <w:sz w:val="20"/>
                <w:szCs w:val="20"/>
              </w:rPr>
              <w:t>sal</w:t>
            </w:r>
            <w:r w:rsidRPr="00CF03B8">
              <w:rPr>
                <w:sz w:val="20"/>
                <w:szCs w:val="20"/>
              </w:rPr>
              <w:t xml:space="preserve"> İtibar kaybı,</w:t>
            </w:r>
          </w:p>
          <w:p w:rsidR="00A23006" w:rsidRPr="00CF03B8" w:rsidRDefault="00A23006" w:rsidP="00B156DA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 xml:space="preserve">-Hak kaybı, </w:t>
            </w:r>
          </w:p>
          <w:p w:rsidR="00A23006" w:rsidRPr="00CF03B8" w:rsidRDefault="00A23006" w:rsidP="00B156DA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>-Personel ve Paydaşların mağdur olması,</w:t>
            </w:r>
          </w:p>
        </w:tc>
        <w:tc>
          <w:tcPr>
            <w:tcW w:w="1127" w:type="dxa"/>
            <w:vAlign w:val="center"/>
          </w:tcPr>
          <w:p w:rsidR="00A23006" w:rsidRPr="00CF03B8" w:rsidRDefault="00A23006" w:rsidP="00BE5736">
            <w:pPr>
              <w:jc w:val="center"/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>Yüksek</w:t>
            </w:r>
          </w:p>
        </w:tc>
        <w:tc>
          <w:tcPr>
            <w:tcW w:w="3598" w:type="dxa"/>
            <w:vAlign w:val="center"/>
          </w:tcPr>
          <w:p w:rsidR="00A23006" w:rsidRPr="00CF03B8" w:rsidRDefault="00A23006" w:rsidP="00F34643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>-Görevi ile ilgili mevzuatlara hakim olunması,</w:t>
            </w:r>
          </w:p>
          <w:p w:rsidR="00A23006" w:rsidRPr="00CF03B8" w:rsidRDefault="00A23006" w:rsidP="00F34643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>-Yasal Değişikliklerin takibinin yapılması,</w:t>
            </w:r>
          </w:p>
          <w:p w:rsidR="00A23006" w:rsidRPr="00CF03B8" w:rsidRDefault="00A23006" w:rsidP="00F34643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>-Birimdeki iş ve işlemlerin koordine edilmesi,</w:t>
            </w:r>
          </w:p>
          <w:p w:rsidR="00A23006" w:rsidRPr="00CF03B8" w:rsidRDefault="00A23006" w:rsidP="00F34643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>-İnsan gücü planlamasının yapılması,</w:t>
            </w:r>
          </w:p>
          <w:p w:rsidR="00A23006" w:rsidRPr="00CF03B8" w:rsidRDefault="00A23006" w:rsidP="00F34643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>-Zaman yönetimi,</w:t>
            </w:r>
          </w:p>
        </w:tc>
        <w:tc>
          <w:tcPr>
            <w:tcW w:w="3726" w:type="dxa"/>
            <w:vAlign w:val="center"/>
          </w:tcPr>
          <w:p w:rsidR="00A23006" w:rsidRPr="00CF03B8" w:rsidRDefault="00A23006" w:rsidP="00B156DA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 xml:space="preserve">-Görevle ilgili mevzuata sahip olmak, </w:t>
            </w:r>
          </w:p>
          <w:p w:rsidR="00A23006" w:rsidRPr="00CF03B8" w:rsidRDefault="00A23006" w:rsidP="00B156DA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 xml:space="preserve">-Mesleki alanda tecrübeli olmak, </w:t>
            </w:r>
          </w:p>
          <w:p w:rsidR="00A23006" w:rsidRPr="00CF03B8" w:rsidRDefault="00A23006" w:rsidP="00B156DA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>-Dikkatli ve özenli olmak,</w:t>
            </w:r>
          </w:p>
          <w:p w:rsidR="00A23006" w:rsidRPr="00CF03B8" w:rsidRDefault="00A23006" w:rsidP="00B156DA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 xml:space="preserve"> -Zaman yönetimine sahip olmak,</w:t>
            </w:r>
          </w:p>
          <w:p w:rsidR="00A23006" w:rsidRPr="00CF03B8" w:rsidRDefault="00A23006" w:rsidP="00B156DA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 xml:space="preserve"> -Sorun çözebilme yetkinliğine sahip olmak,</w:t>
            </w:r>
          </w:p>
          <w:p w:rsidR="00A23006" w:rsidRPr="00CF03B8" w:rsidRDefault="00A23006" w:rsidP="00B156DA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 xml:space="preserve"> -Koordinasyon yapabilmek,</w:t>
            </w:r>
          </w:p>
        </w:tc>
      </w:tr>
      <w:tr w:rsidR="00A23006" w:rsidTr="000251C2">
        <w:trPr>
          <w:trHeight w:val="1476"/>
        </w:trPr>
        <w:tc>
          <w:tcPr>
            <w:tcW w:w="644" w:type="dxa"/>
            <w:shd w:val="clear" w:color="auto" w:fill="FFFFFF" w:themeFill="background1"/>
            <w:vAlign w:val="center"/>
          </w:tcPr>
          <w:p w:rsidR="00A23006" w:rsidRDefault="00A23006" w:rsidP="00FD516A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890" w:type="dxa"/>
            <w:vAlign w:val="center"/>
          </w:tcPr>
          <w:p w:rsidR="00A23006" w:rsidRPr="00CF03B8" w:rsidRDefault="00A23006" w:rsidP="00A23006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>Uzmanlık Öğrencilerinin İstifa işlemleri</w:t>
            </w:r>
          </w:p>
        </w:tc>
        <w:tc>
          <w:tcPr>
            <w:tcW w:w="3750" w:type="dxa"/>
            <w:vAlign w:val="center"/>
          </w:tcPr>
          <w:p w:rsidR="00071B6B" w:rsidRPr="00CF03B8" w:rsidRDefault="00071B6B" w:rsidP="00071B6B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>- Kurumsal İtibar kaybı,</w:t>
            </w:r>
          </w:p>
          <w:p w:rsidR="00071B6B" w:rsidRPr="00CF03B8" w:rsidRDefault="00071B6B" w:rsidP="00071B6B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>-Soruşturma,</w:t>
            </w:r>
          </w:p>
          <w:p w:rsidR="00071B6B" w:rsidRPr="00CF03B8" w:rsidRDefault="00071B6B" w:rsidP="00071B6B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>-Personel ve Paydaşların mağdur olması,</w:t>
            </w:r>
          </w:p>
          <w:p w:rsidR="00A23006" w:rsidRPr="00CF03B8" w:rsidRDefault="00A23006" w:rsidP="00FD516A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>-İdari Para Cezası,</w:t>
            </w:r>
          </w:p>
        </w:tc>
        <w:tc>
          <w:tcPr>
            <w:tcW w:w="1127" w:type="dxa"/>
            <w:vAlign w:val="center"/>
          </w:tcPr>
          <w:p w:rsidR="00A23006" w:rsidRPr="00CF03B8" w:rsidRDefault="00A23006" w:rsidP="00BE5736">
            <w:pPr>
              <w:jc w:val="center"/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>Yüksek</w:t>
            </w:r>
          </w:p>
        </w:tc>
        <w:tc>
          <w:tcPr>
            <w:tcW w:w="3598" w:type="dxa"/>
            <w:vAlign w:val="center"/>
          </w:tcPr>
          <w:p w:rsidR="00A23006" w:rsidRPr="00CF03B8" w:rsidRDefault="00A23006" w:rsidP="002B0A03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>-Görevi ile ilgili mevzuatlara hakim olunması,</w:t>
            </w:r>
          </w:p>
          <w:p w:rsidR="00A23006" w:rsidRPr="00CF03B8" w:rsidRDefault="00A23006" w:rsidP="002B0A03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>-Yasal Değişikliklerin takibinin yapılması,</w:t>
            </w:r>
          </w:p>
          <w:p w:rsidR="00A23006" w:rsidRPr="00CF03B8" w:rsidRDefault="00A23006" w:rsidP="002B0A03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>-Birimdeki iş ve işlemlerin koordine edilmesi,</w:t>
            </w:r>
          </w:p>
          <w:p w:rsidR="00A23006" w:rsidRPr="00CF03B8" w:rsidRDefault="00A23006" w:rsidP="002B0A03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>-İnsan gücü planlamasının yapılması,</w:t>
            </w:r>
          </w:p>
          <w:p w:rsidR="00A23006" w:rsidRPr="00CF03B8" w:rsidRDefault="00A23006" w:rsidP="002B0A03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>-Zaman yönetimi,</w:t>
            </w:r>
          </w:p>
        </w:tc>
        <w:tc>
          <w:tcPr>
            <w:tcW w:w="3726" w:type="dxa"/>
            <w:vAlign w:val="center"/>
          </w:tcPr>
          <w:p w:rsidR="00A23006" w:rsidRPr="00CF03B8" w:rsidRDefault="00A23006" w:rsidP="002B0A03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 xml:space="preserve">-Görevle ilgili mevzuata sahip olmak, </w:t>
            </w:r>
          </w:p>
          <w:p w:rsidR="00A23006" w:rsidRPr="00CF03B8" w:rsidRDefault="00A23006" w:rsidP="002B0A03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 xml:space="preserve">-Mesleki alanda tecrübeli olmak, </w:t>
            </w:r>
          </w:p>
          <w:p w:rsidR="00A23006" w:rsidRPr="00CF03B8" w:rsidRDefault="00A23006" w:rsidP="002B0A03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>-Dikkatli ve özenli olmak,</w:t>
            </w:r>
          </w:p>
          <w:p w:rsidR="00A23006" w:rsidRPr="00CF03B8" w:rsidRDefault="00A23006" w:rsidP="002B0A03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 xml:space="preserve">-Zaman yönetimine sahip olmak, </w:t>
            </w:r>
          </w:p>
          <w:p w:rsidR="00A23006" w:rsidRPr="00CF03B8" w:rsidRDefault="00A23006" w:rsidP="002B0A03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>-Yasal Değişikliklerin takibinin yapılması,</w:t>
            </w:r>
          </w:p>
        </w:tc>
      </w:tr>
      <w:tr w:rsidR="00A23006" w:rsidTr="000251C2">
        <w:trPr>
          <w:trHeight w:val="449"/>
        </w:trPr>
        <w:tc>
          <w:tcPr>
            <w:tcW w:w="644" w:type="dxa"/>
            <w:shd w:val="clear" w:color="auto" w:fill="FFFFFF" w:themeFill="background1"/>
            <w:vAlign w:val="center"/>
          </w:tcPr>
          <w:p w:rsidR="00A23006" w:rsidRDefault="00A23006" w:rsidP="002B0A03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2890" w:type="dxa"/>
            <w:vAlign w:val="center"/>
          </w:tcPr>
          <w:p w:rsidR="00A23006" w:rsidRPr="00CF03B8" w:rsidRDefault="00A23006" w:rsidP="00A23006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>Uzmanlık Öğrencilerinin 2547 sayılı Kanuna göre (Yurtdışı-Yurt İçi) görevlendirme işlemleri</w:t>
            </w:r>
          </w:p>
        </w:tc>
        <w:tc>
          <w:tcPr>
            <w:tcW w:w="3750" w:type="dxa"/>
            <w:vAlign w:val="center"/>
          </w:tcPr>
          <w:p w:rsidR="00071B6B" w:rsidRPr="00CF03B8" w:rsidRDefault="00071B6B" w:rsidP="00071B6B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>-İdare ve personele güvenin kaybolması</w:t>
            </w:r>
          </w:p>
          <w:p w:rsidR="00071B6B" w:rsidRPr="00CF03B8" w:rsidRDefault="00071B6B" w:rsidP="00071B6B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>-Görevin aksaması</w:t>
            </w:r>
          </w:p>
          <w:p w:rsidR="00071B6B" w:rsidRPr="00CF03B8" w:rsidRDefault="00071B6B" w:rsidP="00071B6B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 xml:space="preserve">- Birimin itibar kaybı </w:t>
            </w:r>
          </w:p>
          <w:p w:rsidR="00A23006" w:rsidRPr="00CF03B8" w:rsidRDefault="00071B6B" w:rsidP="00071B6B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>-Personel ve Paydaşların mağdur olması,</w:t>
            </w:r>
          </w:p>
        </w:tc>
        <w:tc>
          <w:tcPr>
            <w:tcW w:w="1127" w:type="dxa"/>
            <w:vAlign w:val="center"/>
          </w:tcPr>
          <w:p w:rsidR="00A23006" w:rsidRPr="00CF03B8" w:rsidRDefault="00A23006" w:rsidP="00BE5736">
            <w:pPr>
              <w:jc w:val="center"/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>Orta</w:t>
            </w:r>
          </w:p>
        </w:tc>
        <w:tc>
          <w:tcPr>
            <w:tcW w:w="3598" w:type="dxa"/>
            <w:vAlign w:val="center"/>
          </w:tcPr>
          <w:p w:rsidR="00A23006" w:rsidRPr="00CF03B8" w:rsidRDefault="00A23006" w:rsidP="002B0A03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>-Görevi ile ilgili mevzuatlara hakim olunması,</w:t>
            </w:r>
          </w:p>
          <w:p w:rsidR="00A23006" w:rsidRPr="00CF03B8" w:rsidRDefault="00A23006" w:rsidP="002B0A03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>-Yasal Değişikliklerin takibinin yapılması,</w:t>
            </w:r>
          </w:p>
          <w:p w:rsidR="00A23006" w:rsidRPr="00CF03B8" w:rsidRDefault="00A23006" w:rsidP="002B0A03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>-Birimdeki iş ve işlemlerin koordine edilmesi,</w:t>
            </w:r>
          </w:p>
          <w:p w:rsidR="00A23006" w:rsidRPr="00CF03B8" w:rsidRDefault="00A23006" w:rsidP="002B0A03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>-Belgelerin ön kontrollerinin yapılıp ve üst birime sevkinin koordine edilmesi,</w:t>
            </w:r>
          </w:p>
          <w:p w:rsidR="00A23006" w:rsidRPr="00CF03B8" w:rsidRDefault="00A23006" w:rsidP="002B0A03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>-İnsan gücü planlamasının yapılması,</w:t>
            </w:r>
          </w:p>
          <w:p w:rsidR="00A23006" w:rsidRPr="00CF03B8" w:rsidRDefault="00A23006" w:rsidP="007E6C4B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>-Zaman yönetimi,</w:t>
            </w:r>
          </w:p>
        </w:tc>
        <w:tc>
          <w:tcPr>
            <w:tcW w:w="3726" w:type="dxa"/>
            <w:vAlign w:val="center"/>
          </w:tcPr>
          <w:p w:rsidR="00A23006" w:rsidRPr="00CF03B8" w:rsidRDefault="00A23006" w:rsidP="002B0A03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 xml:space="preserve">-Görevle ilgili mevzuata sahip olmak, </w:t>
            </w:r>
          </w:p>
          <w:p w:rsidR="00A23006" w:rsidRPr="00CF03B8" w:rsidRDefault="00A23006" w:rsidP="002B0A03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 xml:space="preserve">-Mesleki alanda tecrübeli olmak, </w:t>
            </w:r>
          </w:p>
          <w:p w:rsidR="00A23006" w:rsidRPr="00CF03B8" w:rsidRDefault="00A23006" w:rsidP="002B0A03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>-Dikkatli ve özenli olmak,</w:t>
            </w:r>
          </w:p>
          <w:p w:rsidR="00A23006" w:rsidRPr="00CF03B8" w:rsidRDefault="00A23006" w:rsidP="002B0A03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 xml:space="preserve"> -Zaman yönetimine sahip olmak,</w:t>
            </w:r>
          </w:p>
          <w:p w:rsidR="00A23006" w:rsidRPr="00CF03B8" w:rsidRDefault="00A23006" w:rsidP="002B0A03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 xml:space="preserve"> -Sorun çözebilme yetkinliğine sahip olmak, </w:t>
            </w:r>
          </w:p>
          <w:p w:rsidR="00A23006" w:rsidRPr="00CF03B8" w:rsidRDefault="00A23006" w:rsidP="007E6C4B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>-İnsan gücü planlamasını ve koordine edilmesini etkin ve verimli yapabiliyor olmak,</w:t>
            </w:r>
          </w:p>
        </w:tc>
      </w:tr>
      <w:tr w:rsidR="00A23006" w:rsidTr="000251C2">
        <w:trPr>
          <w:trHeight w:val="449"/>
        </w:trPr>
        <w:tc>
          <w:tcPr>
            <w:tcW w:w="644" w:type="dxa"/>
            <w:shd w:val="clear" w:color="auto" w:fill="FFFFFF" w:themeFill="background1"/>
            <w:vAlign w:val="center"/>
          </w:tcPr>
          <w:p w:rsidR="00A23006" w:rsidRDefault="00A23006" w:rsidP="002C0B02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2890" w:type="dxa"/>
            <w:vAlign w:val="center"/>
          </w:tcPr>
          <w:p w:rsidR="00A23006" w:rsidRPr="00CF03B8" w:rsidRDefault="00A23006" w:rsidP="00A23006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>Uzmanlık Öğrencilerinin Tez Savunma ve Ulusal Tez Veri Tabanına tezin Yüklenmesi İşlemleri</w:t>
            </w:r>
          </w:p>
        </w:tc>
        <w:tc>
          <w:tcPr>
            <w:tcW w:w="3750" w:type="dxa"/>
            <w:vAlign w:val="center"/>
          </w:tcPr>
          <w:p w:rsidR="00A23006" w:rsidRPr="00CF03B8" w:rsidRDefault="00A23006" w:rsidP="002C0B02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>- Kurum</w:t>
            </w:r>
            <w:r w:rsidR="00071B6B" w:rsidRPr="00CF03B8">
              <w:rPr>
                <w:sz w:val="20"/>
                <w:szCs w:val="20"/>
              </w:rPr>
              <w:t>sal</w:t>
            </w:r>
            <w:r w:rsidRPr="00CF03B8">
              <w:rPr>
                <w:sz w:val="20"/>
                <w:szCs w:val="20"/>
              </w:rPr>
              <w:t xml:space="preserve"> İtibar kaybı,</w:t>
            </w:r>
          </w:p>
          <w:p w:rsidR="00A23006" w:rsidRPr="00CF03B8" w:rsidRDefault="00A23006" w:rsidP="007E6C4B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>-Personel ve Paydaşların mağdur olması,</w:t>
            </w:r>
          </w:p>
        </w:tc>
        <w:tc>
          <w:tcPr>
            <w:tcW w:w="1127" w:type="dxa"/>
            <w:vAlign w:val="center"/>
          </w:tcPr>
          <w:p w:rsidR="00A23006" w:rsidRPr="00CF03B8" w:rsidRDefault="00A23006" w:rsidP="00BE5736">
            <w:pPr>
              <w:jc w:val="center"/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>Yüksek</w:t>
            </w:r>
          </w:p>
        </w:tc>
        <w:tc>
          <w:tcPr>
            <w:tcW w:w="3598" w:type="dxa"/>
            <w:vAlign w:val="center"/>
          </w:tcPr>
          <w:p w:rsidR="00A23006" w:rsidRPr="00CF03B8" w:rsidRDefault="00A23006" w:rsidP="00F34643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>-Görevi ile ilgili mevzuatlara hakim olunması,</w:t>
            </w:r>
          </w:p>
          <w:p w:rsidR="00A23006" w:rsidRPr="00CF03B8" w:rsidRDefault="00A23006" w:rsidP="00F34643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>-Yasal Değişikliklerin takibinin yapılması,</w:t>
            </w:r>
          </w:p>
          <w:p w:rsidR="00A23006" w:rsidRPr="00CF03B8" w:rsidRDefault="00A23006" w:rsidP="00F34643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>-Birimdeki iş ve işlemlerin koordine edilmesi,</w:t>
            </w:r>
          </w:p>
          <w:p w:rsidR="00A23006" w:rsidRPr="00CF03B8" w:rsidRDefault="00A23006" w:rsidP="00F34643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lastRenderedPageBreak/>
              <w:t>-İnsan gücü planlamasının yapılması,</w:t>
            </w:r>
          </w:p>
          <w:p w:rsidR="00A23006" w:rsidRPr="00CF03B8" w:rsidRDefault="00A23006" w:rsidP="00F34643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>-Zaman yönetimi,</w:t>
            </w:r>
          </w:p>
        </w:tc>
        <w:tc>
          <w:tcPr>
            <w:tcW w:w="3726" w:type="dxa"/>
            <w:vAlign w:val="center"/>
          </w:tcPr>
          <w:p w:rsidR="00A23006" w:rsidRPr="00CF03B8" w:rsidRDefault="00A23006" w:rsidP="00F34643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lastRenderedPageBreak/>
              <w:t xml:space="preserve">-Görevle ilgili mevzuata sahip olmak, </w:t>
            </w:r>
          </w:p>
          <w:p w:rsidR="00A23006" w:rsidRPr="00CF03B8" w:rsidRDefault="00A23006" w:rsidP="00F34643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 xml:space="preserve">-Mesleki alanda tecrübeli olmak, </w:t>
            </w:r>
          </w:p>
          <w:p w:rsidR="00A23006" w:rsidRPr="00CF03B8" w:rsidRDefault="00A23006" w:rsidP="00F34643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>-Dikkatli ve özenli olmak,</w:t>
            </w:r>
          </w:p>
          <w:p w:rsidR="00A23006" w:rsidRPr="00CF03B8" w:rsidRDefault="00A23006" w:rsidP="00F34643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 xml:space="preserve">-Zaman yönetimine sahip olmak, </w:t>
            </w:r>
          </w:p>
          <w:p w:rsidR="00A23006" w:rsidRPr="00CF03B8" w:rsidRDefault="00A23006" w:rsidP="00F34643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>-Yasal Değişikliklerin takibinin yapılması,</w:t>
            </w:r>
          </w:p>
        </w:tc>
      </w:tr>
      <w:tr w:rsidR="00A23006" w:rsidTr="000251C2">
        <w:trPr>
          <w:trHeight w:val="449"/>
        </w:trPr>
        <w:tc>
          <w:tcPr>
            <w:tcW w:w="644" w:type="dxa"/>
            <w:shd w:val="clear" w:color="auto" w:fill="FFFFFF" w:themeFill="background1"/>
            <w:vAlign w:val="center"/>
          </w:tcPr>
          <w:p w:rsidR="00A23006" w:rsidRDefault="00A23006" w:rsidP="00F3464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19</w:t>
            </w:r>
          </w:p>
        </w:tc>
        <w:tc>
          <w:tcPr>
            <w:tcW w:w="2890" w:type="dxa"/>
            <w:vAlign w:val="center"/>
          </w:tcPr>
          <w:p w:rsidR="00A23006" w:rsidRPr="00CF03B8" w:rsidRDefault="00A23006" w:rsidP="00A23006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>5434 ve 5510 sayılı Kanuna tabi çalışan Uzmanlık öğrencilerinin aylık yıllık fiili hizmet işlemleri</w:t>
            </w:r>
          </w:p>
        </w:tc>
        <w:tc>
          <w:tcPr>
            <w:tcW w:w="3750" w:type="dxa"/>
            <w:vAlign w:val="center"/>
          </w:tcPr>
          <w:p w:rsidR="00A23006" w:rsidRPr="00CF03B8" w:rsidRDefault="00A23006" w:rsidP="00F34643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>- Kurum</w:t>
            </w:r>
            <w:r w:rsidR="00071B6B" w:rsidRPr="00CF03B8">
              <w:rPr>
                <w:sz w:val="20"/>
                <w:szCs w:val="20"/>
              </w:rPr>
              <w:t xml:space="preserve">sal </w:t>
            </w:r>
            <w:r w:rsidRPr="00CF03B8">
              <w:rPr>
                <w:sz w:val="20"/>
                <w:szCs w:val="20"/>
              </w:rPr>
              <w:t>İtibar kaybı,</w:t>
            </w:r>
          </w:p>
          <w:p w:rsidR="00A23006" w:rsidRPr="00CF03B8" w:rsidRDefault="00A23006" w:rsidP="00F34643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>-Soruşturma,</w:t>
            </w:r>
          </w:p>
          <w:p w:rsidR="00A23006" w:rsidRPr="00CF03B8" w:rsidRDefault="00A23006" w:rsidP="00F34643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>-Personel ve Paydaşların mağdur olması,</w:t>
            </w:r>
          </w:p>
          <w:p w:rsidR="00A23006" w:rsidRPr="00CF03B8" w:rsidRDefault="00A23006" w:rsidP="00F34643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>-İdari Para Cezası,</w:t>
            </w:r>
          </w:p>
          <w:p w:rsidR="00071B6B" w:rsidRPr="00CF03B8" w:rsidRDefault="00071B6B" w:rsidP="00F34643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>-Kamu zararı,</w:t>
            </w:r>
          </w:p>
        </w:tc>
        <w:tc>
          <w:tcPr>
            <w:tcW w:w="1127" w:type="dxa"/>
            <w:vAlign w:val="center"/>
          </w:tcPr>
          <w:p w:rsidR="00A23006" w:rsidRPr="00CF03B8" w:rsidRDefault="00A23006" w:rsidP="00BE5736">
            <w:pPr>
              <w:jc w:val="center"/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>Yüksek</w:t>
            </w:r>
          </w:p>
        </w:tc>
        <w:tc>
          <w:tcPr>
            <w:tcW w:w="3598" w:type="dxa"/>
            <w:vAlign w:val="center"/>
          </w:tcPr>
          <w:p w:rsidR="00A23006" w:rsidRPr="00CF03B8" w:rsidRDefault="00A23006" w:rsidP="00F34643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>- Gelir ve alacakların tahsili yapılamaması,</w:t>
            </w:r>
          </w:p>
          <w:p w:rsidR="00A23006" w:rsidRPr="00CF03B8" w:rsidRDefault="00A23006" w:rsidP="00F34643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>-Görevi ile ilgili mevzuatlara hakim olunması,</w:t>
            </w:r>
          </w:p>
          <w:p w:rsidR="00A23006" w:rsidRPr="00CF03B8" w:rsidRDefault="00A23006" w:rsidP="00F34643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>-Yasal Değişikliklerin takibinin yapılması,</w:t>
            </w:r>
          </w:p>
          <w:p w:rsidR="00A23006" w:rsidRPr="00CF03B8" w:rsidRDefault="00A23006" w:rsidP="00F34643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>-Birimdeki iş ve işlemlerin koordine edilmesi,</w:t>
            </w:r>
          </w:p>
          <w:p w:rsidR="00A23006" w:rsidRPr="00CF03B8" w:rsidRDefault="00A23006" w:rsidP="00F34643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>-Belgelerin ön kontrollerinin yapılıp ilgili birimlere sevkinin koordine edilmesi,</w:t>
            </w:r>
          </w:p>
          <w:p w:rsidR="00A23006" w:rsidRPr="00CF03B8" w:rsidRDefault="00A23006" w:rsidP="00F34643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>-İnsan gücü planlamasının yapılması,</w:t>
            </w:r>
          </w:p>
          <w:p w:rsidR="00A23006" w:rsidRPr="00CF03B8" w:rsidRDefault="00A23006" w:rsidP="007E6C4B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>-Zaman yönetimi,</w:t>
            </w:r>
          </w:p>
        </w:tc>
        <w:tc>
          <w:tcPr>
            <w:tcW w:w="3726" w:type="dxa"/>
            <w:vAlign w:val="center"/>
          </w:tcPr>
          <w:p w:rsidR="00A23006" w:rsidRPr="00CF03B8" w:rsidRDefault="00A23006" w:rsidP="00F34643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 xml:space="preserve">-Görevle ilgili mevzuata sahip olmak, </w:t>
            </w:r>
          </w:p>
          <w:p w:rsidR="00A23006" w:rsidRPr="00CF03B8" w:rsidRDefault="00A23006" w:rsidP="00F34643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 xml:space="preserve">-Mesleki alanda tecrübeli olmak, </w:t>
            </w:r>
          </w:p>
          <w:p w:rsidR="00A23006" w:rsidRPr="00CF03B8" w:rsidRDefault="00A23006" w:rsidP="00F34643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>-Dikkatli ve özenli olmak,</w:t>
            </w:r>
          </w:p>
          <w:p w:rsidR="00A23006" w:rsidRPr="00CF03B8" w:rsidRDefault="00A23006" w:rsidP="00F34643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 xml:space="preserve"> -Zaman yönetimine sahip olmak,</w:t>
            </w:r>
          </w:p>
          <w:p w:rsidR="00A23006" w:rsidRPr="00CF03B8" w:rsidRDefault="00A23006" w:rsidP="00F34643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 xml:space="preserve"> -Sorun çözebilme yetkinliğine sahip olmak, </w:t>
            </w:r>
          </w:p>
          <w:p w:rsidR="00A23006" w:rsidRPr="00CF03B8" w:rsidRDefault="00A23006" w:rsidP="007E6C4B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>-İnsan gücü planlamasını ve koordine edilmesini etkin ve verimli yapabiliyor olmak,</w:t>
            </w:r>
          </w:p>
        </w:tc>
      </w:tr>
      <w:tr w:rsidR="00A23006" w:rsidTr="000251C2">
        <w:trPr>
          <w:trHeight w:val="2295"/>
        </w:trPr>
        <w:tc>
          <w:tcPr>
            <w:tcW w:w="644" w:type="dxa"/>
            <w:shd w:val="clear" w:color="auto" w:fill="FFFFFF" w:themeFill="background1"/>
            <w:vAlign w:val="center"/>
          </w:tcPr>
          <w:p w:rsidR="00A23006" w:rsidRDefault="00A23006" w:rsidP="00F34643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2890" w:type="dxa"/>
            <w:vAlign w:val="center"/>
          </w:tcPr>
          <w:p w:rsidR="00A23006" w:rsidRPr="00CF03B8" w:rsidRDefault="00A23006" w:rsidP="00A23006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>Uzmanlık Öğrencilerinin (TUS- YDUS) Uzmanlık Sınav İşlemleri</w:t>
            </w:r>
          </w:p>
        </w:tc>
        <w:tc>
          <w:tcPr>
            <w:tcW w:w="3750" w:type="dxa"/>
            <w:vAlign w:val="center"/>
          </w:tcPr>
          <w:p w:rsidR="00071B6B" w:rsidRPr="00CF03B8" w:rsidRDefault="00071B6B" w:rsidP="00071B6B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>- Kurumsal İtibar kaybı,</w:t>
            </w:r>
          </w:p>
          <w:p w:rsidR="00071B6B" w:rsidRPr="00CF03B8" w:rsidRDefault="00071B6B" w:rsidP="00071B6B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>-Soruşturma,</w:t>
            </w:r>
          </w:p>
          <w:p w:rsidR="00071B6B" w:rsidRPr="00CF03B8" w:rsidRDefault="00071B6B" w:rsidP="00071B6B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>-Persone</w:t>
            </w:r>
            <w:r w:rsidR="007E6C4B">
              <w:rPr>
                <w:sz w:val="20"/>
                <w:szCs w:val="20"/>
              </w:rPr>
              <w:t>l ve Paydaşların mağdur olması,</w:t>
            </w:r>
          </w:p>
          <w:p w:rsidR="00A23006" w:rsidRPr="00CF03B8" w:rsidRDefault="00071B6B" w:rsidP="00071B6B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>-Kamu zararı,</w:t>
            </w:r>
          </w:p>
        </w:tc>
        <w:tc>
          <w:tcPr>
            <w:tcW w:w="1127" w:type="dxa"/>
            <w:vAlign w:val="center"/>
          </w:tcPr>
          <w:p w:rsidR="00A23006" w:rsidRPr="00CF03B8" w:rsidRDefault="00A23006" w:rsidP="00BE5736">
            <w:pPr>
              <w:jc w:val="center"/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>Yüksek</w:t>
            </w:r>
          </w:p>
        </w:tc>
        <w:tc>
          <w:tcPr>
            <w:tcW w:w="3598" w:type="dxa"/>
            <w:vAlign w:val="center"/>
          </w:tcPr>
          <w:p w:rsidR="00A23006" w:rsidRPr="00CF03B8" w:rsidRDefault="00A23006" w:rsidP="00F34643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>-Görevi ile ilgili mevzuatlara hakim olunması,</w:t>
            </w:r>
          </w:p>
          <w:p w:rsidR="00A23006" w:rsidRPr="00CF03B8" w:rsidRDefault="00A23006" w:rsidP="00F34643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>-Birimdeki iş ve işlemlerin koordine edilmesi,</w:t>
            </w:r>
          </w:p>
          <w:p w:rsidR="00A23006" w:rsidRPr="00CF03B8" w:rsidRDefault="00A23006" w:rsidP="00F34643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>-İnsan gücü planlamasının yapılması,</w:t>
            </w:r>
          </w:p>
          <w:p w:rsidR="00A23006" w:rsidRPr="00CF03B8" w:rsidRDefault="00A23006" w:rsidP="00F34643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>-Zaman yönetimi,</w:t>
            </w:r>
          </w:p>
          <w:p w:rsidR="00A23006" w:rsidRPr="00CF03B8" w:rsidRDefault="00A23006" w:rsidP="00F34643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>- Belgelerin ön kontrollerinin yapılıp ve Sağlık Bakanlığına sevkinin koordine edilmesi,</w:t>
            </w:r>
          </w:p>
        </w:tc>
        <w:tc>
          <w:tcPr>
            <w:tcW w:w="3726" w:type="dxa"/>
            <w:vAlign w:val="center"/>
          </w:tcPr>
          <w:p w:rsidR="00A23006" w:rsidRPr="00CF03B8" w:rsidRDefault="00A23006" w:rsidP="00F34643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 xml:space="preserve">-Görevle ilgili mevzuata sahip olmak, </w:t>
            </w:r>
          </w:p>
          <w:p w:rsidR="00A23006" w:rsidRPr="00CF03B8" w:rsidRDefault="00A23006" w:rsidP="00F34643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 xml:space="preserve">-Mesleki alanda tecrübeli olmak, </w:t>
            </w:r>
          </w:p>
          <w:p w:rsidR="00A23006" w:rsidRPr="00CF03B8" w:rsidRDefault="00A23006" w:rsidP="00F34643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>-Dikkatli ve özenli olmak,</w:t>
            </w:r>
          </w:p>
          <w:p w:rsidR="00A23006" w:rsidRPr="00CF03B8" w:rsidRDefault="00A23006" w:rsidP="00F34643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 xml:space="preserve"> -Gizlilik konusunda bilgi sahibi olmak,</w:t>
            </w:r>
          </w:p>
          <w:p w:rsidR="00A23006" w:rsidRPr="00CF03B8" w:rsidRDefault="00A23006" w:rsidP="00F34643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 xml:space="preserve"> -İnsan gücü planlamasını ve koordine edilmesini etkin ve verimli yapabiliyor olmak,</w:t>
            </w:r>
          </w:p>
          <w:p w:rsidR="00A23006" w:rsidRPr="00CF03B8" w:rsidRDefault="00A23006" w:rsidP="00F34643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 xml:space="preserve"> -Zaman yönetimine sahip olmak,</w:t>
            </w:r>
          </w:p>
          <w:p w:rsidR="00A23006" w:rsidRPr="00CF03B8" w:rsidRDefault="00A23006" w:rsidP="00F34643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 xml:space="preserve"> -Sorun çözebilme yetkinliğine sahip olmak,</w:t>
            </w:r>
          </w:p>
          <w:p w:rsidR="00A23006" w:rsidRPr="00CF03B8" w:rsidRDefault="00A23006" w:rsidP="00F34643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 xml:space="preserve"> -Koordinasyon yapabilmek,</w:t>
            </w:r>
          </w:p>
          <w:p w:rsidR="00A23006" w:rsidRPr="00CF03B8" w:rsidRDefault="00A23006" w:rsidP="00F34643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>-Yasal Değişikliklerin takibinin yapılması,</w:t>
            </w:r>
          </w:p>
        </w:tc>
      </w:tr>
      <w:tr w:rsidR="00A23006" w:rsidTr="000251C2">
        <w:trPr>
          <w:trHeight w:val="2686"/>
        </w:trPr>
        <w:tc>
          <w:tcPr>
            <w:tcW w:w="644" w:type="dxa"/>
            <w:shd w:val="clear" w:color="auto" w:fill="FFFFFF" w:themeFill="background1"/>
            <w:vAlign w:val="center"/>
          </w:tcPr>
          <w:p w:rsidR="00A23006" w:rsidRDefault="00A23006" w:rsidP="00F3464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21</w:t>
            </w:r>
          </w:p>
        </w:tc>
        <w:tc>
          <w:tcPr>
            <w:tcW w:w="2890" w:type="dxa"/>
            <w:vAlign w:val="center"/>
          </w:tcPr>
          <w:p w:rsidR="00A23006" w:rsidRPr="00CF03B8" w:rsidRDefault="00A23006" w:rsidP="00A23006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>Uzmanlık Öğrencilerinin Görev Süresi Bitimi Naklen Ayrılış İşlemleri</w:t>
            </w:r>
          </w:p>
        </w:tc>
        <w:tc>
          <w:tcPr>
            <w:tcW w:w="3750" w:type="dxa"/>
            <w:vAlign w:val="center"/>
          </w:tcPr>
          <w:p w:rsidR="00071B6B" w:rsidRPr="00CF03B8" w:rsidRDefault="00071B6B" w:rsidP="00071B6B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>- Kurumsal İtibar kaybı,</w:t>
            </w:r>
          </w:p>
          <w:p w:rsidR="00071B6B" w:rsidRPr="00CF03B8" w:rsidRDefault="00071B6B" w:rsidP="00071B6B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>-Soruşturma,</w:t>
            </w:r>
          </w:p>
          <w:p w:rsidR="00071B6B" w:rsidRPr="00CF03B8" w:rsidRDefault="00071B6B" w:rsidP="00071B6B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>-Personel ve Paydaşların mağdur olması,</w:t>
            </w:r>
          </w:p>
          <w:p w:rsidR="00071B6B" w:rsidRPr="00CF03B8" w:rsidRDefault="00071B6B" w:rsidP="00071B6B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>-İdari Para Cezası,</w:t>
            </w:r>
          </w:p>
          <w:p w:rsidR="00A23006" w:rsidRPr="00CF03B8" w:rsidRDefault="00071B6B" w:rsidP="00071B6B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>-Kamu zararı,</w:t>
            </w:r>
          </w:p>
        </w:tc>
        <w:tc>
          <w:tcPr>
            <w:tcW w:w="1127" w:type="dxa"/>
            <w:vAlign w:val="center"/>
          </w:tcPr>
          <w:p w:rsidR="00A23006" w:rsidRPr="00CF03B8" w:rsidRDefault="00A23006" w:rsidP="00BE5736">
            <w:pPr>
              <w:jc w:val="center"/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>Yüksek</w:t>
            </w:r>
          </w:p>
        </w:tc>
        <w:tc>
          <w:tcPr>
            <w:tcW w:w="3598" w:type="dxa"/>
            <w:vAlign w:val="center"/>
          </w:tcPr>
          <w:p w:rsidR="00A23006" w:rsidRPr="00CF03B8" w:rsidRDefault="00A23006" w:rsidP="006E3010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>- Gelir ve alacakların tahsili yapılamaması,</w:t>
            </w:r>
          </w:p>
          <w:p w:rsidR="00A23006" w:rsidRPr="00CF03B8" w:rsidRDefault="00A23006" w:rsidP="006E3010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>-Görevi ile ilgili mevzuatlara hakim olunması,</w:t>
            </w:r>
          </w:p>
          <w:p w:rsidR="00A23006" w:rsidRPr="00CF03B8" w:rsidRDefault="00A23006" w:rsidP="006E3010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>-Yasal Değişikliklerin takibinin yapılması,</w:t>
            </w:r>
          </w:p>
          <w:p w:rsidR="00A23006" w:rsidRPr="00CF03B8" w:rsidRDefault="00A23006" w:rsidP="006E3010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>-Birimdeki iş ve işlemlerin koordine edilmesi,</w:t>
            </w:r>
          </w:p>
          <w:p w:rsidR="00A23006" w:rsidRPr="00CF03B8" w:rsidRDefault="00A23006" w:rsidP="006E3010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>-Belgelerin ön kontrollerinin yapılıp ilgili birimlere sevkinin koordine edilmesi,</w:t>
            </w:r>
          </w:p>
          <w:p w:rsidR="00A23006" w:rsidRPr="00CF03B8" w:rsidRDefault="00A23006" w:rsidP="006E3010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>-İnsan gücü planlamasının yapılması,</w:t>
            </w:r>
          </w:p>
          <w:p w:rsidR="00A23006" w:rsidRPr="00CF03B8" w:rsidRDefault="00A23006" w:rsidP="007E6C4B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>-Zaman yönetimi,</w:t>
            </w:r>
          </w:p>
        </w:tc>
        <w:tc>
          <w:tcPr>
            <w:tcW w:w="3726" w:type="dxa"/>
            <w:vAlign w:val="center"/>
          </w:tcPr>
          <w:p w:rsidR="00A23006" w:rsidRPr="00CF03B8" w:rsidRDefault="00A23006" w:rsidP="006E3010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 xml:space="preserve">-Görevle ilgili mevzuata sahip olmak, </w:t>
            </w:r>
          </w:p>
          <w:p w:rsidR="00A23006" w:rsidRPr="00CF03B8" w:rsidRDefault="00A23006" w:rsidP="006E3010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 xml:space="preserve">-Mesleki alanda tecrübeli olmak, </w:t>
            </w:r>
          </w:p>
          <w:p w:rsidR="00A23006" w:rsidRPr="00CF03B8" w:rsidRDefault="00A23006" w:rsidP="006E3010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>-Dikkatli ve özenli olmak,</w:t>
            </w:r>
          </w:p>
          <w:p w:rsidR="00A23006" w:rsidRPr="00CF03B8" w:rsidRDefault="00A23006" w:rsidP="006E3010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 xml:space="preserve"> -Zaman yönetimine sahip olmak,</w:t>
            </w:r>
          </w:p>
          <w:p w:rsidR="00A23006" w:rsidRPr="00CF03B8" w:rsidRDefault="00A23006" w:rsidP="006E3010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 xml:space="preserve"> -Sorun çözebilme yetkinliğine sahip olmak, </w:t>
            </w:r>
          </w:p>
          <w:p w:rsidR="00A23006" w:rsidRPr="00CF03B8" w:rsidRDefault="00A23006" w:rsidP="006E3010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>-İnsan gücü planlamasını ve koordine edilmesini etkin ve verimli yapabiliyor olmak,</w:t>
            </w:r>
          </w:p>
        </w:tc>
      </w:tr>
    </w:tbl>
    <w:p w:rsidR="00F3089D" w:rsidRDefault="00F3089D" w:rsidP="00133616">
      <w:pPr>
        <w:rPr>
          <w:sz w:val="4"/>
          <w:szCs w:val="4"/>
        </w:rPr>
      </w:pPr>
    </w:p>
    <w:p w:rsidR="00F3089D" w:rsidRDefault="00F3089D" w:rsidP="00133616">
      <w:pPr>
        <w:rPr>
          <w:sz w:val="4"/>
          <w:szCs w:val="4"/>
        </w:rPr>
      </w:pPr>
    </w:p>
    <w:tbl>
      <w:tblPr>
        <w:tblStyle w:val="TabloKlavuzu"/>
        <w:tblW w:w="15717" w:type="dxa"/>
        <w:jc w:val="center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7986"/>
        <w:gridCol w:w="7731"/>
      </w:tblGrid>
      <w:tr w:rsidR="000B2D57" w:rsidRPr="00A51F29" w:rsidTr="00F06152">
        <w:trPr>
          <w:trHeight w:val="1072"/>
          <w:jc w:val="center"/>
        </w:trPr>
        <w:tc>
          <w:tcPr>
            <w:tcW w:w="7986" w:type="dxa"/>
            <w:vAlign w:val="center"/>
          </w:tcPr>
          <w:p w:rsidR="000B2D57" w:rsidRDefault="000B2D57" w:rsidP="00F34643">
            <w:pPr>
              <w:jc w:val="center"/>
              <w:rPr>
                <w:b/>
                <w:sz w:val="22"/>
                <w:szCs w:val="22"/>
              </w:rPr>
            </w:pPr>
          </w:p>
          <w:p w:rsidR="000B2D57" w:rsidRDefault="000B2D57" w:rsidP="00F34643">
            <w:pPr>
              <w:jc w:val="center"/>
              <w:rPr>
                <w:b/>
                <w:sz w:val="22"/>
                <w:szCs w:val="22"/>
              </w:rPr>
            </w:pPr>
            <w:r w:rsidRPr="00DE255D">
              <w:rPr>
                <w:b/>
                <w:sz w:val="22"/>
                <w:szCs w:val="22"/>
              </w:rPr>
              <w:t>HAZIRLAYAN</w:t>
            </w:r>
          </w:p>
          <w:p w:rsidR="000B2D57" w:rsidRDefault="000B2D57" w:rsidP="00F3464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(Birim Sorumlusu)</w:t>
            </w:r>
          </w:p>
          <w:p w:rsidR="000B2D57" w:rsidRDefault="008B3285" w:rsidP="00F3464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Coşar Fırat IRMAK</w:t>
            </w:r>
          </w:p>
          <w:p w:rsidR="000B2D57" w:rsidRDefault="000B2D57" w:rsidP="00F34643">
            <w:pPr>
              <w:jc w:val="center"/>
              <w:rPr>
                <w:b/>
                <w:sz w:val="22"/>
                <w:szCs w:val="22"/>
              </w:rPr>
            </w:pPr>
          </w:p>
          <w:p w:rsidR="000B2D57" w:rsidRPr="00DE255D" w:rsidRDefault="000B2D57" w:rsidP="00F3464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731" w:type="dxa"/>
            <w:vAlign w:val="center"/>
          </w:tcPr>
          <w:p w:rsidR="000B2D57" w:rsidRPr="00DE255D" w:rsidRDefault="000B2D57" w:rsidP="00F34643">
            <w:pPr>
              <w:jc w:val="center"/>
              <w:rPr>
                <w:b/>
              </w:rPr>
            </w:pPr>
            <w:r w:rsidRPr="00DE255D">
              <w:rPr>
                <w:b/>
              </w:rPr>
              <w:t>ONAYLAYAN</w:t>
            </w:r>
          </w:p>
          <w:p w:rsidR="000B2D57" w:rsidRPr="00DE255D" w:rsidRDefault="000B2D57" w:rsidP="00F34643">
            <w:pPr>
              <w:jc w:val="center"/>
              <w:rPr>
                <w:b/>
              </w:rPr>
            </w:pPr>
            <w:r w:rsidRPr="00DE255D">
              <w:rPr>
                <w:b/>
              </w:rPr>
              <w:t>(Harcama Yetkilisi/Birim Amiri)</w:t>
            </w:r>
          </w:p>
          <w:p w:rsidR="000B2D57" w:rsidRDefault="008410F1" w:rsidP="00F34643">
            <w:pPr>
              <w:jc w:val="center"/>
              <w:rPr>
                <w:b/>
              </w:rPr>
            </w:pPr>
            <w:r>
              <w:rPr>
                <w:b/>
              </w:rPr>
              <w:t>Prof. Dr. Cemil GÜRGÜN</w:t>
            </w:r>
          </w:p>
          <w:p w:rsidR="008B3285" w:rsidRDefault="008410F1" w:rsidP="00F34643">
            <w:pPr>
              <w:jc w:val="center"/>
              <w:rPr>
                <w:b/>
              </w:rPr>
            </w:pPr>
            <w:r>
              <w:rPr>
                <w:b/>
              </w:rPr>
              <w:t>Dekan</w:t>
            </w:r>
            <w:r w:rsidR="002A5F8C">
              <w:rPr>
                <w:b/>
              </w:rPr>
              <w:t xml:space="preserve"> V.</w:t>
            </w:r>
            <w:bookmarkStart w:id="0" w:name="_GoBack"/>
            <w:bookmarkEnd w:id="0"/>
          </w:p>
          <w:p w:rsidR="000B2D57" w:rsidRPr="00DE255D" w:rsidRDefault="000B2D57" w:rsidP="00F34643">
            <w:pPr>
              <w:jc w:val="center"/>
              <w:rPr>
                <w:b/>
              </w:rPr>
            </w:pPr>
          </w:p>
        </w:tc>
      </w:tr>
    </w:tbl>
    <w:p w:rsidR="00D26A5A" w:rsidRDefault="008217E0" w:rsidP="00D26A5A">
      <w:pPr>
        <w:spacing w:line="276" w:lineRule="auto"/>
        <w:ind w:left="357"/>
      </w:pPr>
      <w:r>
        <w:t xml:space="preserve">*   Risk düzeyi görevin ve belirlenen risklerin durumuna göre </w:t>
      </w:r>
      <w:r w:rsidRPr="007E17CD">
        <w:rPr>
          <w:b/>
        </w:rPr>
        <w:t>Yüksek</w:t>
      </w:r>
      <w:r>
        <w:t xml:space="preserve">, </w:t>
      </w:r>
      <w:r w:rsidRPr="007E17CD">
        <w:rPr>
          <w:b/>
        </w:rPr>
        <w:t>Orta</w:t>
      </w:r>
      <w:r>
        <w:t xml:space="preserve"> veya </w:t>
      </w:r>
      <w:r w:rsidRPr="007E17CD">
        <w:rPr>
          <w:b/>
        </w:rPr>
        <w:t>Düşük</w:t>
      </w:r>
      <w:r>
        <w:t xml:space="preserve"> olarak belirlenecektir.</w:t>
      </w:r>
    </w:p>
    <w:p w:rsidR="00577EAD" w:rsidRPr="008217E0" w:rsidRDefault="008217E0" w:rsidP="008217E0">
      <w:pPr>
        <w:spacing w:line="276" w:lineRule="auto"/>
        <w:ind w:left="357"/>
      </w:pPr>
      <w:r>
        <w:t>** Alınması Gereken Kontroller ve Tedbirler</w:t>
      </w:r>
    </w:p>
    <w:sectPr w:rsidR="00577EAD" w:rsidRPr="008217E0" w:rsidSect="008628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211" w:right="1418" w:bottom="1418" w:left="1418" w:header="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15AA" w:rsidRDefault="005915AA" w:rsidP="00DF3F86">
      <w:r>
        <w:separator/>
      </w:r>
    </w:p>
  </w:endnote>
  <w:endnote w:type="continuationSeparator" w:id="0">
    <w:p w:rsidR="005915AA" w:rsidRDefault="005915AA" w:rsidP="00DF3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C99" w:rsidRDefault="00B45C9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4787" w:type="dxa"/>
      <w:tblInd w:w="-3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3"/>
      <w:gridCol w:w="386"/>
      <w:gridCol w:w="391"/>
      <w:gridCol w:w="4144"/>
      <w:gridCol w:w="421"/>
      <w:gridCol w:w="2113"/>
      <w:gridCol w:w="421"/>
      <w:gridCol w:w="4224"/>
      <w:gridCol w:w="1694"/>
    </w:tblGrid>
    <w:tr w:rsidR="00B45C99" w:rsidRPr="0081560B" w:rsidTr="00A51F29">
      <w:trPr>
        <w:trHeight w:val="726"/>
      </w:trPr>
      <w:tc>
        <w:tcPr>
          <w:tcW w:w="993" w:type="dxa"/>
        </w:tcPr>
        <w:p w:rsidR="00B45C99" w:rsidRPr="00C4163E" w:rsidRDefault="00B45C99" w:rsidP="00133616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386" w:type="dxa"/>
        </w:tcPr>
        <w:p w:rsidR="00B45C99" w:rsidRDefault="00B45C99" w:rsidP="00133616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391" w:type="dxa"/>
        </w:tcPr>
        <w:p w:rsidR="00B45C99" w:rsidRDefault="00B45C99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4144" w:type="dxa"/>
        </w:tcPr>
        <w:p w:rsidR="00B45C99" w:rsidRPr="0081560B" w:rsidRDefault="00B45C99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Ege</w:t>
          </w:r>
          <w:r w:rsidRPr="0081560B">
            <w:rPr>
              <w:rFonts w:ascii="Cambria" w:hAnsi="Cambria"/>
              <w:sz w:val="16"/>
              <w:szCs w:val="16"/>
            </w:rPr>
            <w:t xml:space="preserve">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35040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Gençlik Cad. No:12 Bornova</w:t>
          </w:r>
          <w:r w:rsidRPr="0081560B">
            <w:rPr>
              <w:rFonts w:ascii="Cambria" w:hAnsi="Cambria"/>
              <w:sz w:val="16"/>
              <w:szCs w:val="16"/>
            </w:rPr>
            <w:t xml:space="preserve"> / </w:t>
          </w:r>
          <w:r>
            <w:rPr>
              <w:rFonts w:ascii="Cambria" w:hAnsi="Cambria"/>
              <w:sz w:val="16"/>
              <w:szCs w:val="16"/>
            </w:rPr>
            <w:t>İZMİR</w:t>
          </w:r>
        </w:p>
      </w:tc>
      <w:tc>
        <w:tcPr>
          <w:tcW w:w="421" w:type="dxa"/>
        </w:tcPr>
        <w:p w:rsidR="00B45C99" w:rsidRPr="0081560B" w:rsidRDefault="00B45C99" w:rsidP="00133616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113" w:type="dxa"/>
        </w:tcPr>
        <w:p w:rsidR="00B45C99" w:rsidRPr="00171789" w:rsidRDefault="00B45C99" w:rsidP="00133616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 xml:space="preserve">           </w:t>
          </w: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B45C99" w:rsidRPr="00171789" w:rsidRDefault="00B45C99" w:rsidP="00133616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B45C99" w:rsidRPr="0081560B" w:rsidRDefault="00B45C99" w:rsidP="00133616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421" w:type="dxa"/>
        </w:tcPr>
        <w:p w:rsidR="00B45C99" w:rsidRPr="0081560B" w:rsidRDefault="00B45C99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B45C99" w:rsidRPr="0081560B" w:rsidRDefault="00B45C99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B45C99" w:rsidRPr="0081560B" w:rsidRDefault="00B45C99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4224" w:type="dxa"/>
        </w:tcPr>
        <w:p w:rsidR="00B45C99" w:rsidRDefault="00B45C99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0</w:t>
          </w:r>
          <w:r>
            <w:rPr>
              <w:rFonts w:ascii="Cambria" w:hAnsi="Cambria"/>
              <w:sz w:val="16"/>
              <w:szCs w:val="16"/>
            </w:rPr>
            <w:t>232 388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21 24 – 43 26</w:t>
          </w:r>
        </w:p>
        <w:p w:rsidR="00B45C99" w:rsidRPr="0081560B" w:rsidRDefault="00B45C99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www.ege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  <w:p w:rsidR="00B45C99" w:rsidRPr="0081560B" w:rsidRDefault="00B45C99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personeldb</w:t>
          </w:r>
          <w:r w:rsidRPr="0081560B">
            <w:rPr>
              <w:rFonts w:ascii="Cambria" w:hAnsi="Cambria"/>
              <w:sz w:val="16"/>
              <w:szCs w:val="16"/>
            </w:rPr>
            <w:t>@</w:t>
          </w:r>
          <w:r>
            <w:rPr>
              <w:rFonts w:ascii="Cambria" w:hAnsi="Cambria"/>
              <w:sz w:val="16"/>
              <w:szCs w:val="16"/>
            </w:rPr>
            <w:t>mail.ege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1694" w:type="dxa"/>
        </w:tcPr>
        <w:p w:rsidR="00B45C99" w:rsidRPr="0081560B" w:rsidRDefault="00B45C99" w:rsidP="00133616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2A5F8C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7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2A5F8C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7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B45C99" w:rsidRPr="000F3B03" w:rsidRDefault="00B45C99" w:rsidP="00133616">
    <w:pPr>
      <w:pStyle w:val="AltBilgi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C99" w:rsidRDefault="00B45C9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15AA" w:rsidRDefault="005915AA" w:rsidP="00DF3F86">
      <w:r>
        <w:separator/>
      </w:r>
    </w:p>
  </w:footnote>
  <w:footnote w:type="continuationSeparator" w:id="0">
    <w:p w:rsidR="005915AA" w:rsidRDefault="005915AA" w:rsidP="00DF3F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C99" w:rsidRDefault="00B45C9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C99" w:rsidRPr="00072020" w:rsidRDefault="00B45C99">
    <w:pPr>
      <w:pStyle w:val="stBilgi"/>
      <w:rPr>
        <w:sz w:val="4"/>
        <w:szCs w:val="4"/>
      </w:rPr>
    </w:pPr>
  </w:p>
  <w:p w:rsidR="00B45C99" w:rsidRPr="00133616" w:rsidRDefault="00B45C99">
    <w:pPr>
      <w:pStyle w:val="stBilgi"/>
      <w:rPr>
        <w:sz w:val="6"/>
        <w:szCs w:val="6"/>
      </w:rPr>
    </w:pPr>
  </w:p>
  <w:p w:rsidR="00B45C99" w:rsidRDefault="00B45C99">
    <w:pPr>
      <w:pStyle w:val="stBilgi"/>
      <w:rPr>
        <w:sz w:val="4"/>
        <w:szCs w:val="4"/>
      </w:rPr>
    </w:pPr>
  </w:p>
  <w:p w:rsidR="00B45C99" w:rsidRDefault="00B45C99">
    <w:pPr>
      <w:pStyle w:val="stBilgi"/>
      <w:rPr>
        <w:sz w:val="4"/>
        <w:szCs w:val="4"/>
      </w:rPr>
    </w:pPr>
  </w:p>
  <w:p w:rsidR="00B45C99" w:rsidRDefault="00B45C99">
    <w:pPr>
      <w:pStyle w:val="stBilgi"/>
      <w:rPr>
        <w:sz w:val="4"/>
        <w:szCs w:val="4"/>
      </w:rPr>
    </w:pPr>
  </w:p>
  <w:p w:rsidR="00B45C99" w:rsidRDefault="00B45C99">
    <w:pPr>
      <w:pStyle w:val="stBilgi"/>
      <w:rPr>
        <w:sz w:val="4"/>
        <w:szCs w:val="4"/>
      </w:rPr>
    </w:pPr>
  </w:p>
  <w:p w:rsidR="00B45C99" w:rsidRDefault="00B45C99">
    <w:pPr>
      <w:pStyle w:val="stBilgi"/>
      <w:rPr>
        <w:sz w:val="4"/>
        <w:szCs w:val="4"/>
      </w:rPr>
    </w:pPr>
  </w:p>
  <w:p w:rsidR="00B45C99" w:rsidRDefault="00B45C99">
    <w:pPr>
      <w:pStyle w:val="stBilgi"/>
      <w:rPr>
        <w:sz w:val="4"/>
        <w:szCs w:val="4"/>
      </w:rPr>
    </w:pPr>
  </w:p>
  <w:p w:rsidR="00B45C99" w:rsidRDefault="00B45C99">
    <w:pPr>
      <w:pStyle w:val="stBilgi"/>
      <w:rPr>
        <w:sz w:val="4"/>
        <w:szCs w:val="4"/>
      </w:rPr>
    </w:pPr>
  </w:p>
  <w:tbl>
    <w:tblPr>
      <w:tblStyle w:val="TabloKlavuzu"/>
      <w:tblW w:w="15555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86"/>
      <w:gridCol w:w="8801"/>
      <w:gridCol w:w="1942"/>
      <w:gridCol w:w="1726"/>
    </w:tblGrid>
    <w:tr w:rsidR="00B45C99" w:rsidTr="002B0A03">
      <w:trPr>
        <w:trHeight w:val="337"/>
      </w:trPr>
      <w:tc>
        <w:tcPr>
          <w:tcW w:w="3086" w:type="dxa"/>
          <w:vMerge w:val="restart"/>
          <w:vAlign w:val="bottom"/>
        </w:tcPr>
        <w:p w:rsidR="00B45C99" w:rsidRDefault="00B45C99" w:rsidP="00D26A5A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 w:rsidRPr="00577EAD">
            <w:rPr>
              <w:noProof/>
              <w:color w:val="2E74B5" w:themeColor="accent1" w:themeShade="BF"/>
            </w:rPr>
            <w:drawing>
              <wp:anchor distT="0" distB="0" distL="114300" distR="114300" simplePos="0" relativeHeight="251659264" behindDoc="0" locked="0" layoutInCell="1" allowOverlap="1" wp14:anchorId="010B18F9" wp14:editId="21C9C633">
                <wp:simplePos x="0" y="0"/>
                <wp:positionH relativeFrom="margin">
                  <wp:posOffset>379095</wp:posOffset>
                </wp:positionH>
                <wp:positionV relativeFrom="paragraph">
                  <wp:posOffset>-458470</wp:posOffset>
                </wp:positionV>
                <wp:extent cx="925195" cy="638175"/>
                <wp:effectExtent l="0" t="0" r="8255" b="9525"/>
                <wp:wrapNone/>
                <wp:docPr id="7" name="Resim 7" descr="ege-logo-we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ege-logo-we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5195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b/>
              <w:color w:val="2E74B5" w:themeColor="accent1" w:themeShade="BF"/>
              <w:sz w:val="28"/>
              <w:szCs w:val="28"/>
            </w:rPr>
            <w:t xml:space="preserve">                 </w:t>
          </w:r>
        </w:p>
        <w:p w:rsidR="00B45C99" w:rsidRPr="00D26A5A" w:rsidRDefault="00B45C99" w:rsidP="00D26A5A">
          <w:pPr>
            <w:shd w:val="clear" w:color="auto" w:fill="FFFFFF"/>
            <w:spacing w:line="240" w:lineRule="atLeast"/>
            <w:rPr>
              <w:i/>
              <w:color w:val="007CC4"/>
              <w:sz w:val="18"/>
              <w:szCs w:val="18"/>
              <w:shd w:val="clear" w:color="auto" w:fill="FFFFFF"/>
            </w:rPr>
          </w:pP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"Huzurlu Üniversite, Kaliteli Eğitim,</w:t>
          </w:r>
        </w:p>
        <w:p w:rsidR="00B45C99" w:rsidRPr="00D26A5A" w:rsidRDefault="00B45C99" w:rsidP="00D26A5A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>
            <w:rPr>
              <w:i/>
              <w:color w:val="007CC4"/>
              <w:sz w:val="18"/>
              <w:szCs w:val="18"/>
              <w:shd w:val="clear" w:color="auto" w:fill="FFFFFF"/>
            </w:rPr>
            <w:t xml:space="preserve">                </w:t>
          </w: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Aydınlık Gelecek”</w:t>
          </w:r>
          <w:r>
            <w:rPr>
              <w:b/>
              <w:color w:val="2E74B5" w:themeColor="accent1" w:themeShade="BF"/>
              <w:sz w:val="32"/>
              <w:szCs w:val="32"/>
            </w:rPr>
            <w:t xml:space="preserve">                                           </w:t>
          </w:r>
        </w:p>
      </w:tc>
      <w:tc>
        <w:tcPr>
          <w:tcW w:w="8801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B45C99" w:rsidRPr="00D26A5A" w:rsidRDefault="00B45C99" w:rsidP="00D26A5A">
          <w:pPr>
            <w:pStyle w:val="AralkYok"/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  <w:r w:rsidRPr="00D26A5A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>HASSAS GÖREV TESPİT FORMU</w:t>
          </w:r>
          <w:r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 (Ek-1)</w:t>
          </w:r>
        </w:p>
      </w:tc>
      <w:tc>
        <w:tcPr>
          <w:tcW w:w="1942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B45C99" w:rsidRPr="0092378E" w:rsidRDefault="00B45C99" w:rsidP="00D26A5A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726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B45C99" w:rsidRPr="00D26A5A" w:rsidRDefault="00B45C99" w:rsidP="00D26A5A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FRM-001</w:t>
          </w:r>
        </w:p>
      </w:tc>
    </w:tr>
    <w:tr w:rsidR="00B45C99" w:rsidTr="002B0A03">
      <w:trPr>
        <w:trHeight w:val="331"/>
      </w:trPr>
      <w:tc>
        <w:tcPr>
          <w:tcW w:w="3086" w:type="dxa"/>
          <w:vMerge/>
        </w:tcPr>
        <w:p w:rsidR="00B45C99" w:rsidRDefault="00B45C99" w:rsidP="00D26A5A">
          <w:pPr>
            <w:pStyle w:val="stBilgi"/>
            <w:rPr>
              <w:noProof/>
            </w:rPr>
          </w:pPr>
        </w:p>
      </w:tc>
      <w:tc>
        <w:tcPr>
          <w:tcW w:w="8801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B45C99" w:rsidRDefault="00B45C99" w:rsidP="00D26A5A">
          <w:pPr>
            <w:pStyle w:val="stBilgi"/>
            <w:jc w:val="center"/>
          </w:pPr>
        </w:p>
      </w:tc>
      <w:tc>
        <w:tcPr>
          <w:tcW w:w="1942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B45C99" w:rsidRPr="0092378E" w:rsidRDefault="00B45C99" w:rsidP="00D26A5A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726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B45C99" w:rsidRPr="00D26A5A" w:rsidRDefault="00B45C99" w:rsidP="00A93FC5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2</w:t>
          </w:r>
          <w:r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6</w:t>
          </w: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.0</w:t>
          </w:r>
          <w:r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5</w:t>
          </w: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.2021</w:t>
          </w:r>
        </w:p>
      </w:tc>
    </w:tr>
    <w:tr w:rsidR="00B45C99" w:rsidTr="002B0A03">
      <w:trPr>
        <w:trHeight w:val="331"/>
      </w:trPr>
      <w:tc>
        <w:tcPr>
          <w:tcW w:w="3086" w:type="dxa"/>
          <w:vMerge/>
        </w:tcPr>
        <w:p w:rsidR="00B45C99" w:rsidRDefault="00B45C99" w:rsidP="00D26A5A">
          <w:pPr>
            <w:pStyle w:val="stBilgi"/>
            <w:rPr>
              <w:noProof/>
            </w:rPr>
          </w:pPr>
        </w:p>
      </w:tc>
      <w:tc>
        <w:tcPr>
          <w:tcW w:w="8801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B45C99" w:rsidRDefault="00B45C99" w:rsidP="00D26A5A">
          <w:pPr>
            <w:pStyle w:val="stBilgi"/>
            <w:jc w:val="center"/>
          </w:pPr>
        </w:p>
      </w:tc>
      <w:tc>
        <w:tcPr>
          <w:tcW w:w="1942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B45C99" w:rsidRPr="0092378E" w:rsidRDefault="00B45C99" w:rsidP="00D26A5A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726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B45C99" w:rsidRPr="00D26A5A" w:rsidRDefault="00B45C99" w:rsidP="00D26A5A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-</w:t>
          </w:r>
        </w:p>
      </w:tc>
    </w:tr>
    <w:tr w:rsidR="00B45C99" w:rsidTr="002B0A03">
      <w:trPr>
        <w:trHeight w:val="391"/>
      </w:trPr>
      <w:tc>
        <w:tcPr>
          <w:tcW w:w="3086" w:type="dxa"/>
          <w:vMerge/>
        </w:tcPr>
        <w:p w:rsidR="00B45C99" w:rsidRDefault="00B45C99" w:rsidP="00D26A5A">
          <w:pPr>
            <w:pStyle w:val="stBilgi"/>
            <w:rPr>
              <w:noProof/>
            </w:rPr>
          </w:pPr>
        </w:p>
      </w:tc>
      <w:tc>
        <w:tcPr>
          <w:tcW w:w="8801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B45C99" w:rsidRDefault="00B45C99" w:rsidP="00D26A5A">
          <w:pPr>
            <w:pStyle w:val="stBilgi"/>
            <w:jc w:val="center"/>
          </w:pPr>
        </w:p>
      </w:tc>
      <w:tc>
        <w:tcPr>
          <w:tcW w:w="1942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B45C99" w:rsidRPr="0092378E" w:rsidRDefault="00B45C99" w:rsidP="00D26A5A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726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B45C99" w:rsidRPr="00D26A5A" w:rsidRDefault="00B45C99" w:rsidP="00D26A5A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0</w:t>
          </w:r>
        </w:p>
      </w:tc>
    </w:tr>
  </w:tbl>
  <w:p w:rsidR="00B45C99" w:rsidRPr="00D26A5A" w:rsidRDefault="00B45C99" w:rsidP="008628B9">
    <w:pPr>
      <w:shd w:val="clear" w:color="auto" w:fill="FFFFFF"/>
      <w:spacing w:line="240" w:lineRule="atLeast"/>
      <w:ind w:firstLine="708"/>
      <w:rPr>
        <w:i/>
        <w:color w:val="007CC4"/>
        <w:sz w:val="17"/>
        <w:szCs w:val="17"/>
        <w:shd w:val="clear" w:color="auto" w:fill="FFFFFF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C99" w:rsidRDefault="00B45C9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2AB9"/>
    <w:multiLevelType w:val="hybridMultilevel"/>
    <w:tmpl w:val="E68C2F20"/>
    <w:lvl w:ilvl="0" w:tplc="000C4686">
      <w:start w:val="1"/>
      <w:numFmt w:val="decimalZero"/>
      <w:lvlText w:val="%1."/>
      <w:lvlJc w:val="left"/>
      <w:pPr>
        <w:ind w:left="6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20" w:hanging="360"/>
      </w:pPr>
    </w:lvl>
    <w:lvl w:ilvl="2" w:tplc="041F001B" w:tentative="1">
      <w:start w:val="1"/>
      <w:numFmt w:val="lowerRoman"/>
      <w:lvlText w:val="%3."/>
      <w:lvlJc w:val="right"/>
      <w:pPr>
        <w:ind w:left="2040" w:hanging="180"/>
      </w:pPr>
    </w:lvl>
    <w:lvl w:ilvl="3" w:tplc="041F000F" w:tentative="1">
      <w:start w:val="1"/>
      <w:numFmt w:val="decimal"/>
      <w:lvlText w:val="%4."/>
      <w:lvlJc w:val="left"/>
      <w:pPr>
        <w:ind w:left="2760" w:hanging="360"/>
      </w:pPr>
    </w:lvl>
    <w:lvl w:ilvl="4" w:tplc="041F0019" w:tentative="1">
      <w:start w:val="1"/>
      <w:numFmt w:val="lowerLetter"/>
      <w:lvlText w:val="%5."/>
      <w:lvlJc w:val="left"/>
      <w:pPr>
        <w:ind w:left="3480" w:hanging="360"/>
      </w:pPr>
    </w:lvl>
    <w:lvl w:ilvl="5" w:tplc="041F001B" w:tentative="1">
      <w:start w:val="1"/>
      <w:numFmt w:val="lowerRoman"/>
      <w:lvlText w:val="%6."/>
      <w:lvlJc w:val="right"/>
      <w:pPr>
        <w:ind w:left="4200" w:hanging="180"/>
      </w:pPr>
    </w:lvl>
    <w:lvl w:ilvl="6" w:tplc="041F000F" w:tentative="1">
      <w:start w:val="1"/>
      <w:numFmt w:val="decimal"/>
      <w:lvlText w:val="%7."/>
      <w:lvlJc w:val="left"/>
      <w:pPr>
        <w:ind w:left="4920" w:hanging="360"/>
      </w:pPr>
    </w:lvl>
    <w:lvl w:ilvl="7" w:tplc="041F0019" w:tentative="1">
      <w:start w:val="1"/>
      <w:numFmt w:val="lowerLetter"/>
      <w:lvlText w:val="%8."/>
      <w:lvlJc w:val="left"/>
      <w:pPr>
        <w:ind w:left="5640" w:hanging="360"/>
      </w:pPr>
    </w:lvl>
    <w:lvl w:ilvl="8" w:tplc="041F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067B4E63"/>
    <w:multiLevelType w:val="hybridMultilevel"/>
    <w:tmpl w:val="4C5CEC80"/>
    <w:lvl w:ilvl="0" w:tplc="82F8CB8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C71AE"/>
    <w:multiLevelType w:val="hybridMultilevel"/>
    <w:tmpl w:val="594C2AB4"/>
    <w:lvl w:ilvl="0" w:tplc="42762BA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2A784B"/>
    <w:multiLevelType w:val="hybridMultilevel"/>
    <w:tmpl w:val="24F8B4D0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6C2640"/>
    <w:multiLevelType w:val="hybridMultilevel"/>
    <w:tmpl w:val="33B294FC"/>
    <w:lvl w:ilvl="0" w:tplc="A3A0E164">
      <w:start w:val="1"/>
      <w:numFmt w:val="decimalZero"/>
      <w:lvlText w:val="%1.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F86"/>
    <w:rsid w:val="00014FCE"/>
    <w:rsid w:val="000251C2"/>
    <w:rsid w:val="000653E3"/>
    <w:rsid w:val="000712E6"/>
    <w:rsid w:val="00071B6B"/>
    <w:rsid w:val="00072020"/>
    <w:rsid w:val="000B2D57"/>
    <w:rsid w:val="000B6222"/>
    <w:rsid w:val="000D3E1C"/>
    <w:rsid w:val="000F2E3E"/>
    <w:rsid w:val="000F3380"/>
    <w:rsid w:val="000F3B03"/>
    <w:rsid w:val="00102010"/>
    <w:rsid w:val="00133616"/>
    <w:rsid w:val="00147957"/>
    <w:rsid w:val="001607AF"/>
    <w:rsid w:val="001810AE"/>
    <w:rsid w:val="001C26D1"/>
    <w:rsid w:val="001E05DC"/>
    <w:rsid w:val="001E788D"/>
    <w:rsid w:val="00203697"/>
    <w:rsid w:val="00203F3B"/>
    <w:rsid w:val="002274FF"/>
    <w:rsid w:val="0025508B"/>
    <w:rsid w:val="00257B2A"/>
    <w:rsid w:val="002631BC"/>
    <w:rsid w:val="00271548"/>
    <w:rsid w:val="002775E0"/>
    <w:rsid w:val="0028470F"/>
    <w:rsid w:val="0029265C"/>
    <w:rsid w:val="002A5F8C"/>
    <w:rsid w:val="002B0A03"/>
    <w:rsid w:val="002B5120"/>
    <w:rsid w:val="002C0B02"/>
    <w:rsid w:val="0030287D"/>
    <w:rsid w:val="00317A40"/>
    <w:rsid w:val="00342096"/>
    <w:rsid w:val="003676D2"/>
    <w:rsid w:val="003710DC"/>
    <w:rsid w:val="00383B61"/>
    <w:rsid w:val="00385F5C"/>
    <w:rsid w:val="003D2A34"/>
    <w:rsid w:val="003D3240"/>
    <w:rsid w:val="004075D7"/>
    <w:rsid w:val="004571EF"/>
    <w:rsid w:val="00487974"/>
    <w:rsid w:val="004D0D1D"/>
    <w:rsid w:val="004E4329"/>
    <w:rsid w:val="00500FD2"/>
    <w:rsid w:val="005363E7"/>
    <w:rsid w:val="00547EE0"/>
    <w:rsid w:val="00552541"/>
    <w:rsid w:val="00565A75"/>
    <w:rsid w:val="00577EAD"/>
    <w:rsid w:val="005915AA"/>
    <w:rsid w:val="005919BD"/>
    <w:rsid w:val="005A2FEB"/>
    <w:rsid w:val="005B3CEA"/>
    <w:rsid w:val="005E6A93"/>
    <w:rsid w:val="00620338"/>
    <w:rsid w:val="006222EE"/>
    <w:rsid w:val="00644310"/>
    <w:rsid w:val="006520E2"/>
    <w:rsid w:val="006722CB"/>
    <w:rsid w:val="006B2515"/>
    <w:rsid w:val="006C00A6"/>
    <w:rsid w:val="006C2078"/>
    <w:rsid w:val="006C29F5"/>
    <w:rsid w:val="006C3B82"/>
    <w:rsid w:val="006E2042"/>
    <w:rsid w:val="006E3010"/>
    <w:rsid w:val="006F26BC"/>
    <w:rsid w:val="0071736E"/>
    <w:rsid w:val="00717E52"/>
    <w:rsid w:val="00731FC1"/>
    <w:rsid w:val="0075078F"/>
    <w:rsid w:val="00760743"/>
    <w:rsid w:val="00773F5B"/>
    <w:rsid w:val="00777889"/>
    <w:rsid w:val="007A6223"/>
    <w:rsid w:val="007E6C4B"/>
    <w:rsid w:val="008217E0"/>
    <w:rsid w:val="00822772"/>
    <w:rsid w:val="008410F1"/>
    <w:rsid w:val="008628B9"/>
    <w:rsid w:val="0088540F"/>
    <w:rsid w:val="00887FA2"/>
    <w:rsid w:val="00893A1C"/>
    <w:rsid w:val="008B3285"/>
    <w:rsid w:val="008B3D55"/>
    <w:rsid w:val="00925D2B"/>
    <w:rsid w:val="00931B3E"/>
    <w:rsid w:val="00956DB7"/>
    <w:rsid w:val="00983A8B"/>
    <w:rsid w:val="009923A2"/>
    <w:rsid w:val="009B377E"/>
    <w:rsid w:val="009F6772"/>
    <w:rsid w:val="00A07199"/>
    <w:rsid w:val="00A11A0F"/>
    <w:rsid w:val="00A23006"/>
    <w:rsid w:val="00A3751C"/>
    <w:rsid w:val="00A51F29"/>
    <w:rsid w:val="00A63008"/>
    <w:rsid w:val="00A67242"/>
    <w:rsid w:val="00A74FD1"/>
    <w:rsid w:val="00A757BA"/>
    <w:rsid w:val="00A93FC5"/>
    <w:rsid w:val="00AC3D14"/>
    <w:rsid w:val="00AE470F"/>
    <w:rsid w:val="00AE7F75"/>
    <w:rsid w:val="00B01399"/>
    <w:rsid w:val="00B156DA"/>
    <w:rsid w:val="00B26CB4"/>
    <w:rsid w:val="00B45C99"/>
    <w:rsid w:val="00B46BCF"/>
    <w:rsid w:val="00B516DA"/>
    <w:rsid w:val="00B52B54"/>
    <w:rsid w:val="00B540F0"/>
    <w:rsid w:val="00B7760F"/>
    <w:rsid w:val="00B93061"/>
    <w:rsid w:val="00BA0040"/>
    <w:rsid w:val="00BA0AC3"/>
    <w:rsid w:val="00BB7040"/>
    <w:rsid w:val="00BD2194"/>
    <w:rsid w:val="00BD5B41"/>
    <w:rsid w:val="00BE3CDF"/>
    <w:rsid w:val="00BE5736"/>
    <w:rsid w:val="00C11BC8"/>
    <w:rsid w:val="00C12AC8"/>
    <w:rsid w:val="00C524D4"/>
    <w:rsid w:val="00C53171"/>
    <w:rsid w:val="00C63443"/>
    <w:rsid w:val="00C74ACF"/>
    <w:rsid w:val="00C9292D"/>
    <w:rsid w:val="00C93CD3"/>
    <w:rsid w:val="00C94210"/>
    <w:rsid w:val="00CB12A8"/>
    <w:rsid w:val="00CB5DC6"/>
    <w:rsid w:val="00CD6DE9"/>
    <w:rsid w:val="00CF03B8"/>
    <w:rsid w:val="00D039C0"/>
    <w:rsid w:val="00D17497"/>
    <w:rsid w:val="00D2097C"/>
    <w:rsid w:val="00D25A02"/>
    <w:rsid w:val="00D26A5A"/>
    <w:rsid w:val="00D30D72"/>
    <w:rsid w:val="00D50AFA"/>
    <w:rsid w:val="00D52384"/>
    <w:rsid w:val="00D640C5"/>
    <w:rsid w:val="00D95616"/>
    <w:rsid w:val="00DA7D5E"/>
    <w:rsid w:val="00DD6445"/>
    <w:rsid w:val="00DE255D"/>
    <w:rsid w:val="00DF3F86"/>
    <w:rsid w:val="00E52430"/>
    <w:rsid w:val="00E54796"/>
    <w:rsid w:val="00E54B4D"/>
    <w:rsid w:val="00E90175"/>
    <w:rsid w:val="00EA494B"/>
    <w:rsid w:val="00EB524D"/>
    <w:rsid w:val="00EB6A71"/>
    <w:rsid w:val="00EF6C1A"/>
    <w:rsid w:val="00F0520F"/>
    <w:rsid w:val="00F06152"/>
    <w:rsid w:val="00F15227"/>
    <w:rsid w:val="00F247C7"/>
    <w:rsid w:val="00F3089D"/>
    <w:rsid w:val="00F34643"/>
    <w:rsid w:val="00F35F2B"/>
    <w:rsid w:val="00F67B23"/>
    <w:rsid w:val="00F9477E"/>
    <w:rsid w:val="00F972C4"/>
    <w:rsid w:val="00FC54A6"/>
    <w:rsid w:val="00FC7EC2"/>
    <w:rsid w:val="00FD516A"/>
    <w:rsid w:val="00FD6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A63C0D"/>
  <w15:docId w15:val="{7FD3579A-4D66-4693-804D-8A7F7DD16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3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17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67B2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7B23"/>
    <w:rPr>
      <w:rFonts w:ascii="Segoe UI" w:eastAsia="Times New Roman" w:hAnsi="Segoe UI" w:cs="Segoe UI"/>
      <w:sz w:val="18"/>
      <w:szCs w:val="18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28470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8470F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8470F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8470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8470F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893A1C"/>
    <w:pPr>
      <w:ind w:left="720"/>
      <w:contextualSpacing/>
    </w:pPr>
  </w:style>
  <w:style w:type="paragraph" w:styleId="AralkYok">
    <w:name w:val="No Spacing"/>
    <w:link w:val="AralkYokChar"/>
    <w:uiPriority w:val="1"/>
    <w:qFormat/>
    <w:rsid w:val="00D26A5A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D26A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1756C3-AC1D-465B-AB5A-4EE74CF75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2130</Words>
  <Characters>12142</Characters>
  <Application>Microsoft Office Word</Application>
  <DocSecurity>0</DocSecurity>
  <Lines>101</Lines>
  <Paragraphs>28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Hassas Görev Tespit Formu</vt:lpstr>
    </vt:vector>
  </TitlesOfParts>
  <Company/>
  <LinksUpToDate>false</LinksUpToDate>
  <CharactersWithSpaces>14244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Hassas Görev Tespit Formu</dc:title>
  <dc:creator>Acer</dc:creator>
  <cp:lastModifiedBy>DELL</cp:lastModifiedBy>
  <cp:revision>6</cp:revision>
  <cp:lastPrinted>2021-05-31T05:09:00Z</cp:lastPrinted>
  <dcterms:created xsi:type="dcterms:W3CDTF">2021-11-05T09:56:00Z</dcterms:created>
  <dcterms:modified xsi:type="dcterms:W3CDTF">2022-02-24T12:30:00Z</dcterms:modified>
</cp:coreProperties>
</file>