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4630CBA6" w:rsidR="00A66BEC" w:rsidRDefault="000B259D" w:rsidP="006D388B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6D388B">
              <w:rPr>
                <w:b/>
                <w:sz w:val="24"/>
              </w:rPr>
              <w:t xml:space="preserve">Çocuk Sağlığı ve </w:t>
            </w:r>
            <w:r w:rsidR="004A4DB0">
              <w:rPr>
                <w:b/>
                <w:sz w:val="24"/>
              </w:rPr>
              <w:t>Hastalıkları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:rsidRPr="001B5512" w14:paraId="5A41CE79" w14:textId="77777777" w:rsidTr="00BB1163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Pr="001B5512" w:rsidRDefault="000B259D" w:rsidP="00BB1163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Sıra</w:t>
            </w:r>
            <w:r w:rsidRPr="001B551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Pr="001B5512" w:rsidRDefault="000B259D" w:rsidP="00BB1163">
            <w:pPr>
              <w:pStyle w:val="TableParagraph"/>
              <w:spacing w:before="149"/>
              <w:ind w:left="517" w:right="509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Hassas</w:t>
            </w:r>
            <w:r w:rsidRPr="001B55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Pr="001B5512" w:rsidRDefault="000B259D" w:rsidP="00BB1163">
            <w:pPr>
              <w:pStyle w:val="TableParagraph"/>
              <w:spacing w:before="22"/>
              <w:ind w:left="852" w:right="836" w:firstLine="182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Hassas Görevin</w:t>
            </w:r>
            <w:r w:rsidRPr="001B551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Yürütüldüğü</w:t>
            </w:r>
            <w:r w:rsidRPr="001B551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Pr="001B5512" w:rsidRDefault="000B259D" w:rsidP="00BB1163">
            <w:pPr>
              <w:pStyle w:val="TableParagraph"/>
              <w:spacing w:before="149"/>
              <w:ind w:left="751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Sorumlu</w:t>
            </w:r>
            <w:r w:rsidRPr="001B55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Birim</w:t>
            </w:r>
            <w:r w:rsidRPr="001B55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Pr="001B5512" w:rsidRDefault="000B259D" w:rsidP="00BB1163">
            <w:pPr>
              <w:pStyle w:val="TableParagraph"/>
              <w:spacing w:before="22"/>
              <w:ind w:left="439" w:right="410" w:firstLine="196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Riskler (Görevin Yerine</w:t>
            </w:r>
            <w:r w:rsidRPr="001B551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Getirilmemesinin</w:t>
            </w:r>
            <w:r w:rsidRPr="001B551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B5512">
              <w:rPr>
                <w:b/>
                <w:sz w:val="24"/>
                <w:szCs w:val="24"/>
              </w:rPr>
              <w:t>Sonuçları)</w:t>
            </w:r>
          </w:p>
        </w:tc>
      </w:tr>
      <w:tr w:rsidR="00A66BEC" w:rsidRPr="001B5512" w14:paraId="28FC350E" w14:textId="77777777" w:rsidTr="00BB1163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Pr="001B5512" w:rsidRDefault="00C35DB9" w:rsidP="00BB1163">
            <w:pPr>
              <w:pStyle w:val="TableParagraph"/>
              <w:ind w:right="3"/>
              <w:rPr>
                <w:b/>
                <w:sz w:val="24"/>
                <w:szCs w:val="24"/>
              </w:rPr>
            </w:pPr>
          </w:p>
          <w:p w14:paraId="4C35EAFB" w14:textId="77777777" w:rsidR="00C35DB9" w:rsidRPr="001B5512" w:rsidRDefault="00C35DB9" w:rsidP="00BB1163">
            <w:pPr>
              <w:pStyle w:val="TableParagraph"/>
              <w:ind w:right="3"/>
              <w:rPr>
                <w:b/>
                <w:sz w:val="24"/>
                <w:szCs w:val="24"/>
              </w:rPr>
            </w:pPr>
          </w:p>
          <w:p w14:paraId="299ACEBA" w14:textId="55AF96B8" w:rsidR="00A66BEC" w:rsidRPr="001B5512" w:rsidRDefault="000B259D" w:rsidP="00BB1163">
            <w:pPr>
              <w:pStyle w:val="TableParagraph"/>
              <w:ind w:right="3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Pr="001B5512" w:rsidRDefault="00C35DB9" w:rsidP="00BB1163">
            <w:pPr>
              <w:pStyle w:val="TableParagraph"/>
              <w:ind w:right="510"/>
              <w:rPr>
                <w:sz w:val="24"/>
                <w:szCs w:val="24"/>
              </w:rPr>
            </w:pPr>
          </w:p>
          <w:p w14:paraId="4883354D" w14:textId="77777777" w:rsidR="00C35DB9" w:rsidRPr="001B5512" w:rsidRDefault="00C35DB9" w:rsidP="00BB1163">
            <w:pPr>
              <w:pStyle w:val="TableParagraph"/>
              <w:ind w:right="510"/>
              <w:rPr>
                <w:sz w:val="24"/>
                <w:szCs w:val="24"/>
              </w:rPr>
            </w:pPr>
          </w:p>
          <w:p w14:paraId="32F97616" w14:textId="6C1FFB32" w:rsidR="00A66BEC" w:rsidRPr="001B5512" w:rsidRDefault="001F4B40" w:rsidP="00BB1163">
            <w:pPr>
              <w:pStyle w:val="TableParagraph"/>
              <w:ind w:right="510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Anabilim Dalı </w:t>
            </w:r>
            <w:r w:rsidR="00D33CE9" w:rsidRPr="001B5512">
              <w:rPr>
                <w:sz w:val="24"/>
                <w:szCs w:val="24"/>
              </w:rPr>
              <w:t>Akademik</w:t>
            </w:r>
            <w:r w:rsidR="00D33CE9" w:rsidRPr="001B5512">
              <w:rPr>
                <w:spacing w:val="1"/>
                <w:sz w:val="24"/>
                <w:szCs w:val="24"/>
              </w:rPr>
              <w:t xml:space="preserve"> </w:t>
            </w:r>
            <w:r w:rsidR="00D33CE9" w:rsidRPr="001B5512">
              <w:rPr>
                <w:sz w:val="24"/>
                <w:szCs w:val="24"/>
              </w:rPr>
              <w:t>Kurulu Toplantısının</w:t>
            </w:r>
            <w:r w:rsidR="00D33CE9" w:rsidRPr="001B5512">
              <w:rPr>
                <w:spacing w:val="1"/>
                <w:sz w:val="24"/>
                <w:szCs w:val="24"/>
              </w:rPr>
              <w:t xml:space="preserve"> </w:t>
            </w:r>
            <w:r w:rsidR="00D33CE9" w:rsidRPr="001B5512">
              <w:rPr>
                <w:sz w:val="24"/>
                <w:szCs w:val="24"/>
              </w:rPr>
              <w:t>Yürütülmesi</w:t>
            </w:r>
            <w:r w:rsidR="00D33CE9" w:rsidRPr="001B5512">
              <w:rPr>
                <w:spacing w:val="-7"/>
                <w:sz w:val="24"/>
                <w:szCs w:val="24"/>
              </w:rPr>
              <w:t xml:space="preserve"> </w:t>
            </w:r>
            <w:r w:rsidR="00D33CE9"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Pr="001B5512" w:rsidRDefault="00C35DB9" w:rsidP="00BB1163">
            <w:pPr>
              <w:pStyle w:val="TableParagraph"/>
              <w:rPr>
                <w:sz w:val="24"/>
                <w:szCs w:val="24"/>
              </w:rPr>
            </w:pPr>
          </w:p>
          <w:p w14:paraId="486E77F0" w14:textId="77777777" w:rsidR="00C35DB9" w:rsidRPr="001B5512" w:rsidRDefault="00C35DB9" w:rsidP="00BB1163">
            <w:pPr>
              <w:pStyle w:val="TableParagraph"/>
              <w:rPr>
                <w:sz w:val="24"/>
                <w:szCs w:val="24"/>
              </w:rPr>
            </w:pPr>
          </w:p>
          <w:p w14:paraId="2733EC88" w14:textId="3D34BA84" w:rsidR="00A66BEC" w:rsidRPr="001B5512" w:rsidRDefault="00EC7ACD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bookmarkStart w:id="0" w:name="_GoBack"/>
            <w:bookmarkEnd w:id="0"/>
            <w:r w:rsidR="007E151C" w:rsidRPr="001B5512">
              <w:rPr>
                <w:sz w:val="24"/>
                <w:szCs w:val="24"/>
              </w:rPr>
              <w:t>ve Hastalıkları</w:t>
            </w:r>
            <w:r w:rsidR="00D33CE9"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Pr="001B5512" w:rsidRDefault="00293902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</w:p>
          <w:p w14:paraId="1F758831" w14:textId="4C650B27" w:rsidR="00EC7ACD" w:rsidRPr="001B5512" w:rsidRDefault="00EC7ACD" w:rsidP="00BB1163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02C7A868" w14:textId="7AF683AF" w:rsidR="001F4B40" w:rsidRPr="001B5512" w:rsidRDefault="001F4B40" w:rsidP="00BB1163">
            <w:pPr>
              <w:pStyle w:val="TableParagraph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  <w:p w14:paraId="600947B3" w14:textId="615419B2" w:rsidR="00D33CE9" w:rsidRPr="001B5512" w:rsidRDefault="00D33CE9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Pr="001B5512" w:rsidRDefault="00D33CE9" w:rsidP="00BB1163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İtibar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16DEA54C" w14:textId="77777777" w:rsidR="00D33CE9" w:rsidRPr="001B5512" w:rsidRDefault="00D33CE9" w:rsidP="00BB1163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-Kamu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Zararı,</w:t>
            </w:r>
          </w:p>
          <w:p w14:paraId="76780802" w14:textId="77777777" w:rsidR="00D33CE9" w:rsidRPr="001B5512" w:rsidRDefault="00D33CE9" w:rsidP="00BB1163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-Görev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  <w:p w14:paraId="75D825CA" w14:textId="77777777" w:rsidR="00D33CE9" w:rsidRPr="001B5512" w:rsidRDefault="00D33CE9" w:rsidP="00BB1163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002EBA56" w14:textId="77777777" w:rsidR="00D33CE9" w:rsidRPr="001B5512" w:rsidRDefault="00D33CE9" w:rsidP="00BB1163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</w:p>
          <w:p w14:paraId="1BAF23C6" w14:textId="77777777" w:rsidR="00A66BEC" w:rsidRPr="001B5512" w:rsidRDefault="00D33CE9" w:rsidP="00BB1163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1B5512">
              <w:rPr>
                <w:sz w:val="24"/>
                <w:szCs w:val="24"/>
              </w:rPr>
              <w:t>aksaklıkların</w:t>
            </w:r>
            <w:proofErr w:type="gramEnd"/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1B6048CC" w14:textId="77777777" w:rsidTr="00BB1163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1A47BB0B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6E8C1EF1" w14:textId="7D394CE4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6F86BD0D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108C00FC" w14:textId="597E6E43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Akademik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Kurul</w:t>
            </w:r>
            <w:r w:rsidRPr="001B5512">
              <w:rPr>
                <w:spacing w:val="-9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Kararı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0FCF5DA6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660E79B8" w14:textId="18BA8205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Çocuk Sağlığı ve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8604" w14:textId="7A6615B2" w:rsidR="001A2D6E" w:rsidRPr="001B5512" w:rsidRDefault="001A2D6E" w:rsidP="00BB1163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1A2D6E" w:rsidRPr="001B5512" w:rsidRDefault="001A2D6E" w:rsidP="00BB1163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-</w:t>
            </w:r>
            <w:r w:rsidRPr="001B5512">
              <w:rPr>
                <w:sz w:val="24"/>
                <w:szCs w:val="24"/>
              </w:rPr>
              <w:t>Kurumsal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İtibar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129DF645" w14:textId="77777777" w:rsidR="001A2D6E" w:rsidRPr="001B5512" w:rsidRDefault="001A2D6E" w:rsidP="00BB1163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-Kamu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Zararı,</w:t>
            </w:r>
          </w:p>
          <w:p w14:paraId="50FD6D43" w14:textId="77777777" w:rsidR="001A2D6E" w:rsidRPr="001B5512" w:rsidRDefault="001A2D6E" w:rsidP="00BB116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-Görev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  <w:p w14:paraId="25558606" w14:textId="77777777" w:rsidR="001A2D6E" w:rsidRPr="001B5512" w:rsidRDefault="001A2D6E" w:rsidP="00BB1163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5D03501F" w14:textId="77777777" w:rsidR="001A2D6E" w:rsidRPr="001B5512" w:rsidRDefault="001A2D6E" w:rsidP="00BB1163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-Zaman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63259B16" w14:textId="77777777" w:rsidR="001A2D6E" w:rsidRPr="001B5512" w:rsidRDefault="001A2D6E" w:rsidP="00BB1163">
            <w:pPr>
              <w:pStyle w:val="TableParagraph"/>
              <w:spacing w:before="2"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</w:p>
          <w:p w14:paraId="34BB956D" w14:textId="77777777" w:rsidR="001A2D6E" w:rsidRPr="001B5512" w:rsidRDefault="001A2D6E" w:rsidP="00BB1163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proofErr w:type="gramStart"/>
            <w:r w:rsidRPr="001B5512">
              <w:rPr>
                <w:sz w:val="24"/>
                <w:szCs w:val="24"/>
              </w:rPr>
              <w:t>aksaklıkların</w:t>
            </w:r>
            <w:proofErr w:type="gramEnd"/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6704EB3A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7CD3ECE2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57D5778D" w14:textId="69019592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59CE591B" w14:textId="6CA19054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b/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Anabilim Dalı </w:t>
            </w:r>
            <w:proofErr w:type="gramStart"/>
            <w:r w:rsidRPr="001B5512">
              <w:rPr>
                <w:sz w:val="24"/>
                <w:szCs w:val="24"/>
              </w:rPr>
              <w:t>Ders</w:t>
            </w:r>
            <w:r w:rsidRPr="001B5512">
              <w:rPr>
                <w:spacing w:val="-52"/>
                <w:sz w:val="24"/>
                <w:szCs w:val="24"/>
              </w:rPr>
              <w:t xml:space="preserve">  </w:t>
            </w:r>
            <w:r w:rsidRPr="001B5512">
              <w:rPr>
                <w:sz w:val="24"/>
                <w:szCs w:val="24"/>
              </w:rPr>
              <w:t>Programının</w:t>
            </w:r>
            <w:proofErr w:type="gramEnd"/>
            <w:r w:rsidRPr="001B5512">
              <w:rPr>
                <w:sz w:val="24"/>
                <w:szCs w:val="24"/>
              </w:rPr>
              <w:t xml:space="preserve"> Belirlenmesi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1CF3392F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5C3D3A7F" w14:textId="7B252CCB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7071" w14:textId="7CF28466" w:rsidR="001A2D6E" w:rsidRPr="001B5512" w:rsidRDefault="001A2D6E" w:rsidP="00BB1163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2B24A2DF" w14:textId="77777777" w:rsidR="001A2D6E" w:rsidRPr="001B5512" w:rsidRDefault="001A2D6E" w:rsidP="00BB1163">
            <w:pPr>
              <w:pStyle w:val="TableParagraph"/>
              <w:ind w:left="107" w:right="692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-Ders programlarının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zamanında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belirlenememesi,</w:t>
            </w:r>
          </w:p>
          <w:p w14:paraId="37892226" w14:textId="77777777" w:rsidR="001A2D6E" w:rsidRPr="001B5512" w:rsidRDefault="001A2D6E" w:rsidP="00BB1163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</w:p>
          <w:p w14:paraId="22EFDD2E" w14:textId="77777777" w:rsidR="001A2D6E" w:rsidRPr="001B5512" w:rsidRDefault="001A2D6E" w:rsidP="00BB1163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proofErr w:type="gramStart"/>
            <w:r w:rsidRPr="001B5512">
              <w:rPr>
                <w:sz w:val="24"/>
                <w:szCs w:val="24"/>
              </w:rPr>
              <w:t>aksaklıkların</w:t>
            </w:r>
            <w:proofErr w:type="gramEnd"/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5DED3104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5ED3A9C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2C0EEC8" w14:textId="0F04CB05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7E9538E8" w14:textId="4118BBA5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Ders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pacing w:val="-1"/>
                <w:sz w:val="24"/>
                <w:szCs w:val="24"/>
              </w:rPr>
              <w:t>Görevlendirme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16DFBD73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3DB51CB5" w14:textId="462E5C3D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Çocuk Sağlığı ve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6E6A" w14:textId="7ECE29FF" w:rsidR="001A2D6E" w:rsidRPr="001B5512" w:rsidRDefault="001A2D6E" w:rsidP="00BB1163">
            <w:pPr>
              <w:pStyle w:val="TableParagraph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1A2D6E" w:rsidRPr="001B5512" w:rsidRDefault="001A2D6E" w:rsidP="00BB1163">
            <w:pPr>
              <w:pStyle w:val="TableParagraph"/>
              <w:spacing w:before="21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3DB1BB21" w14:textId="77777777" w:rsidR="001A2D6E" w:rsidRPr="001B5512" w:rsidRDefault="001A2D6E" w:rsidP="00BB1163">
            <w:pPr>
              <w:pStyle w:val="TableParagraph"/>
              <w:spacing w:before="1"/>
              <w:ind w:left="137" w:right="686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-Ders programlarının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zamanında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belirlenememesi,</w:t>
            </w:r>
          </w:p>
          <w:p w14:paraId="6664C085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</w:p>
          <w:p w14:paraId="423A9EDC" w14:textId="77777777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1B5512">
              <w:rPr>
                <w:sz w:val="24"/>
                <w:szCs w:val="24"/>
              </w:rPr>
              <w:t>aksaklıkların</w:t>
            </w:r>
            <w:proofErr w:type="gramEnd"/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47E429D3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25756850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6F7E5126" w14:textId="41A65771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5BFC11D1" w14:textId="6D53F8E3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Norm Kadro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70E6BF0B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7044783B" w14:textId="2234BCD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Çocuk Sağlığı ve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6C55" w14:textId="462E2009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</w:p>
          <w:p w14:paraId="5EC5CD9F" w14:textId="599E299D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itibar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656E374F" w14:textId="77777777" w:rsidR="001A2D6E" w:rsidRPr="001B5512" w:rsidRDefault="001A2D6E" w:rsidP="00BB1163">
            <w:pPr>
              <w:pStyle w:val="TableParagraph"/>
              <w:spacing w:before="1"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-Mali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ve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özlük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hak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504CB6C7" w14:textId="77777777" w:rsidR="001A2D6E" w:rsidRPr="001B5512" w:rsidRDefault="001A2D6E" w:rsidP="00BB1163">
            <w:pPr>
              <w:pStyle w:val="TableParagraph"/>
              <w:spacing w:line="251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-Kamu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zararı,</w:t>
            </w:r>
          </w:p>
          <w:p w14:paraId="2A0CCB68" w14:textId="77777777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aksaklıkların</w:t>
            </w:r>
            <w:r w:rsidRPr="001B5512">
              <w:rPr>
                <w:spacing w:val="-1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23CBF066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1FA4A19C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172563B7" w14:textId="75036E1F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106F11B7" w14:textId="6E457901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Görev</w:t>
            </w:r>
            <w:r w:rsidRPr="001B5512">
              <w:rPr>
                <w:spacing w:val="-6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Süresi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Uzatma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4BBBCBFE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10074FBB" w14:textId="05FF3EF0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BBE3" w14:textId="728FD19B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1A2D6E" w:rsidRPr="001B5512" w:rsidRDefault="001A2D6E" w:rsidP="00BB1163">
            <w:pPr>
              <w:pStyle w:val="TableParagraph"/>
              <w:spacing w:line="248" w:lineRule="exact"/>
              <w:ind w:left="137"/>
              <w:rPr>
                <w:sz w:val="24"/>
                <w:szCs w:val="24"/>
              </w:rPr>
            </w:pPr>
          </w:p>
          <w:p w14:paraId="2C9FD672" w14:textId="43139C4F" w:rsidR="001A2D6E" w:rsidRPr="001B5512" w:rsidRDefault="001A2D6E" w:rsidP="00BB1163">
            <w:pPr>
              <w:pStyle w:val="TableParagraph"/>
              <w:spacing w:line="248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itibar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0AF2AB3C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-Mali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ve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özlük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hak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1A9FCBC8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-Kamu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zararı,</w:t>
            </w:r>
          </w:p>
          <w:p w14:paraId="7F5966DC" w14:textId="77777777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aksaklıkların</w:t>
            </w:r>
            <w:r w:rsidRPr="001B5512">
              <w:rPr>
                <w:spacing w:val="-1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09CB212E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7D61BC15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61D230E0" w14:textId="13C4BBB5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1A2D6E" w:rsidRPr="001B5512" w:rsidRDefault="001A2D6E" w:rsidP="00BB1163">
            <w:pPr>
              <w:pStyle w:val="TableParagraph"/>
              <w:ind w:left="108" w:right="1074"/>
              <w:rPr>
                <w:sz w:val="24"/>
                <w:szCs w:val="24"/>
              </w:rPr>
            </w:pPr>
          </w:p>
          <w:p w14:paraId="65A2B45F" w14:textId="77777777" w:rsidR="001A2D6E" w:rsidRPr="001B5512" w:rsidRDefault="001A2D6E" w:rsidP="00BB1163">
            <w:pPr>
              <w:pStyle w:val="TableParagraph"/>
              <w:ind w:left="108" w:right="1074"/>
              <w:rPr>
                <w:sz w:val="24"/>
                <w:szCs w:val="24"/>
              </w:rPr>
            </w:pPr>
          </w:p>
          <w:p w14:paraId="57A9E793" w14:textId="23B443DC" w:rsidR="001A2D6E" w:rsidRPr="001B5512" w:rsidRDefault="001A2D6E" w:rsidP="00BB1163">
            <w:pPr>
              <w:pStyle w:val="TableParagraph"/>
              <w:ind w:right="1074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Final </w:t>
            </w:r>
            <w:proofErr w:type="gramStart"/>
            <w:r w:rsidRPr="001B5512">
              <w:rPr>
                <w:sz w:val="24"/>
                <w:szCs w:val="24"/>
              </w:rPr>
              <w:t xml:space="preserve">Sınav 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Takviminin</w:t>
            </w:r>
            <w:proofErr w:type="gramEnd"/>
          </w:p>
          <w:p w14:paraId="2C25E951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Hazırlaması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038D14B5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45748604" w14:textId="4A37424A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</w:t>
            </w:r>
            <w:proofErr w:type="gramStart"/>
            <w:r w:rsidRPr="001B5512">
              <w:rPr>
                <w:sz w:val="24"/>
                <w:szCs w:val="24"/>
              </w:rPr>
              <w:t>Sağlığı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6A7C" w14:textId="12692D6F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</w:p>
          <w:p w14:paraId="3267F7E7" w14:textId="77777777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</w:p>
          <w:p w14:paraId="4978FA2D" w14:textId="5616592D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4122761A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</w:p>
          <w:p w14:paraId="6219908B" w14:textId="77777777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1B5512">
              <w:rPr>
                <w:sz w:val="24"/>
                <w:szCs w:val="24"/>
              </w:rPr>
              <w:t>aksaklıkların</w:t>
            </w:r>
            <w:proofErr w:type="gramEnd"/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41A5EA0A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53991A90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50C49EC7" w14:textId="1AB9590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220C138F" w14:textId="2200CFDC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Danışman Atama</w:t>
            </w:r>
            <w:r w:rsidRPr="001B5512">
              <w:rPr>
                <w:spacing w:val="-5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6CF5B2DD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44571191" w14:textId="3FF12B93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677" w14:textId="6800B431" w:rsidR="001A2D6E" w:rsidRPr="001B5512" w:rsidRDefault="001A2D6E" w:rsidP="00BB1163">
            <w:pPr>
              <w:pStyle w:val="TableParagraph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</w:p>
          <w:p w14:paraId="1A405351" w14:textId="77777777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</w:p>
          <w:p w14:paraId="148CADB5" w14:textId="123F1CCB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73F0B07F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</w:p>
          <w:p w14:paraId="73AFFDBB" w14:textId="77777777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1B5512">
              <w:rPr>
                <w:sz w:val="24"/>
                <w:szCs w:val="24"/>
              </w:rPr>
              <w:t>aksaklıkların</w:t>
            </w:r>
            <w:proofErr w:type="gramEnd"/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0E51989F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54DBE730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15106C42" w14:textId="1D976A76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3215E5A9" w14:textId="28DBAC04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Tez</w:t>
            </w:r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Sınavı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28DBFABA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0D185B64" w14:textId="276EC81C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Çocuk Sağlığı ve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0B25" w14:textId="7E0DB6D4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</w:p>
          <w:p w14:paraId="28C64988" w14:textId="51AC7998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itibar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59FFBDFF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4328C670" w14:textId="77777777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-Eğitim-öğretimde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aksaklıkların</w:t>
            </w:r>
            <w:r w:rsidRPr="001B5512">
              <w:rPr>
                <w:spacing w:val="-1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yaşanması,</w:t>
            </w:r>
          </w:p>
        </w:tc>
      </w:tr>
      <w:tr w:rsidR="001A2D6E" w:rsidRPr="001B5512" w14:paraId="68CED203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3CD185B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6B58CEBF" w14:textId="62572256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1A2D6E" w:rsidRPr="001B5512" w:rsidRDefault="001A2D6E" w:rsidP="00BB1163">
            <w:pPr>
              <w:pStyle w:val="TableParagraph"/>
              <w:ind w:left="108" w:right="629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Dalındaki</w:t>
            </w:r>
            <w:r w:rsidRPr="001B5512">
              <w:rPr>
                <w:spacing w:val="-1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Tıpta Uzmanlık Öğrencisi sayıları, Başarı Durumları ve Mezun</w:t>
            </w:r>
            <w:r w:rsidRPr="001B5512">
              <w:rPr>
                <w:spacing w:val="-57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Sayılarının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Tespitinin</w:t>
            </w:r>
            <w:r w:rsidRPr="001B5512">
              <w:rPr>
                <w:spacing w:val="-1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4834F081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2E255C36" w14:textId="0913D026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Çocuk Sağlığı ve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3650" w14:textId="6F2BECF5" w:rsidR="001A2D6E" w:rsidRPr="001B5512" w:rsidRDefault="001A2D6E" w:rsidP="00BB1163">
            <w:pPr>
              <w:pStyle w:val="TableParagraph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A2D6E" w:rsidRPr="001B5512" w:rsidRDefault="001A2D6E" w:rsidP="00BB1163">
            <w:pPr>
              <w:pStyle w:val="TableParagraph"/>
              <w:spacing w:line="242" w:lineRule="auto"/>
              <w:ind w:left="137" w:right="814"/>
              <w:rPr>
                <w:sz w:val="24"/>
                <w:szCs w:val="24"/>
              </w:rPr>
            </w:pPr>
          </w:p>
          <w:p w14:paraId="6F74F075" w14:textId="514CCFB2" w:rsidR="001A2D6E" w:rsidRPr="001B5512" w:rsidRDefault="001A2D6E" w:rsidP="00BB1163">
            <w:pPr>
              <w:pStyle w:val="TableParagraph"/>
              <w:spacing w:line="242" w:lineRule="auto"/>
              <w:ind w:left="137" w:right="814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-Kurumsallaşmanın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Gecikmesi,</w:t>
            </w:r>
          </w:p>
          <w:p w14:paraId="45F87C8C" w14:textId="7439B734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-Güven ve Kurum İtibar</w:t>
            </w:r>
            <w:r w:rsidRPr="001B5512">
              <w:rPr>
                <w:spacing w:val="-5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</w:tc>
      </w:tr>
      <w:tr w:rsidR="001A2D6E" w:rsidRPr="001B5512" w14:paraId="09D82CA1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FA209D8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615B9E0C" w14:textId="7C7C825C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1A2D6E" w:rsidRPr="001B5512" w:rsidRDefault="001A2D6E" w:rsidP="00BB1163">
            <w:pPr>
              <w:pStyle w:val="TableParagraph"/>
              <w:ind w:left="108" w:right="683"/>
              <w:rPr>
                <w:sz w:val="24"/>
                <w:szCs w:val="24"/>
              </w:rPr>
            </w:pPr>
          </w:p>
          <w:p w14:paraId="12CB0DDA" w14:textId="2277542D" w:rsidR="001A2D6E" w:rsidRPr="001B5512" w:rsidRDefault="001A2D6E" w:rsidP="00BB1163">
            <w:pPr>
              <w:pStyle w:val="TableParagraph"/>
              <w:ind w:left="108" w:right="683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Faaliyet,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Stratejik Plan,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Performans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Kriterlerinin Hazırlanması</w:t>
            </w:r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2652A370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12DF0F5B" w14:textId="710EBDD8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4B74" w14:textId="13A56B9C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A2D6E" w:rsidRPr="001B5512" w:rsidRDefault="001A2D6E" w:rsidP="00BB1163">
            <w:pPr>
              <w:pStyle w:val="TableParagraph"/>
              <w:spacing w:before="21"/>
              <w:ind w:left="137" w:right="814"/>
              <w:rPr>
                <w:sz w:val="24"/>
                <w:szCs w:val="24"/>
              </w:rPr>
            </w:pPr>
          </w:p>
          <w:p w14:paraId="41400D58" w14:textId="77777777" w:rsidR="001A2D6E" w:rsidRPr="001B5512" w:rsidRDefault="001A2D6E" w:rsidP="00BB1163">
            <w:pPr>
              <w:pStyle w:val="TableParagraph"/>
              <w:spacing w:before="21"/>
              <w:ind w:left="137" w:right="814"/>
              <w:rPr>
                <w:sz w:val="24"/>
                <w:szCs w:val="24"/>
              </w:rPr>
            </w:pPr>
          </w:p>
          <w:p w14:paraId="32B4DE7D" w14:textId="72E11DC5" w:rsidR="001A2D6E" w:rsidRPr="001B5512" w:rsidRDefault="001A2D6E" w:rsidP="00BB1163">
            <w:pPr>
              <w:pStyle w:val="TableParagraph"/>
              <w:spacing w:before="21"/>
              <w:ind w:left="137" w:right="814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-Kurumsallaşmanın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Gecikmesi,</w:t>
            </w:r>
          </w:p>
          <w:p w14:paraId="56BF7429" w14:textId="5FC83541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-Güven ve Kurum İtibar</w:t>
            </w:r>
            <w:r w:rsidRPr="001B5512">
              <w:rPr>
                <w:spacing w:val="-5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</w:tc>
      </w:tr>
      <w:tr w:rsidR="001A2D6E" w:rsidRPr="001B5512" w14:paraId="6389B9F8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3A40C5D1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534C6E6" w14:textId="37906A0A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16AFDB72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pacing w:val="-52"/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Başkanlığı Seçim</w:t>
            </w:r>
            <w:r w:rsidRPr="001B5512">
              <w:rPr>
                <w:spacing w:val="-52"/>
                <w:sz w:val="24"/>
                <w:szCs w:val="24"/>
              </w:rPr>
              <w:t xml:space="preserve">      </w:t>
            </w:r>
          </w:p>
          <w:p w14:paraId="14BF380E" w14:textId="6CF1E374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7C6E7638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06D6240A" w14:textId="5A00BFFD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40FF" w14:textId="4C1DFACA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</w:p>
          <w:p w14:paraId="149582B2" w14:textId="77777777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</w:p>
          <w:p w14:paraId="65B6291C" w14:textId="6FB1D717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itibar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097834AE" w14:textId="1854076B" w:rsidR="001A2D6E" w:rsidRPr="001B5512" w:rsidRDefault="001A2D6E" w:rsidP="00BB116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</w:tc>
      </w:tr>
      <w:tr w:rsidR="001A2D6E" w:rsidRPr="001B5512" w14:paraId="7CC16EF1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14BA7406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BF52573" w14:textId="2CDC266A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1A2D6E" w:rsidRPr="001B5512" w:rsidRDefault="001A2D6E" w:rsidP="00BB1163">
            <w:pPr>
              <w:pStyle w:val="TableParagraph"/>
              <w:ind w:left="108" w:right="756"/>
              <w:rPr>
                <w:sz w:val="24"/>
                <w:szCs w:val="24"/>
              </w:rPr>
            </w:pPr>
          </w:p>
          <w:p w14:paraId="13503846" w14:textId="77777777" w:rsidR="001A2D6E" w:rsidRPr="001B5512" w:rsidRDefault="001A2D6E" w:rsidP="00BB1163">
            <w:pPr>
              <w:pStyle w:val="TableParagraph"/>
              <w:ind w:left="108" w:right="756"/>
              <w:rPr>
                <w:sz w:val="24"/>
                <w:szCs w:val="24"/>
              </w:rPr>
            </w:pPr>
          </w:p>
          <w:p w14:paraId="16AA930F" w14:textId="1734AA6D" w:rsidR="001A2D6E" w:rsidRPr="001B5512" w:rsidRDefault="001A2D6E" w:rsidP="00BB1163">
            <w:pPr>
              <w:pStyle w:val="TableParagraph"/>
              <w:ind w:left="108" w:right="756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ile ilgili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Yazışmaların Yapılması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504B7117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28D8579B" w14:textId="2E3260E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8EC8" w14:textId="352AFD49" w:rsidR="001A2D6E" w:rsidRPr="001B5512" w:rsidRDefault="001A2D6E" w:rsidP="00BB1163">
            <w:pPr>
              <w:pStyle w:val="TableParagraph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1A2D6E" w:rsidRPr="001B5512" w:rsidRDefault="001A2D6E" w:rsidP="00BB1163">
            <w:pPr>
              <w:pStyle w:val="TableParagraph"/>
              <w:spacing w:before="21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-İşlerin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  <w:p w14:paraId="6331411D" w14:textId="77777777" w:rsidR="001A2D6E" w:rsidRPr="001B5512" w:rsidRDefault="001A2D6E" w:rsidP="00BB1163">
            <w:pPr>
              <w:pStyle w:val="TableParagraph"/>
              <w:spacing w:before="1"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-Kurumsal İtibar</w:t>
            </w:r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739BD78A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mağduriyeti</w:t>
            </w:r>
          </w:p>
          <w:p w14:paraId="3CA8B973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-Görev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  <w:p w14:paraId="00634E59" w14:textId="2FDF5568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-Bölüm içi karışıklığa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sebebiyet verme,</w:t>
            </w:r>
          </w:p>
        </w:tc>
      </w:tr>
      <w:tr w:rsidR="001A2D6E" w:rsidRPr="001B5512" w14:paraId="46F6F98C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752D3658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A19B982" w14:textId="7F1F7735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1A2D6E" w:rsidRPr="001B5512" w:rsidRDefault="001A2D6E" w:rsidP="00BB1163">
            <w:pPr>
              <w:pStyle w:val="TableParagraph"/>
              <w:ind w:left="108" w:right="293"/>
              <w:rPr>
                <w:sz w:val="24"/>
                <w:szCs w:val="24"/>
              </w:rPr>
            </w:pPr>
          </w:p>
          <w:p w14:paraId="5DF42609" w14:textId="77777777" w:rsidR="001A2D6E" w:rsidRPr="001B5512" w:rsidRDefault="001A2D6E" w:rsidP="00BB1163">
            <w:pPr>
              <w:pStyle w:val="TableParagraph"/>
              <w:ind w:left="108" w:right="293"/>
              <w:rPr>
                <w:sz w:val="24"/>
                <w:szCs w:val="24"/>
              </w:rPr>
            </w:pPr>
          </w:p>
          <w:p w14:paraId="294576A8" w14:textId="57DD402F" w:rsidR="001A2D6E" w:rsidRPr="001B5512" w:rsidRDefault="001A2D6E" w:rsidP="00BB1163">
            <w:pPr>
              <w:pStyle w:val="TableParagraph"/>
              <w:ind w:left="108" w:right="293"/>
              <w:rPr>
                <w:spacing w:val="-52"/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Başkanlığına</w:t>
            </w:r>
            <w:r w:rsidRPr="001B5512">
              <w:rPr>
                <w:spacing w:val="-52"/>
                <w:sz w:val="24"/>
                <w:szCs w:val="24"/>
              </w:rPr>
              <w:t xml:space="preserve">  </w:t>
            </w:r>
          </w:p>
          <w:p w14:paraId="5045B3DF" w14:textId="77777777" w:rsidR="001A2D6E" w:rsidRPr="001B5512" w:rsidRDefault="001A2D6E" w:rsidP="00BB1163">
            <w:pPr>
              <w:pStyle w:val="TableParagraph"/>
              <w:ind w:left="108" w:right="293"/>
              <w:rPr>
                <w:sz w:val="24"/>
                <w:szCs w:val="24"/>
              </w:rPr>
            </w:pPr>
            <w:proofErr w:type="gramStart"/>
            <w:r w:rsidRPr="001B5512">
              <w:rPr>
                <w:sz w:val="24"/>
                <w:szCs w:val="24"/>
              </w:rPr>
              <w:t>ait</w:t>
            </w:r>
            <w:proofErr w:type="gramEnd"/>
            <w:r w:rsidRPr="001B5512">
              <w:rPr>
                <w:spacing w:val="-7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Resmi</w:t>
            </w:r>
            <w:r w:rsidRPr="001B5512">
              <w:rPr>
                <w:spacing w:val="-6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Evrakların</w:t>
            </w:r>
          </w:p>
          <w:p w14:paraId="57EE9664" w14:textId="070E725B" w:rsidR="001A2D6E" w:rsidRPr="001B5512" w:rsidRDefault="001A2D6E" w:rsidP="00BB1163">
            <w:pPr>
              <w:pStyle w:val="TableParagraph"/>
              <w:ind w:left="108" w:right="293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Arşivlenmesi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649ED30D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770C5A88" w14:textId="346FEB79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1C4D" w14:textId="4D43B48F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</w:p>
          <w:p w14:paraId="1632F408" w14:textId="79222F09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-Kamu zararına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sebebiyet,</w:t>
            </w:r>
          </w:p>
          <w:p w14:paraId="3BC88E0E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-İtibar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17FE7CF0" w14:textId="77777777" w:rsidR="001A2D6E" w:rsidRPr="001B5512" w:rsidRDefault="001A2D6E" w:rsidP="00BB1163">
            <w:pPr>
              <w:pStyle w:val="TableParagraph"/>
              <w:spacing w:before="1"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mağduriyeti</w:t>
            </w:r>
          </w:p>
          <w:p w14:paraId="291C8A6B" w14:textId="190BD277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-Görev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</w:tc>
      </w:tr>
      <w:tr w:rsidR="001A2D6E" w:rsidRPr="001B5512" w14:paraId="63D5EF40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79C7B964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25408702" w14:textId="058A8578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</w:p>
          <w:p w14:paraId="378814CB" w14:textId="557F1402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Personelinin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Yıllık</w:t>
            </w:r>
            <w:r w:rsidRPr="001B5512">
              <w:rPr>
                <w:spacing w:val="-7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İzin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12870280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7A928B01" w14:textId="78395E16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AEB4" w14:textId="3972A006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</w:p>
          <w:p w14:paraId="51B0726A" w14:textId="77777777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</w:p>
          <w:p w14:paraId="64898639" w14:textId="2F57ADBA" w:rsidR="001A2D6E" w:rsidRPr="001B5512" w:rsidRDefault="001A2D6E" w:rsidP="00BB1163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-İşlerin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  <w:p w14:paraId="0AEF1A44" w14:textId="77777777" w:rsidR="001A2D6E" w:rsidRPr="001B5512" w:rsidRDefault="001A2D6E" w:rsidP="00BB1163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069A2DA6" w14:textId="11CF6937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-Birim</w:t>
            </w:r>
            <w:r w:rsidRPr="001B5512">
              <w:rPr>
                <w:spacing w:val="-6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itibar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</w:t>
            </w:r>
          </w:p>
        </w:tc>
      </w:tr>
      <w:tr w:rsidR="001A2D6E" w:rsidRPr="001B5512" w14:paraId="0FCEB3F7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227F5007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6BF4D6C3" w14:textId="5871D82E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1A2D6E" w:rsidRPr="001B5512" w:rsidRDefault="001A2D6E" w:rsidP="00BB1163">
            <w:pPr>
              <w:pStyle w:val="TableParagraph"/>
              <w:spacing w:before="1"/>
              <w:rPr>
                <w:rFonts w:ascii="Cambria"/>
                <w:b/>
                <w:sz w:val="24"/>
                <w:szCs w:val="24"/>
              </w:rPr>
            </w:pPr>
          </w:p>
          <w:p w14:paraId="2ADFEC8E" w14:textId="218C4B86" w:rsidR="001A2D6E" w:rsidRPr="001B5512" w:rsidRDefault="001A2D6E" w:rsidP="00BB1163">
            <w:pPr>
              <w:pStyle w:val="TableParagraph"/>
              <w:spacing w:before="176" w:line="242" w:lineRule="auto"/>
              <w:ind w:right="1031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Personelinin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Özlük</w:t>
            </w:r>
            <w:r w:rsidRPr="001B5512">
              <w:rPr>
                <w:spacing w:val="5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2B5E92A8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6B82C4D9" w14:textId="07E8B705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proofErr w:type="gramStart"/>
            <w:r w:rsidRPr="001B5512">
              <w:rPr>
                <w:sz w:val="24"/>
                <w:szCs w:val="24"/>
              </w:rPr>
              <w:t>ve  Hastalıkları</w:t>
            </w:r>
            <w:proofErr w:type="gramEnd"/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9AB1" w14:textId="51FC99CD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</w:p>
          <w:p w14:paraId="4004B99C" w14:textId="1E3A17A4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-İşlerin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  <w:p w14:paraId="1051670C" w14:textId="77777777" w:rsidR="001A2D6E" w:rsidRPr="001B5512" w:rsidRDefault="001A2D6E" w:rsidP="00BB1163">
            <w:pPr>
              <w:pStyle w:val="TableParagraph"/>
              <w:spacing w:before="1" w:line="252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-Hak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  <w:p w14:paraId="68293477" w14:textId="1DEAF4E1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-Birim</w:t>
            </w:r>
            <w:r w:rsidRPr="001B5512">
              <w:rPr>
                <w:spacing w:val="-6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itibar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kaybı,</w:t>
            </w:r>
          </w:p>
        </w:tc>
      </w:tr>
      <w:tr w:rsidR="001A2D6E" w:rsidRPr="001B5512" w14:paraId="2D972A3C" w14:textId="77777777" w:rsidTr="00BB116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16E09C46" w14:textId="77777777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</w:p>
          <w:p w14:paraId="4DB3F2B3" w14:textId="58D8F94B" w:rsidR="001A2D6E" w:rsidRPr="001B5512" w:rsidRDefault="001A2D6E" w:rsidP="00BB1163">
            <w:pPr>
              <w:pStyle w:val="TableParagraph"/>
              <w:rPr>
                <w:b/>
                <w:sz w:val="24"/>
                <w:szCs w:val="24"/>
              </w:rPr>
            </w:pPr>
            <w:r w:rsidRPr="001B551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1A2D6E" w:rsidRPr="001B5512" w:rsidRDefault="001A2D6E" w:rsidP="00BB1163">
            <w:pPr>
              <w:pStyle w:val="TableParagraph"/>
              <w:ind w:left="109" w:right="119"/>
              <w:rPr>
                <w:sz w:val="24"/>
                <w:szCs w:val="24"/>
              </w:rPr>
            </w:pPr>
          </w:p>
          <w:p w14:paraId="11622089" w14:textId="77777777" w:rsidR="001A2D6E" w:rsidRPr="001B5512" w:rsidRDefault="001A2D6E" w:rsidP="00BB1163">
            <w:pPr>
              <w:pStyle w:val="TableParagraph"/>
              <w:ind w:left="109" w:right="119"/>
              <w:rPr>
                <w:sz w:val="24"/>
                <w:szCs w:val="24"/>
              </w:rPr>
            </w:pPr>
          </w:p>
          <w:p w14:paraId="0B72A555" w14:textId="41D7DDBB" w:rsidR="001A2D6E" w:rsidRPr="001B5512" w:rsidRDefault="001A2D6E" w:rsidP="00BB1163">
            <w:pPr>
              <w:pStyle w:val="TableParagraph"/>
              <w:ind w:left="109" w:right="119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Kanun,</w:t>
            </w:r>
            <w:r w:rsidRPr="001B5512">
              <w:rPr>
                <w:spacing w:val="-7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Yönetmelik</w:t>
            </w:r>
            <w:r w:rsidRPr="001B5512">
              <w:rPr>
                <w:spacing w:val="-10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ve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Mevzuatların Takibi</w:t>
            </w:r>
            <w:r w:rsidRPr="001B5512">
              <w:rPr>
                <w:spacing w:val="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ve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7E16A29B" w14:textId="77777777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</w:p>
          <w:p w14:paraId="483D5B5C" w14:textId="44923944" w:rsidR="001A2D6E" w:rsidRPr="001B5512" w:rsidRDefault="001A2D6E" w:rsidP="00BB1163">
            <w:pPr>
              <w:pStyle w:val="TableParagraph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 xml:space="preserve">Çocuk Sağlığı </w:t>
            </w:r>
            <w:r w:rsidR="001B5512" w:rsidRPr="001B5512">
              <w:rPr>
                <w:sz w:val="24"/>
                <w:szCs w:val="24"/>
              </w:rPr>
              <w:t>ve Hastalıkları</w:t>
            </w:r>
            <w:r w:rsidRPr="001B5512">
              <w:rPr>
                <w:sz w:val="24"/>
                <w:szCs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BC13" w14:textId="62A5340C" w:rsidR="001A2D6E" w:rsidRPr="001B5512" w:rsidRDefault="001A2D6E" w:rsidP="00BB1163">
            <w:pPr>
              <w:pStyle w:val="TableParagraph"/>
              <w:spacing w:before="153"/>
              <w:ind w:right="6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1A2D6E" w:rsidRPr="001B5512" w:rsidRDefault="001A2D6E" w:rsidP="00BB1163">
            <w:pPr>
              <w:pStyle w:val="TableParagraph"/>
              <w:spacing w:before="16"/>
              <w:ind w:left="138" w:right="286"/>
              <w:rPr>
                <w:sz w:val="24"/>
                <w:szCs w:val="24"/>
              </w:rPr>
            </w:pPr>
          </w:p>
          <w:p w14:paraId="45E27E5E" w14:textId="7C86D3D3" w:rsidR="001A2D6E" w:rsidRPr="001B5512" w:rsidRDefault="001A2D6E" w:rsidP="00BB1163">
            <w:pPr>
              <w:pStyle w:val="TableParagraph"/>
              <w:spacing w:before="16"/>
              <w:ind w:left="138" w:right="286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-İş,</w:t>
            </w:r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zaman,</w:t>
            </w:r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hak,</w:t>
            </w:r>
            <w:r w:rsidRPr="001B5512">
              <w:rPr>
                <w:spacing w:val="-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kurumsal</w:t>
            </w:r>
            <w:r w:rsidRPr="001B5512">
              <w:rPr>
                <w:spacing w:val="-52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güven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ve</w:t>
            </w:r>
            <w:r w:rsidRPr="001B5512">
              <w:rPr>
                <w:spacing w:val="-1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itibar kaybı,</w:t>
            </w:r>
          </w:p>
          <w:p w14:paraId="1D16AB33" w14:textId="77777777" w:rsidR="001A2D6E" w:rsidRPr="001B5512" w:rsidRDefault="001A2D6E" w:rsidP="00BB1163">
            <w:pPr>
              <w:pStyle w:val="TableParagraph"/>
              <w:spacing w:line="252" w:lineRule="exact"/>
              <w:ind w:left="138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-Yanlış</w:t>
            </w:r>
            <w:r w:rsidRPr="001B5512">
              <w:rPr>
                <w:spacing w:val="-5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işlem,</w:t>
            </w:r>
          </w:p>
          <w:p w14:paraId="09B28F35" w14:textId="77777777" w:rsidR="001A2D6E" w:rsidRPr="001B5512" w:rsidRDefault="001A2D6E" w:rsidP="00BB1163">
            <w:pPr>
              <w:pStyle w:val="TableParagraph"/>
              <w:spacing w:line="252" w:lineRule="exact"/>
              <w:ind w:left="138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-Kaynak</w:t>
            </w:r>
            <w:r w:rsidRPr="001B5512">
              <w:rPr>
                <w:spacing w:val="-4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israfı,</w:t>
            </w:r>
          </w:p>
          <w:p w14:paraId="52CA1512" w14:textId="222CA944" w:rsidR="001A2D6E" w:rsidRPr="001B5512" w:rsidRDefault="001A2D6E" w:rsidP="00BB1163">
            <w:pPr>
              <w:pStyle w:val="TableParagraph"/>
              <w:spacing w:line="247" w:lineRule="exact"/>
              <w:ind w:left="137"/>
              <w:rPr>
                <w:sz w:val="24"/>
                <w:szCs w:val="24"/>
              </w:rPr>
            </w:pPr>
            <w:r w:rsidRPr="001B5512">
              <w:rPr>
                <w:sz w:val="24"/>
                <w:szCs w:val="24"/>
              </w:rPr>
              <w:t>-Görevin</w:t>
            </w:r>
            <w:r w:rsidRPr="001B5512">
              <w:rPr>
                <w:spacing w:val="-3"/>
                <w:sz w:val="24"/>
                <w:szCs w:val="24"/>
              </w:rPr>
              <w:t xml:space="preserve"> </w:t>
            </w:r>
            <w:r w:rsidRPr="001B5512">
              <w:rPr>
                <w:sz w:val="24"/>
                <w:szCs w:val="24"/>
              </w:rP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510F234B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677B37FF" w14:textId="05E5D9BF" w:rsidR="001F7AC9" w:rsidRDefault="001F7AC9" w:rsidP="001F7AC9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  <w:sz w:val="21"/>
              </w:rPr>
              <w:t xml:space="preserve">                                           </w:t>
            </w:r>
            <w:r w:rsidR="000B259D">
              <w:rPr>
                <w:b/>
              </w:rPr>
              <w:t>HAZIRLAYAN</w:t>
            </w:r>
          </w:p>
          <w:p w14:paraId="555919D0" w14:textId="77777777" w:rsidR="001F7AC9" w:rsidRPr="001F7AC9" w:rsidRDefault="001F7AC9" w:rsidP="001F7AC9">
            <w:pPr>
              <w:pStyle w:val="TableParagraph"/>
              <w:ind w:right="637"/>
              <w:jc w:val="center"/>
              <w:rPr>
                <w:b/>
                <w:sz w:val="26"/>
              </w:rPr>
            </w:pPr>
            <w:r w:rsidRPr="001F7AC9">
              <w:rPr>
                <w:b/>
                <w:sz w:val="26"/>
              </w:rPr>
              <w:t>Anabilim Dalı Başkanı</w:t>
            </w:r>
          </w:p>
          <w:p w14:paraId="424AF7BF" w14:textId="7D201344" w:rsidR="002C526B" w:rsidRDefault="00293902" w:rsidP="001F7AC9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2C526B">
              <w:rPr>
                <w:b/>
              </w:rPr>
              <w:t xml:space="preserve">   </w:t>
            </w:r>
          </w:p>
          <w:p w14:paraId="4EE9C4D3" w14:textId="52900B8B" w:rsidR="00F2433C" w:rsidRDefault="00F2433C" w:rsidP="004A4DB0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125937B6" w:rsidR="00A66BEC" w:rsidRDefault="00293902" w:rsidP="0029390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1F7AC9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    </w:t>
            </w:r>
            <w:r w:rsidR="001F7AC9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</w:t>
            </w:r>
            <w:r w:rsidR="001F7AC9">
              <w:rPr>
                <w:b/>
                <w:sz w:val="24"/>
              </w:rPr>
              <w:t xml:space="preserve">   </w:t>
            </w:r>
            <w:r w:rsidR="000B259D">
              <w:rPr>
                <w:b/>
                <w:sz w:val="24"/>
              </w:rPr>
              <w:t>ONAYLAYAN</w:t>
            </w:r>
          </w:p>
          <w:p w14:paraId="726A041F" w14:textId="2923AA97" w:rsidR="001F7AC9" w:rsidRDefault="00293902" w:rsidP="001A2D6E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2C526B">
              <w:rPr>
                <w:b/>
                <w:sz w:val="24"/>
              </w:rPr>
              <w:t xml:space="preserve">      </w:t>
            </w:r>
            <w:r w:rsidR="001F7AC9">
              <w:rPr>
                <w:b/>
                <w:sz w:val="24"/>
              </w:rPr>
              <w:t xml:space="preserve">      </w:t>
            </w:r>
            <w:r w:rsidR="002C526B">
              <w:rPr>
                <w:b/>
                <w:sz w:val="24"/>
              </w:rPr>
              <w:t xml:space="preserve"> </w:t>
            </w:r>
            <w:r w:rsidR="001A2D6E">
              <w:rPr>
                <w:b/>
                <w:sz w:val="24"/>
              </w:rPr>
              <w:t xml:space="preserve">               Dekan </w:t>
            </w:r>
          </w:p>
        </w:tc>
      </w:tr>
    </w:tbl>
    <w:p w14:paraId="25257CC1" w14:textId="3CC0BF59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7E151C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A2D6E"/>
    <w:rsid w:val="001B5512"/>
    <w:rsid w:val="001F4B40"/>
    <w:rsid w:val="001F7AC9"/>
    <w:rsid w:val="00293902"/>
    <w:rsid w:val="002C526B"/>
    <w:rsid w:val="003634D4"/>
    <w:rsid w:val="004A4DB0"/>
    <w:rsid w:val="0052251B"/>
    <w:rsid w:val="006D388B"/>
    <w:rsid w:val="007E151C"/>
    <w:rsid w:val="0081785A"/>
    <w:rsid w:val="00883996"/>
    <w:rsid w:val="009E0A06"/>
    <w:rsid w:val="00A66BEC"/>
    <w:rsid w:val="00BB1163"/>
    <w:rsid w:val="00C35DB9"/>
    <w:rsid w:val="00D33CE9"/>
    <w:rsid w:val="00EC7ACD"/>
    <w:rsid w:val="00F2433C"/>
    <w:rsid w:val="00FB38FB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B307C58E-3B35-4097-BB79-E19D21EC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6</cp:revision>
  <dcterms:created xsi:type="dcterms:W3CDTF">2022-02-25T08:42:00Z</dcterms:created>
  <dcterms:modified xsi:type="dcterms:W3CDTF">2024-01-25T06:34:00Z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