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01"/>
        <w:gridCol w:w="353"/>
        <w:gridCol w:w="380"/>
        <w:gridCol w:w="343"/>
        <w:gridCol w:w="343"/>
        <w:gridCol w:w="343"/>
        <w:gridCol w:w="343"/>
        <w:gridCol w:w="642"/>
        <w:gridCol w:w="642"/>
        <w:gridCol w:w="343"/>
        <w:gridCol w:w="1800"/>
      </w:tblGrid>
      <w:tr w:rsidR="00946ECD" w:rsidRPr="00946ECD" w14:paraId="5F509B1E" w14:textId="77777777" w:rsidTr="00946ECD">
        <w:trPr>
          <w:trHeight w:val="255"/>
        </w:trPr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142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2023-2024 ÖÇM </w:t>
            </w:r>
            <w:proofErr w:type="gramStart"/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Akademik  Takvimi</w:t>
            </w:r>
            <w:proofErr w:type="gramEnd"/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6ECD" w:rsidRPr="00946ECD" w14:paraId="3242F447" w14:textId="77777777" w:rsidTr="00946ECD">
        <w:trPr>
          <w:trHeight w:val="319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325BB94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03DF711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2E0193A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Hf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D8B79B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Pz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3ACA275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7854331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51389DD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40C52F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67D8A6D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7D85C51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0FE72A0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4. ve 5. Sınıf</w:t>
            </w:r>
          </w:p>
        </w:tc>
      </w:tr>
      <w:tr w:rsidR="00946ECD" w:rsidRPr="00946ECD" w14:paraId="45FE88B2" w14:textId="77777777" w:rsidTr="00946ECD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4DA21D1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14:paraId="5F41BD6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780C53B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BF5576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5E26A08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0AE8FE9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277A918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14:paraId="242E099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1532B10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54BD7AA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0418671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hf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3736A25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1</w:t>
            </w:r>
          </w:p>
        </w:tc>
      </w:tr>
      <w:tr w:rsidR="00946ECD" w:rsidRPr="00946ECD" w14:paraId="09A8BD9E" w14:textId="77777777" w:rsidTr="00946ECD">
        <w:trPr>
          <w:trHeight w:val="21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50CEEB2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2023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25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341701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92F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16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BA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BE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77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6A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04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78EB7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E43B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635E8D41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7F0CB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FA2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4E381E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FD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80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D4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EF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F6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169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A9CB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F9FE5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9FAA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Klinik ÖÇM 1</w:t>
            </w:r>
          </w:p>
        </w:tc>
      </w:tr>
      <w:tr w:rsidR="00946ECD" w:rsidRPr="00946ECD" w14:paraId="424EF392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DF2F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E83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6BB8B8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B5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E8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C4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AC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87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CCFF"/>
            <w:vAlign w:val="center"/>
            <w:hideMark/>
          </w:tcPr>
          <w:p w14:paraId="118A8E2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0B7D347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532E3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FF6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22D7477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E2FEE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EB9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25297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84E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7A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A0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10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EF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19E30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E48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19BAE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3072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507BDF76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CFB8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0A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4B60DA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877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472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C2B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CF2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DBC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AD993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90A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48F69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8C0D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5253EDC2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38916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E69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6514EA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2D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208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147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C8C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942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8965A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E589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69824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7CD8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00AD5ADD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D51D2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DCF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1E90FB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3EA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C42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903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869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660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92165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4AB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91284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37D5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577A4269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83905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8BC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E10811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4B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9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C2C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0BA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5A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39943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D28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B28F1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848B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7006F11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29D4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515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AA7DC6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5F6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27B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3B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33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507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4AD42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A2D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4D174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30FE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54427D0D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5B816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C7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640172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5D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124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95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C0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D082C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362EB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DAB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F227B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9BE9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428D63D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44AC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226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6B4F9F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70C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EC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21B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8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7BA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D42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97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4D17C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692E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4558C06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3BAEA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396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9AFCEA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3F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AA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06C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DC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A2E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EA3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EA1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C4777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26C4C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661ACDAA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D9A6F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A45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B3ADB4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F9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7B3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BA4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3C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988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107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740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9C607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2CC8A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392B5189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50DD8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E0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EA2A14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06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80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CB8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61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5A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46D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00B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1D75542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TATİL</w:t>
            </w:r>
          </w:p>
        </w:tc>
      </w:tr>
      <w:tr w:rsidR="00946ECD" w:rsidRPr="00946ECD" w14:paraId="66FD4642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E3D30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A0B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9D958E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09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2D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36E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E9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1EA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4A9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F6E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A6A04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45EE17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48AB7ACE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7D479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329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C6FB66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9E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94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D7A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2D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2F3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6A6893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690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28642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6A101" w14:textId="77777777" w:rsidR="00946ECD" w:rsidRPr="00946ECD" w:rsidRDefault="00946ECD" w:rsidP="00D27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Klinik ÖÇM </w:t>
            </w:r>
            <w:r w:rsidR="00D27721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</w:tr>
      <w:tr w:rsidR="00946ECD" w:rsidRPr="00946ECD" w14:paraId="69137A9B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9309B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023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3A9473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63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B0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CD9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88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EB8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8880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8DE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8E438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0D0B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71735A7D" w14:textId="77777777" w:rsidTr="00946ECD">
        <w:trPr>
          <w:trHeight w:val="2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5377D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2F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9FD6C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47DA3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88C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1C1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66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B25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7EA9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458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B72FB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F699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54148C80" w14:textId="77777777" w:rsidTr="00946ECD">
        <w:trPr>
          <w:trHeight w:val="222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1635EE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2024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8B2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00F538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9A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CA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A94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89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3C6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8A8D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17E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97D44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8655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7ACE408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F8C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6BF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2E9FC5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0A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67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970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EEE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29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1D60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68E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00BBF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8AA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2DD3B0BE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0CC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04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147015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7AD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88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CD7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A8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224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7D15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06BE63" w14:textId="0072F356" w:rsidR="00946ECD" w:rsidRPr="00946ECD" w:rsidRDefault="009A62DF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ÖÇ</w:t>
            </w:r>
            <w:r w:rsidR="00946ECD" w:rsidRPr="00946E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 blok 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C2B66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C707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06F8A3E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3A3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58D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C57A3F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A9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0B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195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E2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0E4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F788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81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AE5A2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50FB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4EEE2F3B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357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B8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125503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D1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EA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151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F2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C6D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111B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E2B3B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15397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A56B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946ECD" w:rsidRPr="00946ECD" w14:paraId="7B220FD2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C87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7BD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ABD7FB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C5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28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49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1BB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4D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892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758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9695D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5EFF16F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52F53559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EDA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6EB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B1277A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AF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84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14F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C0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F78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36C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4AF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FA90B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588DCCC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760F3FC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6F6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79C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860F70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C9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6C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C4F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1D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D3D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F185F2" w14:textId="5F7567B4" w:rsidR="00946ECD" w:rsidRPr="00946ECD" w:rsidRDefault="009A62DF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ÖÇ</w:t>
            </w:r>
            <w:r w:rsidR="00946ECD" w:rsidRPr="00946EC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 blok 2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8BC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7A21E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5E72D2D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2ADD722B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553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12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CB50AD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E4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7B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F77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AB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7E0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88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E2A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D0200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746A3E1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756D433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A5E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5C6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5E81B4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CC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12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A89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0D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D17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009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9C9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14:paraId="6FED15E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TATİL</w:t>
            </w:r>
          </w:p>
        </w:tc>
      </w:tr>
      <w:tr w:rsidR="00946ECD" w:rsidRPr="00946ECD" w14:paraId="349888E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4CC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3AB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B45AF5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36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EB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457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F0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2A5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5F2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7B48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949D3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5F42F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 xml:space="preserve">CERRHİ VE ÜROGENİTAL STAJ BLOĞU </w:t>
            </w:r>
          </w:p>
        </w:tc>
      </w:tr>
      <w:tr w:rsidR="00946ECD" w:rsidRPr="00946ECD" w14:paraId="4A1609ED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8959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272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22EF67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1A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AC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D63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694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AC7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819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07D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0CE33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4E23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55195B8B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B5A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28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F7213F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3CF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370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238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6C1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1A4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D58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88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BD5B1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D733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7F4F8887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D28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ED95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293C27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7A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15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7B5C2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8AD16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091489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DA3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327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21B11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848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0E916597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954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DD1B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2522C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80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3B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951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FA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FEE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0241B77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2E28181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30E54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7B04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7E360AA5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F94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945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2B5E54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2D7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1FD39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8CF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9C0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5AA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6119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D7B8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EA158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8000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4CE9DCAB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50C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CD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E8E377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B4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45E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BEDD0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262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BA5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69C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DFC4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3667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DB73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7E9506B7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6E5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518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2DE8CC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01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BFD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474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EEB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DBB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CD14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5437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593E2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28B4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2C7BC619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8CF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F4E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5A3814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A3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0C0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D92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F71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41D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D6F8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D78F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77A36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AAC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0BFFDB38" w14:textId="77777777" w:rsidTr="00946ECD">
        <w:trPr>
          <w:trHeight w:val="2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883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BB3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09EC05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91C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766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72A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585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3D3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5873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16A4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77E89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2897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7C130A57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B00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280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794726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F68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E26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131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1D1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031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707C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2649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2AB68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9043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0B8F47FF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0A88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BA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Haziran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90CF21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B1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3E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86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A9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56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1D1AA41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2216B94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CE192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A8CB6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  <w:t> </w:t>
            </w:r>
          </w:p>
        </w:tc>
      </w:tr>
      <w:tr w:rsidR="00946ECD" w:rsidRPr="00946ECD" w14:paraId="44FA7006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A98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5F4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DEB0C9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DB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04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A4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9E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02C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89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3E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9D060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11B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tr-TR"/>
              </w:rPr>
            </w:pPr>
          </w:p>
        </w:tc>
      </w:tr>
      <w:tr w:rsidR="00946ECD" w:rsidRPr="00946ECD" w14:paraId="0FA5E503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682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6F1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CA1C34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CD6E6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11700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03E47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88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BE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3CA0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797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AE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                  BÜTÜNLEME                                             24 Haziran - 05 Temmuz 2024</w:t>
            </w:r>
          </w:p>
        </w:tc>
      </w:tr>
      <w:tr w:rsidR="00946ECD" w:rsidRPr="00946ECD" w14:paraId="640C31E1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4B3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CA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8931AC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7F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34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28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5D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73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95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A6F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3A7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946ECD" w:rsidRPr="00946ECD" w14:paraId="55F17FE1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785A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8F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6E5D7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A3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87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BD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9D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91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E9F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267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2BA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946ECD" w:rsidRPr="00946ECD" w14:paraId="4C691090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CF41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B56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25DA2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AB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6D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6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BA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B3A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300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949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4DB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946ECD" w:rsidRPr="00946ECD" w14:paraId="5DF7422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4F2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B27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C4609C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F0E842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203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72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45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51F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77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89C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CD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BD7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946ECD" w:rsidRPr="00946ECD" w14:paraId="46D948A9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538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D32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AF993A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80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56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8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58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2C0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66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18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B5F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44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946ECD" w:rsidRPr="00946ECD" w14:paraId="57CC966D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63B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778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8B99E1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CE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6E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E7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8E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0DA4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DE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8E8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EF09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5F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946ECD" w:rsidRPr="00946ECD" w14:paraId="040FE2AE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B5A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523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0C4E9C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51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81B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566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92D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535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57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CAB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C7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07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946ECD" w:rsidRPr="00946ECD" w14:paraId="61E9C364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EF7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D82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455639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6D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3F8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4B7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F3B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09A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296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9132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708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CC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946ECD" w:rsidRPr="00946ECD" w14:paraId="249DBC5C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CB8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47EB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30C85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79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B43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2E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00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8C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09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73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1F6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10F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46ECD" w:rsidRPr="00946ECD" w14:paraId="1931F587" w14:textId="77777777" w:rsidTr="00946ECD">
        <w:trPr>
          <w:trHeight w:val="22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C14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D01E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CEFB79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BFF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AF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210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E1E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6DF87C" w14:textId="77777777" w:rsidR="00946ECD" w:rsidRPr="00946ECD" w:rsidRDefault="00946ECD" w:rsidP="0094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4FD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A45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C6C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B23" w14:textId="77777777" w:rsidR="00946ECD" w:rsidRPr="00946ECD" w:rsidRDefault="00946ECD" w:rsidP="00946E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46EC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14:paraId="2CA5009B" w14:textId="77777777" w:rsidR="00946ECD" w:rsidRDefault="00946ECD" w:rsidP="007670F9">
      <w:pPr>
        <w:jc w:val="both"/>
        <w:rPr>
          <w:rFonts w:cstheme="minorHAnsi"/>
          <w:b/>
          <w:noProof/>
          <w:lang w:eastAsia="tr-TR"/>
        </w:rPr>
      </w:pPr>
    </w:p>
    <w:p w14:paraId="5114F580" w14:textId="77777777" w:rsidR="003B5C59" w:rsidRPr="00F2269A" w:rsidRDefault="003B5C59" w:rsidP="005B4441">
      <w:pPr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lastRenderedPageBreak/>
        <w:drawing>
          <wp:anchor distT="0" distB="0" distL="114300" distR="114300" simplePos="0" relativeHeight="251653120" behindDoc="0" locked="0" layoutInCell="1" allowOverlap="1" wp14:anchorId="4303F389" wp14:editId="09A2A743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CD" w:rsidRPr="00F2269A">
        <w:rPr>
          <w:rFonts w:cstheme="minorHAnsi"/>
          <w:b/>
          <w:noProof/>
          <w:lang w:eastAsia="tr-TR"/>
        </w:rPr>
        <w:t>A</w:t>
      </w:r>
      <w:r w:rsidRPr="00F2269A">
        <w:rPr>
          <w:rFonts w:cstheme="minorHAnsi"/>
          <w:b/>
          <w:noProof/>
          <w:lang w:eastAsia="tr-TR"/>
        </w:rPr>
        <w:t>natomi</w:t>
      </w:r>
      <w:r w:rsidRPr="00F2269A">
        <w:rPr>
          <w:rFonts w:cstheme="minorHAnsi"/>
          <w:b/>
        </w:rPr>
        <w:t xml:space="preserve"> Anabilim Dalı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2977"/>
        <w:gridCol w:w="1427"/>
      </w:tblGrid>
      <w:tr w:rsidR="003B5C59" w:rsidRPr="00F2269A" w14:paraId="5E6CF5CD" w14:textId="77777777" w:rsidTr="00816B9B">
        <w:trPr>
          <w:trHeight w:val="283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1C5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3F6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2D6A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22885972" w14:textId="77777777" w:rsidTr="00816B9B">
        <w:trPr>
          <w:trHeight w:hRule="exact" w:val="397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9F7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8B1188">
              <w:rPr>
                <w:rFonts w:ascii="Calibri" w:hAnsi="Calibri" w:cs="Calibri"/>
              </w:rPr>
              <w:t>Sinirbilime  Giriş</w:t>
            </w:r>
            <w:proofErr w:type="gramEnd"/>
            <w:r w:rsidR="007F0B70" w:rsidRPr="008B1188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F7C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Gülgün ŞENGÜL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C145" w14:textId="153B9245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1</w:t>
            </w:r>
            <w:r w:rsidR="003B5C59" w:rsidRPr="008B1188">
              <w:rPr>
                <w:rFonts w:ascii="Calibri" w:hAnsi="Calibri" w:cs="Calibri"/>
              </w:rPr>
              <w:t xml:space="preserve"> </w:t>
            </w:r>
          </w:p>
        </w:tc>
      </w:tr>
      <w:tr w:rsidR="003B5C59" w:rsidRPr="00F2269A" w14:paraId="2E72BBB1" w14:textId="77777777" w:rsidTr="00816B9B">
        <w:trPr>
          <w:trHeight w:hRule="exact" w:val="658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3B0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Medikal İngilizce- </w:t>
            </w:r>
            <w:proofErr w:type="spellStart"/>
            <w:r w:rsidRPr="008B1188">
              <w:rPr>
                <w:rFonts w:ascii="Calibri" w:hAnsi="Calibri" w:cs="Calibri"/>
              </w:rPr>
              <w:t>Nörodejeneratif</w:t>
            </w:r>
            <w:proofErr w:type="spellEnd"/>
            <w:r w:rsidRPr="008B1188">
              <w:rPr>
                <w:rFonts w:ascii="Calibri" w:hAnsi="Calibri" w:cs="Calibri"/>
              </w:rPr>
              <w:t xml:space="preserve"> Hastalıklar</w:t>
            </w:r>
            <w:r w:rsidR="00DA15FF" w:rsidRPr="008B1188">
              <w:rPr>
                <w:rFonts w:ascii="Calibri" w:hAnsi="Calibri" w:cs="Calibri"/>
              </w:rPr>
              <w:t>-2</w:t>
            </w:r>
          </w:p>
          <w:p w14:paraId="12D1B332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405C" w14:textId="77777777" w:rsidR="003B5C59" w:rsidRPr="008B1188" w:rsidRDefault="002C3DF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Gülgün ŞENGÜL,</w:t>
            </w:r>
          </w:p>
          <w:p w14:paraId="16B5CFE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Dr. Burcu BALKAN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B460" w14:textId="163AE3A5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3B5C59" w:rsidRPr="00F2269A" w14:paraId="23CDD4AA" w14:textId="77777777" w:rsidTr="00816B9B">
        <w:trPr>
          <w:trHeight w:hRule="exact" w:val="2270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2F99" w14:textId="77777777" w:rsidR="003B5C59" w:rsidRPr="008B1188" w:rsidRDefault="0044033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3 D Modellerle Birlikte Öğrenelim-Öğretelim: Meme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C031" w14:textId="77777777" w:rsidR="002C3DFF" w:rsidRPr="008B1188" w:rsidRDefault="00440339" w:rsidP="00AA20D2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Hilal B</w:t>
            </w:r>
            <w:r w:rsidR="002C3DFF" w:rsidRPr="008B1188">
              <w:rPr>
                <w:rFonts w:ascii="Calibri" w:hAnsi="Calibri" w:cs="Calibri"/>
              </w:rPr>
              <w:t>ATI</w:t>
            </w:r>
            <w:r w:rsidRPr="008B1188">
              <w:rPr>
                <w:rFonts w:ascii="Calibri" w:hAnsi="Calibri" w:cs="Calibri"/>
              </w:rPr>
              <w:t xml:space="preserve">, </w:t>
            </w:r>
          </w:p>
          <w:p w14:paraId="7A1F202B" w14:textId="77777777" w:rsidR="002C3DFF" w:rsidRPr="008B1188" w:rsidRDefault="00440339" w:rsidP="00AA20D2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Dr.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Aliye M</w:t>
            </w:r>
            <w:r w:rsidR="002C3DFF" w:rsidRPr="008B1188">
              <w:rPr>
                <w:rFonts w:ascii="Calibri" w:hAnsi="Calibri" w:cs="Calibri"/>
              </w:rPr>
              <w:t>ANDIRACIOĞLU</w:t>
            </w:r>
            <w:r w:rsidRPr="008B1188">
              <w:rPr>
                <w:rFonts w:ascii="Calibri" w:hAnsi="Calibri" w:cs="Calibri"/>
              </w:rPr>
              <w:t xml:space="preserve">, </w:t>
            </w:r>
          </w:p>
          <w:p w14:paraId="17221905" w14:textId="77777777" w:rsidR="002C3DFF" w:rsidRPr="008B1188" w:rsidRDefault="00440339" w:rsidP="00AA20D2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Dr.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Figen G</w:t>
            </w:r>
            <w:r w:rsidR="002C3DFF" w:rsidRPr="008B1188">
              <w:rPr>
                <w:rFonts w:ascii="Calibri" w:hAnsi="Calibri" w:cs="Calibri"/>
              </w:rPr>
              <w:t>ÖKMEN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  <w:p w14:paraId="122690FD" w14:textId="46737C3E" w:rsidR="002C3DFF" w:rsidRPr="008B1188" w:rsidRDefault="003B7351" w:rsidP="00AA20D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</w:t>
            </w:r>
            <w:r w:rsidR="00440339" w:rsidRPr="008B1188">
              <w:rPr>
                <w:rFonts w:ascii="Calibri" w:hAnsi="Calibri" w:cs="Calibri"/>
              </w:rPr>
              <w:t>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="00440339" w:rsidRPr="008B1188">
              <w:rPr>
                <w:rFonts w:ascii="Calibri" w:hAnsi="Calibri" w:cs="Calibri"/>
              </w:rPr>
              <w:t>Dr.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="00440339" w:rsidRPr="008B1188">
              <w:rPr>
                <w:rFonts w:ascii="Calibri" w:hAnsi="Calibri" w:cs="Calibri"/>
              </w:rPr>
              <w:t>Levent Y</w:t>
            </w:r>
            <w:r w:rsidR="002C3DFF" w:rsidRPr="008B1188">
              <w:rPr>
                <w:rFonts w:ascii="Calibri" w:hAnsi="Calibri" w:cs="Calibri"/>
              </w:rPr>
              <w:t>ENİAY</w:t>
            </w:r>
            <w:r w:rsidR="00440339" w:rsidRPr="008B1188">
              <w:rPr>
                <w:rFonts w:ascii="Calibri" w:hAnsi="Calibri" w:cs="Calibri"/>
              </w:rPr>
              <w:t>,</w:t>
            </w:r>
            <w:r w:rsidR="009A62DF" w:rsidRPr="008B1188">
              <w:rPr>
                <w:rFonts w:ascii="Calibri" w:hAnsi="Calibri" w:cs="Calibri"/>
              </w:rPr>
              <w:t xml:space="preserve">    </w:t>
            </w:r>
            <w:r w:rsidR="00440339" w:rsidRPr="008B1188">
              <w:rPr>
                <w:rFonts w:ascii="Calibri" w:hAnsi="Calibri" w:cs="Calibri"/>
              </w:rPr>
              <w:t xml:space="preserve"> Prof.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="00440339" w:rsidRPr="008B1188">
              <w:rPr>
                <w:rFonts w:ascii="Calibri" w:hAnsi="Calibri" w:cs="Calibri"/>
              </w:rPr>
              <w:t>Dr.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="00440339" w:rsidRPr="008B1188">
              <w:rPr>
                <w:rFonts w:ascii="Calibri" w:hAnsi="Calibri" w:cs="Calibri"/>
              </w:rPr>
              <w:t>Mehmet Asım Ö</w:t>
            </w:r>
            <w:r w:rsidR="002C3DFF" w:rsidRPr="008B1188">
              <w:rPr>
                <w:rFonts w:ascii="Calibri" w:hAnsi="Calibri" w:cs="Calibri"/>
              </w:rPr>
              <w:t>ZER</w:t>
            </w:r>
            <w:r w:rsidR="00440339" w:rsidRPr="008B1188">
              <w:rPr>
                <w:rFonts w:ascii="Calibri" w:hAnsi="Calibri" w:cs="Calibri"/>
              </w:rPr>
              <w:t xml:space="preserve">, </w:t>
            </w:r>
          </w:p>
          <w:p w14:paraId="6C94E7EA" w14:textId="77777777" w:rsidR="003B5C59" w:rsidRPr="008B1188" w:rsidRDefault="00440339" w:rsidP="00AA20D2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Dr.</w:t>
            </w:r>
            <w:r w:rsidR="002C3DFF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Ayşenur O</w:t>
            </w:r>
            <w:r w:rsidR="002C3DFF" w:rsidRPr="008B1188">
              <w:rPr>
                <w:rFonts w:ascii="Calibri" w:hAnsi="Calibri" w:cs="Calibri"/>
              </w:rPr>
              <w:t>KTAY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EA1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440339" w:rsidRPr="008B1188">
              <w:rPr>
                <w:rFonts w:ascii="Calibri" w:hAnsi="Calibri" w:cs="Calibri"/>
              </w:rPr>
              <w:t>3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</w:tc>
      </w:tr>
      <w:tr w:rsidR="003B5C59" w:rsidRPr="00F2269A" w14:paraId="6D63B301" w14:textId="77777777" w:rsidTr="00816B9B">
        <w:trPr>
          <w:trHeight w:hRule="exact" w:val="715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379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Sanat Ve Anatomi İlişkisi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F17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Hülya ÜÇERLER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A9B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C03B37" w:rsidRPr="008B1188">
              <w:rPr>
                <w:rFonts w:ascii="Calibri" w:hAnsi="Calibri" w:cs="Calibri"/>
              </w:rPr>
              <w:t>2</w:t>
            </w:r>
          </w:p>
        </w:tc>
      </w:tr>
      <w:tr w:rsidR="001A47F6" w:rsidRPr="00F2269A" w14:paraId="658E25F0" w14:textId="77777777" w:rsidTr="00816B9B">
        <w:trPr>
          <w:trHeight w:hRule="exact" w:val="902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270C" w14:textId="77777777" w:rsidR="001A47F6" w:rsidRPr="008B1188" w:rsidRDefault="001A47F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Fotoğraf'tan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Şiire, Şiirden </w:t>
            </w:r>
            <w:proofErr w:type="spellStart"/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Dramaya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...Sanat</w:t>
            </w:r>
            <w:proofErr w:type="gram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0779" w14:textId="77777777" w:rsidR="00645B79" w:rsidRPr="008B1188" w:rsidRDefault="001A47F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Yelda PINAR</w:t>
            </w:r>
            <w:r w:rsidR="00645B79" w:rsidRPr="008B1188">
              <w:rPr>
                <w:rFonts w:ascii="Calibri" w:hAnsi="Calibri" w:cs="Calibri"/>
              </w:rPr>
              <w:t>,</w:t>
            </w:r>
          </w:p>
          <w:p w14:paraId="37655734" w14:textId="43BE71A9" w:rsidR="004D696E" w:rsidRDefault="005153F8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</w:t>
            </w:r>
            <w:r w:rsidR="00645B7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Yasemin </w:t>
            </w:r>
            <w:r w:rsidR="009F6C33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AKÇAY,</w:t>
            </w:r>
          </w:p>
          <w:p w14:paraId="6D01D099" w14:textId="50E200B5" w:rsidR="001A47F6" w:rsidRPr="008B1188" w:rsidRDefault="00645B7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Kazım </w:t>
            </w:r>
            <w:r w:rsidR="009F6C33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ÇAPACI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643B" w14:textId="4A4714AD" w:rsidR="001A47F6" w:rsidRPr="008B1188" w:rsidRDefault="00C6650A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 </w:t>
            </w:r>
            <w:r w:rsidR="009A62DF" w:rsidRPr="008B1188">
              <w:rPr>
                <w:rFonts w:ascii="Calibri" w:hAnsi="Calibri" w:cs="Calibri"/>
              </w:rPr>
              <w:t>Ortak</w:t>
            </w:r>
            <w:r w:rsidRPr="008B1188">
              <w:rPr>
                <w:rFonts w:ascii="Calibri" w:hAnsi="Calibri" w:cs="Calibri"/>
              </w:rPr>
              <w:t xml:space="preserve"> 1</w:t>
            </w:r>
          </w:p>
        </w:tc>
      </w:tr>
      <w:tr w:rsidR="003B5C59" w:rsidRPr="00F2269A" w14:paraId="5660E3EE" w14:textId="77777777" w:rsidTr="00816B9B">
        <w:trPr>
          <w:trHeight w:hRule="exact" w:val="597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67CB" w14:textId="77777777" w:rsidR="003B5C59" w:rsidRPr="008B1188" w:rsidRDefault="00345D0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Baş-Boyun Bölgesinin Radyolojik ve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Kesitsel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Anatomisi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970A" w14:textId="77777777" w:rsidR="003B5C59" w:rsidRPr="008B1188" w:rsidRDefault="00345D0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Hülya ÜÇERLER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0843" w14:textId="77777777" w:rsidR="003B5C59" w:rsidRPr="008B1188" w:rsidRDefault="00345D0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- 2 Blok</w:t>
            </w:r>
          </w:p>
        </w:tc>
      </w:tr>
      <w:tr w:rsidR="003B5C59" w:rsidRPr="00F2269A" w14:paraId="396C323A" w14:textId="77777777" w:rsidTr="00816B9B">
        <w:trPr>
          <w:trHeight w:hRule="exact" w:val="555"/>
          <w:jc w:val="center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0963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7" w:history="1"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Nörodejeneratif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Hastalıklar 1</w:t>
              </w:r>
            </w:hyperlink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F25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Gülgün ŞENGÜL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78C7" w14:textId="4FB11A50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</w:tbl>
    <w:p w14:paraId="06CF9CF0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65C449B3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4144" behindDoc="0" locked="0" layoutInCell="1" allowOverlap="1" wp14:anchorId="3FF77CAC" wp14:editId="1476A954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69A">
        <w:rPr>
          <w:rFonts w:cstheme="minorHAnsi"/>
          <w:b/>
        </w:rPr>
        <w:t>Acil Tıp Anabilim Dalı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4"/>
        <w:gridCol w:w="1416"/>
      </w:tblGrid>
      <w:tr w:rsidR="003B5C59" w:rsidRPr="00F2269A" w14:paraId="540BEAA6" w14:textId="77777777" w:rsidTr="00101A28">
        <w:trPr>
          <w:trHeight w:val="283"/>
          <w:jc w:val="center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C3FC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88B4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89D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63F17864" w14:textId="77777777" w:rsidTr="008B1188">
        <w:trPr>
          <w:trHeight w:hRule="exact" w:val="1445"/>
          <w:jc w:val="center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35D192" w14:textId="77777777" w:rsidR="003B5C59" w:rsidRPr="008B1188" w:rsidRDefault="00320FB0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Bütüncül Sağlık İçin Fonksiyonel Tıp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5C42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F31E3A8" w14:textId="3804DA66" w:rsidR="003B5C59" w:rsidRPr="008B1188" w:rsidRDefault="003B5C59" w:rsidP="001620E9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Prof. Dr. Selahattin KIYAN, </w:t>
            </w:r>
          </w:p>
          <w:p w14:paraId="1CF917D9" w14:textId="77777777" w:rsidR="00B3707C" w:rsidRPr="008B1188" w:rsidRDefault="00320FB0" w:rsidP="001620E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Yasemin AKÇAY,</w:t>
            </w:r>
          </w:p>
          <w:p w14:paraId="57F76A63" w14:textId="7409049E" w:rsidR="003B5C59" w:rsidRPr="008B1188" w:rsidRDefault="00320FB0" w:rsidP="001620E9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Doç. Dr. Meltem SONGÜR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9474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 -3 </w:t>
            </w:r>
          </w:p>
        </w:tc>
      </w:tr>
    </w:tbl>
    <w:p w14:paraId="41A4743D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5D0C0ED1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5168" behindDoc="0" locked="0" layoutInCell="1" allowOverlap="1" wp14:anchorId="274AC300" wp14:editId="7A279569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69A">
        <w:rPr>
          <w:rFonts w:cstheme="minorHAnsi"/>
          <w:b/>
        </w:rPr>
        <w:t>Adli Tıp Anabilim Dalı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114"/>
        <w:gridCol w:w="1416"/>
      </w:tblGrid>
      <w:tr w:rsidR="003B5C59" w:rsidRPr="00F2269A" w14:paraId="1812B23D" w14:textId="77777777" w:rsidTr="00101A28">
        <w:trPr>
          <w:trHeight w:val="283"/>
          <w:jc w:val="center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4CC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B5AD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9B1B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8B1188" w14:paraId="24765A2F" w14:textId="77777777" w:rsidTr="00101A28">
        <w:trPr>
          <w:trHeight w:val="646"/>
          <w:jc w:val="center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C86F5" w14:textId="3E1F9C65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Dr.</w:t>
            </w:r>
            <w:r w:rsidR="00B3707C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House</w:t>
            </w:r>
            <w:r w:rsidR="00F07EB7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(</w:t>
            </w:r>
            <w:proofErr w:type="spellStart"/>
            <w:r w:rsidRPr="008B1188">
              <w:rPr>
                <w:rFonts w:ascii="Calibri" w:hAnsi="Calibri" w:cs="Calibri"/>
              </w:rPr>
              <w:t>HouseM</w:t>
            </w:r>
            <w:proofErr w:type="spellEnd"/>
            <w:r w:rsidRPr="008B1188">
              <w:rPr>
                <w:rFonts w:ascii="Calibri" w:hAnsi="Calibri" w:cs="Calibri"/>
              </w:rPr>
              <w:t>.</w:t>
            </w:r>
            <w:r w:rsidR="00B3707C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D.)</w:t>
            </w:r>
            <w:r w:rsidR="00F07EB7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Dizisi ve Etik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232B5" w14:textId="435EDF1E" w:rsidR="003B5C59" w:rsidRPr="008B1188" w:rsidRDefault="00C741BF" w:rsidP="00C741B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spellStart"/>
            <w:r>
              <w:rPr>
                <w:rFonts w:ascii="Calibri" w:hAnsi="Calibri" w:cs="Calibri"/>
              </w:rPr>
              <w:t>Öğr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="003B5C59" w:rsidRPr="008B1188">
              <w:rPr>
                <w:rFonts w:ascii="Calibri" w:hAnsi="Calibri" w:cs="Calibri"/>
              </w:rPr>
              <w:t>Üyesi Hülya GÜLER</w:t>
            </w:r>
            <w:r w:rsidR="00745745" w:rsidRPr="008B1188">
              <w:rPr>
                <w:rFonts w:ascii="Calibri" w:hAnsi="Calibri" w:cs="Calibri"/>
              </w:rPr>
              <w:t>,</w:t>
            </w:r>
            <w:r w:rsidR="003B5C59" w:rsidRPr="008B1188">
              <w:rPr>
                <w:rFonts w:ascii="Calibri" w:hAnsi="Calibri" w:cs="Calibri"/>
              </w:rPr>
              <w:t xml:space="preserve">      Dr. </w:t>
            </w:r>
            <w:proofErr w:type="spellStart"/>
            <w:r w:rsidR="003B5C59" w:rsidRPr="008B1188">
              <w:rPr>
                <w:rFonts w:ascii="Calibri" w:hAnsi="Calibri" w:cs="Calibri"/>
              </w:rPr>
              <w:t>Öğr</w:t>
            </w:r>
            <w:proofErr w:type="spellEnd"/>
            <w:r w:rsidR="003B5C59" w:rsidRPr="008B1188">
              <w:rPr>
                <w:rFonts w:ascii="Calibri" w:hAnsi="Calibri" w:cs="Calibri"/>
              </w:rPr>
              <w:t xml:space="preserve">. Üyesi Ender ŞENOL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C00B18" w14:textId="59DFA71C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</w:tbl>
    <w:p w14:paraId="078A3B45" w14:textId="761E72C8" w:rsidR="004438DB" w:rsidRPr="008B1188" w:rsidRDefault="004438DB" w:rsidP="007670F9">
      <w:pPr>
        <w:spacing w:after="0" w:line="240" w:lineRule="auto"/>
        <w:jc w:val="both"/>
        <w:rPr>
          <w:rFonts w:ascii="Calibri" w:hAnsi="Calibri" w:cs="Calibri"/>
        </w:rPr>
      </w:pPr>
    </w:p>
    <w:p w14:paraId="4A3EF979" w14:textId="687F48F3" w:rsidR="004438DB" w:rsidRPr="00F2269A" w:rsidRDefault="003B5C59" w:rsidP="005E202F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Anesteziyoloji Ve </w:t>
      </w:r>
      <w:proofErr w:type="spellStart"/>
      <w:r w:rsidRPr="00F2269A">
        <w:rPr>
          <w:rFonts w:cstheme="minorHAnsi"/>
          <w:b/>
        </w:rPr>
        <w:t>Reanimasyon</w:t>
      </w:r>
      <w:proofErr w:type="spellEnd"/>
      <w:r w:rsidRPr="00F2269A">
        <w:rPr>
          <w:rFonts w:cstheme="minorHAnsi"/>
          <w:b/>
        </w:rPr>
        <w:t xml:space="preserve"> Anabilim Dalı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262"/>
        <w:gridCol w:w="1416"/>
      </w:tblGrid>
      <w:tr w:rsidR="003B5C59" w:rsidRPr="00F2269A" w14:paraId="79FC1B32" w14:textId="77777777" w:rsidTr="00101A28">
        <w:trPr>
          <w:trHeight w:val="283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6F3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680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96B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2844DF8E" w14:textId="77777777" w:rsidTr="008B1188">
        <w:trPr>
          <w:trHeight w:hRule="exact" w:val="557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3863" w14:textId="77777777" w:rsidR="003B5C59" w:rsidRPr="008B1188" w:rsidRDefault="00841C6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Periferik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Venöz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Kanül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Yerleştirme Uygulamaları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51C" w14:textId="77777777" w:rsidR="003B5C59" w:rsidRPr="008B1188" w:rsidRDefault="00841C6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Seden KOCABAŞ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02A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970263" w:rsidRPr="008B1188">
              <w:rPr>
                <w:rFonts w:ascii="Calibri" w:hAnsi="Calibri" w:cs="Calibri"/>
              </w:rPr>
              <w:t>2</w:t>
            </w:r>
            <w:r w:rsidRPr="008B1188">
              <w:rPr>
                <w:rFonts w:ascii="Calibri" w:hAnsi="Calibri" w:cs="Calibri"/>
              </w:rPr>
              <w:t xml:space="preserve"> Blok</w:t>
            </w:r>
          </w:p>
        </w:tc>
      </w:tr>
    </w:tbl>
    <w:p w14:paraId="5B5C4698" w14:textId="55E53DAC" w:rsidR="004438DB" w:rsidRPr="00F2269A" w:rsidRDefault="004438DB" w:rsidP="007670F9">
      <w:pPr>
        <w:spacing w:after="0" w:line="240" w:lineRule="auto"/>
        <w:jc w:val="both"/>
        <w:rPr>
          <w:rFonts w:cstheme="minorHAnsi"/>
        </w:rPr>
      </w:pPr>
    </w:p>
    <w:p w14:paraId="76013C33" w14:textId="77777777" w:rsidR="003B5C59" w:rsidRPr="00F2269A" w:rsidRDefault="003B5C59" w:rsidP="005B4441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Beyin ve Sinir Cerrahisi Anabilim Dalı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963"/>
        <w:gridCol w:w="3112"/>
        <w:gridCol w:w="1418"/>
      </w:tblGrid>
      <w:tr w:rsidR="003B5C59" w:rsidRPr="00F2269A" w14:paraId="217EDF44" w14:textId="77777777" w:rsidTr="00101A28">
        <w:trPr>
          <w:trHeight w:val="283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5E4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677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3D7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8B1188" w14:paraId="41E6D0D5" w14:textId="77777777" w:rsidTr="00101A28">
        <w:trPr>
          <w:trHeight w:hRule="exact" w:val="578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EFC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Beyin Cerrahisi Ameliyathanesine Giriş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3283" w14:textId="5AD46DFB" w:rsidR="003B5C59" w:rsidRPr="008B1188" w:rsidRDefault="00A558E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8B1188">
              <w:rPr>
                <w:rFonts w:ascii="Calibri" w:hAnsi="Calibri" w:cs="Calibri"/>
              </w:rPr>
              <w:t>Prof</w:t>
            </w:r>
            <w:r w:rsidR="003B5C59" w:rsidRPr="008B1188">
              <w:rPr>
                <w:rFonts w:ascii="Calibri" w:hAnsi="Calibri" w:cs="Calibri"/>
              </w:rPr>
              <w:t>.</w:t>
            </w:r>
            <w:r w:rsidR="00745745" w:rsidRPr="008B1188">
              <w:rPr>
                <w:rFonts w:ascii="Calibri" w:hAnsi="Calibri" w:cs="Calibri"/>
              </w:rPr>
              <w:t xml:space="preserve">  </w:t>
            </w:r>
            <w:r w:rsidR="003B5C59" w:rsidRPr="008B1188">
              <w:rPr>
                <w:rFonts w:ascii="Calibri" w:hAnsi="Calibri" w:cs="Calibri"/>
              </w:rPr>
              <w:t>Dr.</w:t>
            </w:r>
            <w:proofErr w:type="gramEnd"/>
            <w:r w:rsidR="00745745" w:rsidRPr="008B1188">
              <w:rPr>
                <w:rFonts w:ascii="Calibri" w:hAnsi="Calibri" w:cs="Calibri"/>
              </w:rPr>
              <w:t xml:space="preserve"> </w:t>
            </w:r>
            <w:r w:rsidR="003B5C59" w:rsidRPr="008B1188">
              <w:rPr>
                <w:rFonts w:ascii="Calibri" w:hAnsi="Calibri" w:cs="Calibri"/>
              </w:rPr>
              <w:t>Erkin ÖZGİRAY</w:t>
            </w:r>
          </w:p>
          <w:p w14:paraId="41E9976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2B6D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</w:t>
            </w:r>
          </w:p>
          <w:p w14:paraId="1B0C4CB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517C0" w:rsidRPr="008B1188" w14:paraId="5CB460F5" w14:textId="77777777" w:rsidTr="00101A28">
        <w:trPr>
          <w:trHeight w:hRule="exact" w:val="578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4D80" w14:textId="77777777" w:rsidR="00C517C0" w:rsidRPr="008B1188" w:rsidRDefault="00C517C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Pediatrik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Nöroşirürji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Ameliyathane Günlükleri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0455" w14:textId="77777777" w:rsidR="00C517C0" w:rsidRPr="008B1188" w:rsidRDefault="00C517C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745745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745745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Üyesi Elif BOLAT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331B" w14:textId="77777777" w:rsidR="00C517C0" w:rsidRPr="008B1188" w:rsidRDefault="00C517C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2 </w:t>
            </w:r>
          </w:p>
        </w:tc>
      </w:tr>
    </w:tbl>
    <w:p w14:paraId="0EF88228" w14:textId="77777777" w:rsidR="003B5C59" w:rsidRPr="008B1188" w:rsidRDefault="003B5C59" w:rsidP="007670F9">
      <w:pPr>
        <w:spacing w:after="0" w:line="240" w:lineRule="auto"/>
        <w:jc w:val="both"/>
        <w:rPr>
          <w:rFonts w:ascii="Calibri" w:hAnsi="Calibri" w:cs="Calibri"/>
        </w:rPr>
      </w:pPr>
    </w:p>
    <w:p w14:paraId="19A3B55A" w14:textId="77777777" w:rsidR="004B0C0A" w:rsidRDefault="004B0C0A" w:rsidP="007670F9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B544C3C" w14:textId="409121B1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proofErr w:type="spellStart"/>
      <w:r w:rsidRPr="00F2269A">
        <w:rPr>
          <w:rFonts w:cstheme="minorHAnsi"/>
          <w:b/>
        </w:rPr>
        <w:lastRenderedPageBreak/>
        <w:t>Biyoistatistik</w:t>
      </w:r>
      <w:proofErr w:type="spellEnd"/>
      <w:r w:rsidRPr="00F2269A">
        <w:rPr>
          <w:rFonts w:cstheme="minorHAnsi"/>
          <w:b/>
        </w:rPr>
        <w:t xml:space="preserve"> ve Tıbbi </w:t>
      </w:r>
      <w:r w:rsidR="003059D9">
        <w:rPr>
          <w:rFonts w:cstheme="minorHAnsi"/>
          <w:b/>
        </w:rPr>
        <w:t xml:space="preserve">Bilişim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817"/>
        <w:gridCol w:w="2833"/>
        <w:gridCol w:w="1425"/>
      </w:tblGrid>
      <w:tr w:rsidR="003B5C59" w:rsidRPr="00F2269A" w14:paraId="377172DF" w14:textId="77777777" w:rsidTr="002C7800">
        <w:trPr>
          <w:trHeight w:val="283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5AE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709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2EE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1F50FD2E" w14:textId="77777777" w:rsidTr="002C7800">
        <w:trPr>
          <w:trHeight w:val="284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B778" w14:textId="77777777" w:rsidR="003B5C59" w:rsidRPr="008B1188" w:rsidRDefault="00C544AB" w:rsidP="007670F9">
            <w:pPr>
              <w:keepLines/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Elektronik Hasta Kayıtları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43FF" w14:textId="77777777" w:rsidR="003B5C59" w:rsidRPr="008B1188" w:rsidRDefault="00C544AB" w:rsidP="007670F9">
            <w:pPr>
              <w:keepLines/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Kamil Saffet LİV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5977" w14:textId="77777777" w:rsidR="003B5C59" w:rsidRPr="008B1188" w:rsidRDefault="003B5C59" w:rsidP="007670F9">
            <w:pPr>
              <w:keepLines/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</w:p>
        </w:tc>
      </w:tr>
      <w:tr w:rsidR="003B5C59" w:rsidRPr="00F2269A" w14:paraId="1E4BB2F5" w14:textId="77777777" w:rsidTr="002C7800">
        <w:trPr>
          <w:trHeight w:val="284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841D" w14:textId="77777777" w:rsidR="003B5C59" w:rsidRPr="008B1188" w:rsidRDefault="003B5C59" w:rsidP="007670F9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Python</w:t>
            </w:r>
            <w:proofErr w:type="spellEnd"/>
            <w:r w:rsidRPr="008B1188">
              <w:rPr>
                <w:rFonts w:ascii="Calibri" w:hAnsi="Calibri" w:cs="Calibri"/>
              </w:rPr>
              <w:t xml:space="preserve"> 3 Programlama İle Temel Veri Toplama, </w:t>
            </w:r>
            <w:proofErr w:type="gramStart"/>
            <w:r w:rsidRPr="008B1188">
              <w:rPr>
                <w:rFonts w:ascii="Calibri" w:hAnsi="Calibri" w:cs="Calibri"/>
              </w:rPr>
              <w:t>Barındırma  ve</w:t>
            </w:r>
            <w:proofErr w:type="gramEnd"/>
            <w:r w:rsidRPr="008B1188">
              <w:rPr>
                <w:rFonts w:ascii="Calibri" w:hAnsi="Calibri" w:cs="Calibri"/>
              </w:rPr>
              <w:t xml:space="preserve"> İşleme  Uygulamaları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FB10" w14:textId="77777777" w:rsidR="003B5C59" w:rsidRPr="008B1188" w:rsidRDefault="003B5C59" w:rsidP="007670F9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Öğr</w:t>
            </w:r>
            <w:proofErr w:type="spellEnd"/>
            <w:r w:rsidRPr="008B1188">
              <w:rPr>
                <w:rFonts w:ascii="Calibri" w:hAnsi="Calibri" w:cs="Calibri"/>
              </w:rPr>
              <w:t>.</w:t>
            </w:r>
            <w:r w:rsidR="002501F1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Gör.</w:t>
            </w:r>
            <w:r w:rsidR="002501F1" w:rsidRPr="008B1188">
              <w:rPr>
                <w:rFonts w:ascii="Calibri" w:hAnsi="Calibri" w:cs="Calibri"/>
              </w:rPr>
              <w:t xml:space="preserve"> </w:t>
            </w:r>
            <w:proofErr w:type="gramStart"/>
            <w:r w:rsidRPr="008B1188">
              <w:rPr>
                <w:rFonts w:ascii="Calibri" w:hAnsi="Calibri" w:cs="Calibri"/>
              </w:rPr>
              <w:t>Dr.  A</w:t>
            </w:r>
            <w:proofErr w:type="gramEnd"/>
            <w:r w:rsidRPr="008B1188">
              <w:rPr>
                <w:rFonts w:ascii="Calibri" w:hAnsi="Calibri" w:cs="Calibri"/>
              </w:rPr>
              <w:t>. Murat  ERGİN</w:t>
            </w:r>
          </w:p>
          <w:p w14:paraId="41598D4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84FD" w14:textId="77777777" w:rsidR="003B5C59" w:rsidRPr="008B1188" w:rsidRDefault="003B5C59" w:rsidP="007670F9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</w:p>
          <w:p w14:paraId="2D90925D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91D2B2F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</w:p>
    <w:p w14:paraId="418E6CFF" w14:textId="67BDA176" w:rsidR="00B80DE2" w:rsidRPr="008D7541" w:rsidRDefault="008D7541" w:rsidP="007670F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0FF84F67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proofErr w:type="gramStart"/>
      <w:r w:rsidRPr="00F2269A">
        <w:rPr>
          <w:rFonts w:cstheme="minorHAnsi"/>
          <w:b/>
        </w:rPr>
        <w:t>Biyofizik  Anabilim</w:t>
      </w:r>
      <w:proofErr w:type="gramEnd"/>
      <w:r w:rsidRPr="00F2269A">
        <w:rPr>
          <w:rFonts w:cstheme="minorHAnsi"/>
          <w:b/>
        </w:rPr>
        <w:t xml:space="preserve"> Dalı</w:t>
      </w:r>
    </w:p>
    <w:tbl>
      <w:tblPr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4544"/>
        <w:gridCol w:w="3115"/>
        <w:gridCol w:w="1418"/>
      </w:tblGrid>
      <w:tr w:rsidR="003B5C59" w:rsidRPr="00F2269A" w14:paraId="4F90A3C4" w14:textId="77777777" w:rsidTr="004B0C0A">
        <w:trPr>
          <w:trHeight w:val="283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0F3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CC6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41E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0E3480" w:rsidRPr="00F2269A" w14:paraId="63AAEF96" w14:textId="77777777" w:rsidTr="004B0C0A">
        <w:trPr>
          <w:trHeight w:hRule="exact" w:val="397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6B2B" w14:textId="77777777" w:rsidR="000E3480" w:rsidRPr="008B1188" w:rsidRDefault="002B6401" w:rsidP="007670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8" w:history="1">
              <w:r w:rsidR="000E3480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Elektrokardiyografi Tekniği</w:t>
              </w:r>
            </w:hyperlink>
          </w:p>
          <w:p w14:paraId="1B075014" w14:textId="77777777" w:rsidR="000E3480" w:rsidRPr="008B1188" w:rsidRDefault="000E3480" w:rsidP="007670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C1B2" w14:textId="77777777" w:rsidR="000E3480" w:rsidRPr="008B1188" w:rsidRDefault="00F950E7" w:rsidP="007670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</w:rPr>
              <w:t>Prof. Dr. Murat PEHLİVAN</w:t>
            </w:r>
            <w:r w:rsidRPr="008B1188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8682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</w:p>
        </w:tc>
      </w:tr>
      <w:tr w:rsidR="000E3480" w:rsidRPr="00F2269A" w14:paraId="08F718F7" w14:textId="77777777" w:rsidTr="004B0C0A">
        <w:trPr>
          <w:trHeight w:hRule="exact" w:val="903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2D7A" w14:textId="77777777" w:rsidR="000E3480" w:rsidRPr="008B1188" w:rsidRDefault="002B640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Elektrokardiyografi Tekniği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6EF1" w14:textId="77777777" w:rsidR="000E3480" w:rsidRPr="008B1188" w:rsidRDefault="002501F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Prof. Dr. Murat PEHLİVAN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AA6" w14:textId="3F3987C8" w:rsidR="000E3480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0E3480" w:rsidRPr="00F2269A" w14:paraId="2E7E1749" w14:textId="77777777" w:rsidTr="004B0C0A">
        <w:trPr>
          <w:trHeight w:hRule="exact" w:val="397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A39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Elektrokardiyografi Tekniği</w:t>
              </w:r>
            </w:hyperlink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A2EA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Murat PEHLİVAN</w:t>
            </w:r>
          </w:p>
          <w:p w14:paraId="6FACCC69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DD71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</w:t>
            </w:r>
          </w:p>
        </w:tc>
      </w:tr>
      <w:tr w:rsidR="000E3480" w:rsidRPr="00F2269A" w14:paraId="3A303868" w14:textId="77777777" w:rsidTr="004B0C0A">
        <w:trPr>
          <w:trHeight w:hRule="exact" w:val="713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2030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B505" w14:textId="77777777" w:rsidR="000E3480" w:rsidRPr="008B1188" w:rsidRDefault="000E3480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Erdal BİNBOĞA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3A8" w14:textId="73A59D7E" w:rsidR="000E3480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1</w:t>
            </w:r>
          </w:p>
        </w:tc>
      </w:tr>
      <w:tr w:rsidR="000E3480" w:rsidRPr="00F2269A" w14:paraId="45E9F33C" w14:textId="77777777" w:rsidTr="004B0C0A">
        <w:trPr>
          <w:trHeight w:hRule="exact" w:val="567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658" w14:textId="77777777" w:rsidR="000E3480" w:rsidRPr="008B1188" w:rsidRDefault="002B6401" w:rsidP="00FB543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hyperlink r:id="rId12" w:history="1">
              <w:r w:rsidR="000E3480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Elektrokardiyografi Tekniği</w:t>
              </w:r>
            </w:hyperlink>
          </w:p>
          <w:p w14:paraId="3DF612A2" w14:textId="77777777" w:rsidR="000E3480" w:rsidRPr="008B1188" w:rsidRDefault="000E3480" w:rsidP="00FB543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A393" w14:textId="77777777" w:rsidR="000E3480" w:rsidRPr="008B1188" w:rsidRDefault="002501F1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Prof. Dr. Murat PEHLİVAN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0642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- 2 Blok</w:t>
            </w:r>
          </w:p>
        </w:tc>
      </w:tr>
      <w:tr w:rsidR="000E3480" w:rsidRPr="00F2269A" w14:paraId="5D0234DB" w14:textId="77777777" w:rsidTr="004B0C0A">
        <w:trPr>
          <w:trHeight w:hRule="exact" w:val="868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15CC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F426" w14:textId="77777777" w:rsidR="000E3480" w:rsidRPr="008B1188" w:rsidRDefault="000E3480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Erdal BİNBOĞA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22C1" w14:textId="4F897B13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ÖÇM-2 </w:t>
            </w:r>
            <w:r w:rsidR="00BF3E72" w:rsidRPr="008B1188">
              <w:rPr>
                <w:rFonts w:ascii="Calibri" w:hAnsi="Calibri" w:cs="Calibri"/>
              </w:rPr>
              <w:t>Blok</w:t>
            </w:r>
          </w:p>
        </w:tc>
      </w:tr>
      <w:tr w:rsidR="000E3480" w:rsidRPr="00F2269A" w14:paraId="7BB648D9" w14:textId="77777777" w:rsidTr="004B0C0A">
        <w:trPr>
          <w:trHeight w:hRule="exact" w:val="567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A13B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2EF3" w14:textId="77777777" w:rsidR="000E3480" w:rsidRPr="008B1188" w:rsidRDefault="000E3480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Erdal BİNBOĞA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E3F0" w14:textId="7FC99C7F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  <w:r w:rsidR="00BF3E72" w:rsidRPr="008B1188">
              <w:rPr>
                <w:rFonts w:ascii="Calibri" w:hAnsi="Calibri" w:cs="Calibri"/>
              </w:rPr>
              <w:t>Blok</w:t>
            </w:r>
          </w:p>
        </w:tc>
      </w:tr>
      <w:tr w:rsidR="000E3480" w:rsidRPr="00F2269A" w14:paraId="5AAF985C" w14:textId="77777777" w:rsidTr="004B0C0A">
        <w:trPr>
          <w:trHeight w:val="287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A4CB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D23E" w14:textId="77777777" w:rsidR="000E3480" w:rsidRPr="008B1188" w:rsidRDefault="000E3480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Erdal BİNBOĞA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DD6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</w:t>
            </w:r>
          </w:p>
        </w:tc>
      </w:tr>
      <w:tr w:rsidR="000E3480" w:rsidRPr="00F2269A" w14:paraId="7641E8F5" w14:textId="77777777" w:rsidTr="004B0C0A">
        <w:trPr>
          <w:trHeight w:val="57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F7BC" w14:textId="77777777" w:rsidR="000E3480" w:rsidRPr="008B1188" w:rsidRDefault="002B6401" w:rsidP="00FB5433">
            <w:pPr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0E3480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B9DF" w14:textId="77777777" w:rsidR="000E3480" w:rsidRPr="008B1188" w:rsidRDefault="000E3480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Erdal BİNBOĞA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9EE" w14:textId="77777777" w:rsidR="000E3480" w:rsidRPr="008B1188" w:rsidRDefault="000E348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</w:tc>
      </w:tr>
    </w:tbl>
    <w:p w14:paraId="2B0CC0B1" w14:textId="3E7D19B0" w:rsidR="00534D99" w:rsidRPr="00F2269A" w:rsidRDefault="00534D99" w:rsidP="007670F9">
      <w:pPr>
        <w:spacing w:after="0" w:line="240" w:lineRule="auto"/>
        <w:jc w:val="both"/>
        <w:rPr>
          <w:rFonts w:cstheme="minorHAnsi"/>
        </w:rPr>
      </w:pPr>
    </w:p>
    <w:p w14:paraId="234920BE" w14:textId="602F0288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Çocuk Sağlığı </w:t>
      </w:r>
      <w:r w:rsidR="009A7E71">
        <w:rPr>
          <w:rFonts w:cstheme="minorHAnsi"/>
          <w:b/>
        </w:rPr>
        <w:t>v</w:t>
      </w:r>
      <w:r w:rsidRPr="00F2269A">
        <w:rPr>
          <w:rFonts w:cstheme="minorHAnsi"/>
          <w:b/>
        </w:rPr>
        <w:t xml:space="preserve">e Hastalıkları Anabilim Dalı 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3389"/>
        <w:gridCol w:w="1422"/>
      </w:tblGrid>
      <w:tr w:rsidR="003B5C59" w:rsidRPr="00F2269A" w14:paraId="067CC30B" w14:textId="77777777" w:rsidTr="00101A28">
        <w:trPr>
          <w:trHeight w:hRule="exact" w:val="397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5B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C4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DEC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5680755B" w14:textId="77777777" w:rsidTr="00101A28">
        <w:trPr>
          <w:trHeight w:hRule="exact" w:val="797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3DA8" w14:textId="77777777" w:rsidR="003B5C59" w:rsidRPr="008B1188" w:rsidRDefault="00421BE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100. yılda Atatürk ve Cumhuriyet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4CDE" w14:textId="6C0CB6A9" w:rsidR="003B5C59" w:rsidRPr="008B1188" w:rsidRDefault="003B5C59" w:rsidP="00D8318F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Sanem KESKİN YILMAZ</w:t>
            </w:r>
            <w:r w:rsidR="00D8318F" w:rsidRPr="008B1188">
              <w:rPr>
                <w:rFonts w:ascii="Calibri" w:hAnsi="Calibri" w:cs="Calibri"/>
              </w:rPr>
              <w:t>,</w:t>
            </w:r>
          </w:p>
          <w:p w14:paraId="6C9EBDC8" w14:textId="6F13F78C" w:rsidR="003B5C59" w:rsidRPr="008B1188" w:rsidRDefault="00D8318F" w:rsidP="00D8318F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 Merve Tosyalı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965" w14:textId="6304EE42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1</w:t>
            </w:r>
          </w:p>
        </w:tc>
      </w:tr>
      <w:tr w:rsidR="003B5C59" w:rsidRPr="00F2269A" w14:paraId="729C83FC" w14:textId="77777777" w:rsidTr="00101A28">
        <w:trPr>
          <w:trHeight w:hRule="exact" w:val="1427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10B5" w14:textId="77777777" w:rsidR="003B5C59" w:rsidRPr="008B1188" w:rsidRDefault="004C10F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Çocuk Böbrek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Nakilli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Hastaların Yaşam Kalitesini Arttırmada Sanatın Etkis</w:t>
            </w:r>
            <w:r w:rsidR="005816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EED8" w14:textId="77777777" w:rsidR="000F04C6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Doç. Dr. İpek KAPLAN BULUT</w:t>
            </w:r>
            <w:r w:rsidR="00534D99" w:rsidRPr="008B1188">
              <w:rPr>
                <w:rFonts w:ascii="Calibri" w:hAnsi="Calibri" w:cs="Calibri"/>
                <w:shd w:val="clear" w:color="auto" w:fill="FFFFFF"/>
              </w:rPr>
              <w:t>,</w:t>
            </w:r>
            <w:r w:rsidR="004C10F8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7144B1C3" w14:textId="7E2FFA15" w:rsidR="003B5C59" w:rsidRPr="008B1188" w:rsidRDefault="004C10F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Ahmet K</w:t>
            </w:r>
            <w:r w:rsidR="00EE006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ESKİNOĞLU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8703" w14:textId="28AABA17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3B5C59" w:rsidRPr="00F2269A" w14:paraId="4702DF25" w14:textId="77777777" w:rsidTr="00101A28">
        <w:trPr>
          <w:trHeight w:hRule="exact" w:val="857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4B2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Kan Bağışı Can Bağışı</w:t>
            </w:r>
          </w:p>
          <w:p w14:paraId="49D0646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44F" w14:textId="77777777" w:rsidR="003B5C59" w:rsidRPr="008B1188" w:rsidRDefault="003B5C59" w:rsidP="00E37ACC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Prof. Dr. Yeşim AYDINOK</w:t>
            </w:r>
            <w:r w:rsidR="008F51CA" w:rsidRPr="008B1188">
              <w:rPr>
                <w:rFonts w:ascii="Calibri" w:hAnsi="Calibri" w:cs="Calibri"/>
                <w:shd w:val="clear" w:color="auto" w:fill="FFFFFF"/>
              </w:rPr>
              <w:t>,</w:t>
            </w:r>
          </w:p>
          <w:p w14:paraId="091D20F1" w14:textId="1E842BCB" w:rsidR="003B5C59" w:rsidRPr="008B1188" w:rsidRDefault="003B5C59" w:rsidP="001D67AC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proofErr w:type="gramStart"/>
            <w:r w:rsidRPr="008B1188">
              <w:rPr>
                <w:rFonts w:ascii="Calibri" w:hAnsi="Calibri" w:cs="Calibri"/>
                <w:shd w:val="clear" w:color="auto" w:fill="FFFFFF"/>
              </w:rPr>
              <w:t>Uzm.</w:t>
            </w:r>
            <w:r w:rsidR="001D67AC">
              <w:rPr>
                <w:rFonts w:ascii="Calibri" w:hAnsi="Calibri" w:cs="Calibri"/>
                <w:shd w:val="clear" w:color="auto" w:fill="FFFFFF"/>
              </w:rPr>
              <w:t>Tabib</w:t>
            </w:r>
            <w:proofErr w:type="spellEnd"/>
            <w:proofErr w:type="gramEnd"/>
            <w:r w:rsidRPr="008B1188">
              <w:rPr>
                <w:rFonts w:ascii="Calibri" w:hAnsi="Calibri" w:cs="Calibri"/>
                <w:shd w:val="clear" w:color="auto" w:fill="FFFFFF"/>
              </w:rPr>
              <w:t xml:space="preserve">. Ajda TURHAN,                  </w:t>
            </w:r>
            <w:r w:rsidR="008A70E5">
              <w:rPr>
                <w:rFonts w:ascii="Calibri" w:hAnsi="Calibri" w:cs="Calibri"/>
                <w:shd w:val="clear" w:color="auto" w:fill="FFFFFF"/>
              </w:rPr>
              <w:t>Doç.</w:t>
            </w:r>
            <w:r w:rsidRPr="008B1188">
              <w:rPr>
                <w:rFonts w:ascii="Calibri" w:hAnsi="Calibri" w:cs="Calibri"/>
                <w:shd w:val="clear" w:color="auto" w:fill="FFFFFF"/>
              </w:rPr>
              <w:t xml:space="preserve"> Dr. Nihal KARADAŞ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62CA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686DF0" w:rsidRPr="008B1188">
              <w:rPr>
                <w:rFonts w:ascii="Calibri" w:hAnsi="Calibri" w:cs="Calibri"/>
              </w:rPr>
              <w:t>2</w:t>
            </w:r>
            <w:r w:rsidRPr="008B1188">
              <w:rPr>
                <w:rFonts w:ascii="Calibri" w:hAnsi="Calibri" w:cs="Calibri"/>
              </w:rPr>
              <w:t xml:space="preserve"> Blok </w:t>
            </w:r>
          </w:p>
          <w:p w14:paraId="412BC3C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B5C59" w:rsidRPr="00F2269A" w14:paraId="00A14498" w14:textId="77777777" w:rsidTr="00101A28">
        <w:trPr>
          <w:trHeight w:hRule="exact" w:val="626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6236" w14:textId="77777777" w:rsidR="008F721D" w:rsidRPr="008B1188" w:rsidRDefault="008F721D" w:rsidP="007670F9">
            <w:pPr>
              <w:spacing w:after="15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eastAsia="Times New Roman" w:hAnsi="Calibri" w:cs="Calibri"/>
                <w:lang w:eastAsia="tr-TR"/>
              </w:rPr>
              <w:t>Atatürk ve Çocuk</w:t>
            </w:r>
          </w:p>
          <w:p w14:paraId="6BBF8E4D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443" w14:textId="07428BBE" w:rsidR="003B5C59" w:rsidRPr="008B1188" w:rsidRDefault="008F721D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</w:t>
            </w:r>
            <w:r w:rsidR="005816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500DFB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5816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Feyza </w:t>
            </w:r>
            <w:r w:rsidR="009D5140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Umay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KOÇ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49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</w:rPr>
              <w:t>ÖÇM- 2 Blok</w:t>
            </w:r>
          </w:p>
        </w:tc>
      </w:tr>
      <w:tr w:rsidR="003B5C59" w:rsidRPr="00F2269A" w14:paraId="73762DE4" w14:textId="77777777" w:rsidTr="00101A28">
        <w:trPr>
          <w:trHeight w:hRule="exact" w:val="1163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343D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17" w:history="1"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Beyin Fırtınası</w:t>
              </w:r>
            </w:hyperlink>
          </w:p>
          <w:p w14:paraId="05CDEAC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304B" w14:textId="118E7C6C" w:rsidR="003B5C59" w:rsidRPr="008B1188" w:rsidRDefault="003B5C59" w:rsidP="00DD36C5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Prof. Dr. Özgür ÇOĞULU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69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</w:t>
            </w:r>
            <w:r w:rsidR="005932BC" w:rsidRPr="008B1188">
              <w:rPr>
                <w:rFonts w:ascii="Calibri" w:hAnsi="Calibri" w:cs="Calibri"/>
                <w:shd w:val="clear" w:color="auto" w:fill="FFFFFF"/>
              </w:rPr>
              <w:t>2</w:t>
            </w:r>
            <w:r w:rsidRPr="008B1188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3B5C59" w:rsidRPr="00F2269A" w14:paraId="74BCA0EF" w14:textId="77777777" w:rsidTr="00101A28">
        <w:trPr>
          <w:trHeight w:hRule="exact" w:val="1143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7A98" w14:textId="77777777" w:rsidR="003B5C59" w:rsidRPr="008B1188" w:rsidRDefault="00D53BF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Anafilaksi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C8F2" w14:textId="06CF2BA9" w:rsidR="006E7618" w:rsidRPr="008B1188" w:rsidRDefault="00D53BF1" w:rsidP="0025392B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Doç.</w:t>
            </w:r>
            <w:r w:rsidR="006E7618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6E7618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Handan DUMAN ŞENOL</w:t>
            </w:r>
          </w:p>
          <w:p w14:paraId="286BE0CE" w14:textId="3D73373D" w:rsidR="003B5C59" w:rsidRPr="008B1188" w:rsidRDefault="003B5C59" w:rsidP="0025392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01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</w:t>
            </w:r>
            <w:r w:rsidR="00D53BF1" w:rsidRPr="008B1188">
              <w:rPr>
                <w:rFonts w:ascii="Calibri" w:hAnsi="Calibri" w:cs="Calibri"/>
                <w:shd w:val="clear" w:color="auto" w:fill="FFFFFF"/>
              </w:rPr>
              <w:t>2</w:t>
            </w:r>
            <w:r w:rsidRPr="008B1188">
              <w:rPr>
                <w:rFonts w:ascii="Calibri" w:hAnsi="Calibri" w:cs="Calibri"/>
                <w:shd w:val="clear" w:color="auto" w:fill="FFFFFF"/>
              </w:rPr>
              <w:t xml:space="preserve"> Blok</w:t>
            </w:r>
          </w:p>
        </w:tc>
      </w:tr>
    </w:tbl>
    <w:p w14:paraId="0376F993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 </w:t>
      </w:r>
    </w:p>
    <w:p w14:paraId="06511C8D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</w:p>
    <w:p w14:paraId="70C0FDC6" w14:textId="5CFAE3CA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Çocuk Cerrahisi </w:t>
      </w:r>
      <w:r w:rsidR="003059D9">
        <w:rPr>
          <w:rFonts w:cstheme="minorHAnsi"/>
          <w:b/>
        </w:rPr>
        <w:t xml:space="preserve">Anabilim Dalı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6"/>
        <w:gridCol w:w="1411"/>
      </w:tblGrid>
      <w:tr w:rsidR="003B5C59" w:rsidRPr="00F2269A" w14:paraId="78D38055" w14:textId="77777777" w:rsidTr="008A70E5">
        <w:trPr>
          <w:trHeight w:val="291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489B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1EC2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BF0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4E48D3D0" w14:textId="77777777" w:rsidTr="008A70E5">
        <w:trPr>
          <w:trHeight w:hRule="exact" w:val="787"/>
          <w:jc w:val="center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F2D92" w14:textId="4FB390CD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Ameliyathanede; </w:t>
            </w:r>
            <w:r w:rsidR="00A558E1" w:rsidRPr="008B1188">
              <w:rPr>
                <w:rFonts w:ascii="Calibri" w:hAnsi="Calibri" w:cs="Calibri"/>
              </w:rPr>
              <w:t>bilinmeyenler, merak edilenler</w:t>
            </w:r>
          </w:p>
          <w:p w14:paraId="46B41B12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F640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Orkan ERGÜN</w:t>
            </w:r>
          </w:p>
          <w:p w14:paraId="602BFB0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7A77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 xml:space="preserve">ÖÇM- </w:t>
            </w:r>
            <w:r w:rsidR="00770738" w:rsidRPr="008B1188">
              <w:rPr>
                <w:rFonts w:ascii="Calibri" w:hAnsi="Calibri" w:cs="Calibri"/>
                <w:shd w:val="clear" w:color="auto" w:fill="FFFFFF"/>
              </w:rPr>
              <w:t>3</w:t>
            </w:r>
            <w:r w:rsidRPr="008B1188">
              <w:rPr>
                <w:rFonts w:ascii="Calibri" w:hAnsi="Calibri" w:cs="Calibri"/>
                <w:shd w:val="clear" w:color="auto" w:fill="FFFFFF"/>
              </w:rPr>
              <w:t xml:space="preserve"> Blok </w:t>
            </w:r>
          </w:p>
        </w:tc>
      </w:tr>
    </w:tbl>
    <w:p w14:paraId="5AF2AF53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  <w:bCs/>
        </w:rPr>
      </w:pPr>
    </w:p>
    <w:p w14:paraId="2B3CD80C" w14:textId="77777777" w:rsidR="00BB085C" w:rsidRPr="00F2269A" w:rsidRDefault="00BB085C" w:rsidP="007670F9">
      <w:pPr>
        <w:spacing w:after="0" w:line="240" w:lineRule="auto"/>
        <w:jc w:val="both"/>
        <w:rPr>
          <w:rFonts w:cstheme="minorHAnsi"/>
          <w:b/>
          <w:bCs/>
        </w:rPr>
      </w:pPr>
    </w:p>
    <w:p w14:paraId="5839167B" w14:textId="52761B58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F2269A">
        <w:rPr>
          <w:rFonts w:cstheme="minorHAnsi"/>
          <w:b/>
          <w:bCs/>
        </w:rPr>
        <w:t>Çocuk ve Ergen Ruh Sağlığı ve Hasta</w:t>
      </w:r>
      <w:r w:rsidR="003059D9">
        <w:rPr>
          <w:rFonts w:cstheme="minorHAnsi"/>
          <w:b/>
          <w:bCs/>
        </w:rPr>
        <w:t xml:space="preserve">lıkları Anabilim Dalı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973"/>
        <w:gridCol w:w="1560"/>
      </w:tblGrid>
      <w:tr w:rsidR="003B5C59" w:rsidRPr="00F2269A" w14:paraId="1F45D468" w14:textId="77777777" w:rsidTr="00101A28">
        <w:trPr>
          <w:trHeight w:val="29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0498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4F2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65B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38FBDB0F" w14:textId="77777777" w:rsidTr="00101A28">
        <w:trPr>
          <w:trHeight w:hRule="exact" w:val="1073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252BA" w14:textId="77777777" w:rsidR="003B5C59" w:rsidRPr="008B1188" w:rsidRDefault="000779A5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ve Spor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C8534" w14:textId="77777777" w:rsidR="00255E73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Sezen KÖSE</w:t>
            </w:r>
            <w:r w:rsidR="00255E73" w:rsidRPr="008B1188">
              <w:rPr>
                <w:rFonts w:ascii="Calibri" w:hAnsi="Calibri" w:cs="Calibri"/>
              </w:rPr>
              <w:t>,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  <w:p w14:paraId="4B6F21B6" w14:textId="7C925B92" w:rsidR="003B5C59" w:rsidRPr="008B1188" w:rsidRDefault="00043073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Tezan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</w:t>
            </w:r>
            <w:r w:rsidR="00EE006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İLDİK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016D2CD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E1942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 Ortak 1</w:t>
            </w:r>
          </w:p>
        </w:tc>
      </w:tr>
    </w:tbl>
    <w:p w14:paraId="32F2903E" w14:textId="715391E0" w:rsidR="00131E65" w:rsidRPr="00F2269A" w:rsidRDefault="00131E65" w:rsidP="007670F9">
      <w:pPr>
        <w:spacing w:after="0" w:line="240" w:lineRule="auto"/>
        <w:jc w:val="both"/>
        <w:rPr>
          <w:rFonts w:cstheme="minorHAnsi"/>
        </w:rPr>
      </w:pPr>
    </w:p>
    <w:p w14:paraId="1E9458B7" w14:textId="539D258C" w:rsidR="003B5C59" w:rsidRPr="00F2269A" w:rsidRDefault="00DA334E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Deri ve Zührevi Hastalıkları</w:t>
      </w:r>
      <w:r w:rsidR="003B5C59" w:rsidRPr="00F2269A">
        <w:rPr>
          <w:rFonts w:cstheme="minorHAnsi"/>
          <w:b/>
        </w:rPr>
        <w:t xml:space="preserve"> Anabilim Dalı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6"/>
        <w:gridCol w:w="1611"/>
      </w:tblGrid>
      <w:tr w:rsidR="003B5C59" w:rsidRPr="00F2269A" w14:paraId="36A24A77" w14:textId="77777777" w:rsidTr="008A70E5">
        <w:trPr>
          <w:trHeight w:val="291"/>
          <w:jc w:val="center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C352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0F13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8E9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19E43145" w14:textId="77777777" w:rsidTr="008A70E5">
        <w:trPr>
          <w:trHeight w:hRule="exact" w:val="1428"/>
          <w:jc w:val="center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8AC7" w14:textId="77777777" w:rsidR="003B5C59" w:rsidRPr="008B1188" w:rsidRDefault="002B6401" w:rsidP="00FB107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hyperlink r:id="rId18" w:history="1"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Deri Kanserlerini Önleme Ve Erken Tanı</w:t>
              </w:r>
            </w:hyperlink>
          </w:p>
          <w:p w14:paraId="6E4BBC12" w14:textId="77777777" w:rsidR="003B5C59" w:rsidRPr="008B1188" w:rsidRDefault="00835D23" w:rsidP="00FB107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Üniversite Öğrencilerinin Aknede Cilt Bakımı Bilgileri ve Tedaviye Uyumlarının Değerlendirilmesi-Sivilcem İz Bırakmasın!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FF30" w14:textId="609AA8BD" w:rsidR="003B5C59" w:rsidRPr="008B1188" w:rsidRDefault="00835D23" w:rsidP="0025392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255E73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rof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D</w:t>
            </w:r>
            <w:r w:rsidR="00260668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r.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</w:t>
            </w:r>
            <w:r w:rsidR="00255E73" w:rsidRPr="008B1188">
              <w:rPr>
                <w:rFonts w:ascii="Calibri" w:hAnsi="Calibri" w:cs="Calibri"/>
                <w:color w:val="000000"/>
                <w:shd w:val="clear" w:color="auto" w:fill="FFFFFF"/>
              </w:rPr>
              <w:t>lgen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255E73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rtam</w:t>
            </w:r>
            <w:proofErr w:type="spellEnd"/>
            <w:proofErr w:type="gram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SAĞDUYU</w:t>
            </w:r>
            <w:r w:rsidRPr="008B118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CCFF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 Blok</w:t>
            </w:r>
          </w:p>
        </w:tc>
      </w:tr>
      <w:tr w:rsidR="003B5C59" w:rsidRPr="00F2269A" w14:paraId="6C690CA2" w14:textId="77777777" w:rsidTr="008A70E5">
        <w:trPr>
          <w:trHeight w:hRule="exact" w:val="598"/>
          <w:jc w:val="center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2F06B" w14:textId="77777777" w:rsidR="003B5C59" w:rsidRPr="00F2269A" w:rsidRDefault="00767EE4" w:rsidP="007670F9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F2269A">
              <w:rPr>
                <w:rFonts w:cstheme="minorHAnsi"/>
                <w:color w:val="000000"/>
                <w:shd w:val="clear" w:color="auto" w:fill="FFFFFF"/>
              </w:rPr>
              <w:t>Ş</w:t>
            </w:r>
            <w:r w:rsidR="00B43FF5" w:rsidRPr="00F2269A">
              <w:rPr>
                <w:rFonts w:cstheme="minorHAnsi"/>
                <w:color w:val="000000"/>
                <w:shd w:val="clear" w:color="auto" w:fill="FFFFFF"/>
              </w:rPr>
              <w:t xml:space="preserve">iir </w:t>
            </w:r>
            <w:r w:rsidRPr="00F2269A">
              <w:rPr>
                <w:rFonts w:cstheme="minorHAnsi"/>
                <w:color w:val="000000"/>
                <w:shd w:val="clear" w:color="auto" w:fill="FFFFFF"/>
              </w:rPr>
              <w:t xml:space="preserve"> S</w:t>
            </w:r>
            <w:r w:rsidR="00B43FF5" w:rsidRPr="00F2269A">
              <w:rPr>
                <w:rFonts w:cstheme="minorHAnsi"/>
                <w:color w:val="000000"/>
                <w:shd w:val="clear" w:color="auto" w:fill="FFFFFF"/>
              </w:rPr>
              <w:t>anatı</w:t>
            </w:r>
            <w:proofErr w:type="gram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163B" w14:textId="77777777" w:rsidR="003B5C59" w:rsidRPr="00F2269A" w:rsidRDefault="00767EE4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2269A"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="00B43FF5" w:rsidRPr="00F2269A">
              <w:rPr>
                <w:rFonts w:cstheme="minorHAnsi"/>
                <w:color w:val="000000"/>
                <w:shd w:val="clear" w:color="auto" w:fill="FFFFFF"/>
              </w:rPr>
              <w:t>rof. Dr.</w:t>
            </w:r>
            <w:r w:rsidRPr="00F2269A">
              <w:rPr>
                <w:rFonts w:cstheme="minorHAnsi"/>
                <w:color w:val="000000"/>
                <w:shd w:val="clear" w:color="auto" w:fill="FFFFFF"/>
              </w:rPr>
              <w:t xml:space="preserve"> C</w:t>
            </w:r>
            <w:r w:rsidR="00B43FF5" w:rsidRPr="00F2269A">
              <w:rPr>
                <w:rFonts w:cstheme="minorHAnsi"/>
                <w:color w:val="000000"/>
                <w:shd w:val="clear" w:color="auto" w:fill="FFFFFF"/>
              </w:rPr>
              <w:t>an</w:t>
            </w:r>
            <w:r w:rsidRPr="00F2269A">
              <w:rPr>
                <w:rFonts w:cstheme="minorHAnsi"/>
                <w:color w:val="000000"/>
                <w:shd w:val="clear" w:color="auto" w:fill="FFFFFF"/>
              </w:rPr>
              <w:t xml:space="preserve"> CEYLAN</w:t>
            </w:r>
            <w:r w:rsidRPr="00F2269A">
              <w:rPr>
                <w:rFonts w:cstheme="minorHAnsi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BBB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2269A">
              <w:rPr>
                <w:rFonts w:cstheme="minorHAnsi"/>
              </w:rPr>
              <w:t xml:space="preserve">ÖÇM-2 Blok </w:t>
            </w:r>
          </w:p>
        </w:tc>
      </w:tr>
    </w:tbl>
    <w:p w14:paraId="518BB527" w14:textId="418C8F28" w:rsidR="0022791C" w:rsidRPr="0034764C" w:rsidRDefault="003B5C59" w:rsidP="007670F9">
      <w:pPr>
        <w:spacing w:after="0" w:line="240" w:lineRule="auto"/>
        <w:jc w:val="both"/>
        <w:rPr>
          <w:rFonts w:cstheme="minorHAnsi"/>
        </w:rPr>
      </w:pPr>
      <w:r w:rsidRPr="00F2269A">
        <w:rPr>
          <w:rFonts w:cstheme="minorHAnsi"/>
        </w:rPr>
        <w:t xml:space="preserve">           </w:t>
      </w:r>
    </w:p>
    <w:p w14:paraId="77B17CBF" w14:textId="0E4E08BD" w:rsidR="00C03B37" w:rsidRPr="00F2269A" w:rsidRDefault="00C03B37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Enfeksiyon</w:t>
      </w:r>
      <w:r w:rsidR="00864798">
        <w:rPr>
          <w:rFonts w:cstheme="minorHAnsi"/>
          <w:b/>
        </w:rPr>
        <w:t xml:space="preserve"> </w:t>
      </w:r>
      <w:r w:rsidRPr="00F2269A">
        <w:rPr>
          <w:rFonts w:cstheme="minorHAnsi"/>
          <w:b/>
        </w:rPr>
        <w:t xml:space="preserve">Hastalıkları Anabilim Dalı 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837"/>
        <w:gridCol w:w="1542"/>
      </w:tblGrid>
      <w:tr w:rsidR="00C03B37" w:rsidRPr="00F2269A" w14:paraId="2C693F2C" w14:textId="77777777" w:rsidTr="008A70E5">
        <w:trPr>
          <w:trHeight w:val="197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495" w14:textId="77777777" w:rsidR="00C03B37" w:rsidRPr="00F2269A" w:rsidRDefault="00C03B37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93B" w14:textId="77777777" w:rsidR="00C03B37" w:rsidRPr="00F2269A" w:rsidRDefault="00C03B37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512" w14:textId="77777777" w:rsidR="00C03B37" w:rsidRPr="00F2269A" w:rsidRDefault="00C03B37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C03B37" w:rsidRPr="00F2269A" w14:paraId="4EE93C61" w14:textId="77777777" w:rsidTr="008A70E5">
        <w:trPr>
          <w:trHeight w:hRule="exact" w:val="1612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995" w14:textId="77777777" w:rsidR="00C03B37" w:rsidRPr="008B1188" w:rsidRDefault="00C03B3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Enfeksiyon Hastalıklardan Korunmak Mümkün Mü?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7B9" w14:textId="77777777" w:rsidR="002B6697" w:rsidRPr="008B1188" w:rsidRDefault="00C03B37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Hüsnü P</w:t>
            </w:r>
            <w:r w:rsidR="00EE006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ULLUKÇU</w:t>
            </w:r>
            <w:r w:rsidR="002B6697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6592E1F1" w14:textId="77777777" w:rsidR="00FD0B59" w:rsidRPr="008B1188" w:rsidRDefault="00C03B37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 Tansu Y</w:t>
            </w:r>
            <w:r w:rsidR="00EE006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AMAZHAN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  <w:p w14:paraId="4EF2BD4E" w14:textId="77777777" w:rsidR="00C03B37" w:rsidRPr="008B1188" w:rsidRDefault="00C03B37" w:rsidP="009D120B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r. Hüs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eyin Aytaç E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RDEM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29C" w14:textId="77777777" w:rsidR="00C03B37" w:rsidRPr="008B1188" w:rsidRDefault="00C03B3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ÖÇM-2 </w:t>
            </w:r>
          </w:p>
        </w:tc>
      </w:tr>
    </w:tbl>
    <w:p w14:paraId="53D01754" w14:textId="77777777" w:rsidR="00C03B37" w:rsidRPr="00F2269A" w:rsidRDefault="00C03B37" w:rsidP="007670F9">
      <w:pPr>
        <w:spacing w:after="0" w:line="240" w:lineRule="auto"/>
        <w:jc w:val="both"/>
        <w:rPr>
          <w:rFonts w:cstheme="minorHAnsi"/>
        </w:rPr>
      </w:pPr>
    </w:p>
    <w:p w14:paraId="5930BD68" w14:textId="310D40DD" w:rsidR="00417CB5" w:rsidRPr="00F2269A" w:rsidRDefault="00417CB5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Fiziksel Tıp Ve Rehabilitasyon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566"/>
      </w:tblGrid>
      <w:tr w:rsidR="00417CB5" w:rsidRPr="00F2269A" w14:paraId="17B2966F" w14:textId="77777777" w:rsidTr="00101A28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2163" w14:textId="77777777" w:rsidR="00417CB5" w:rsidRPr="00F2269A" w:rsidRDefault="00417CB5" w:rsidP="003B605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AE4E" w14:textId="77777777" w:rsidR="00417CB5" w:rsidRPr="00F2269A" w:rsidRDefault="00417CB5" w:rsidP="003B605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A9EB" w14:textId="77777777" w:rsidR="00417CB5" w:rsidRPr="00F2269A" w:rsidRDefault="00417CB5" w:rsidP="003B605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417CB5" w:rsidRPr="00F2269A" w14:paraId="0D7C4624" w14:textId="77777777" w:rsidTr="00101A28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CFC1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Bahçemizde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Petank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Oynayalım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BF821" w14:textId="3ACF7E55" w:rsidR="00417CB5" w:rsidRPr="008B1188" w:rsidRDefault="00231DD0" w:rsidP="003B60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Prof. Dr. Arzu YAĞIZ</w:t>
            </w:r>
            <w:r w:rsidR="00417CB5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D120B">
              <w:rPr>
                <w:rFonts w:ascii="Calibri" w:hAnsi="Calibri" w:cs="Calibri"/>
                <w:color w:val="000000"/>
                <w:shd w:val="clear" w:color="auto" w:fill="FFFFFF"/>
              </w:rPr>
              <w:t>ON</w:t>
            </w:r>
            <w:r w:rsidR="00417CB5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7FADBBD" w14:textId="72F256E0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Kazım ÇAPACI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9BA7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417CB5" w:rsidRPr="00F2269A" w14:paraId="6DE80737" w14:textId="77777777" w:rsidTr="00101A28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B78D7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Eleştirel Makale Okuma</w:t>
            </w:r>
          </w:p>
          <w:p w14:paraId="2E77BEED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45673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Öğr</w:t>
            </w:r>
            <w:proofErr w:type="spellEnd"/>
            <w:r w:rsidRPr="008B1188">
              <w:rPr>
                <w:rFonts w:ascii="Calibri" w:hAnsi="Calibri" w:cs="Calibri"/>
              </w:rPr>
              <w:t>. Gör. Dr. Ece ÇINAR,</w:t>
            </w:r>
          </w:p>
          <w:p w14:paraId="4CD55723" w14:textId="24FDD439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Gör. Dr. Sema İBRAHİM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BFFE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ÖÇM- 3 Blok</w:t>
            </w:r>
          </w:p>
          <w:p w14:paraId="5FDE4ACA" w14:textId="77777777" w:rsidR="00417CB5" w:rsidRPr="008B1188" w:rsidRDefault="00417CB5" w:rsidP="003B605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09CE5BC" w14:textId="77777777" w:rsidR="00417CB5" w:rsidRPr="00F2269A" w:rsidRDefault="00417CB5" w:rsidP="00417CB5">
      <w:pPr>
        <w:spacing w:after="0" w:line="240" w:lineRule="auto"/>
        <w:jc w:val="both"/>
        <w:rPr>
          <w:rFonts w:cstheme="minorHAnsi"/>
        </w:rPr>
      </w:pPr>
    </w:p>
    <w:p w14:paraId="40719ABE" w14:textId="6EB24CBB" w:rsidR="00C03B37" w:rsidRPr="00F2269A" w:rsidRDefault="00C03B37" w:rsidP="007670F9">
      <w:pPr>
        <w:spacing w:after="0" w:line="240" w:lineRule="auto"/>
        <w:jc w:val="both"/>
        <w:rPr>
          <w:rFonts w:cstheme="minorHAnsi"/>
        </w:rPr>
      </w:pPr>
    </w:p>
    <w:p w14:paraId="614A4696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Fizyoloji Anabilim Dalı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81"/>
        <w:gridCol w:w="1560"/>
      </w:tblGrid>
      <w:tr w:rsidR="003B5C59" w:rsidRPr="00F2269A" w14:paraId="4A3ECB9C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C0FB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4AE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F709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2C0830D7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160473" w14:textId="4927EF64" w:rsidR="003B5C59" w:rsidRPr="008B1188" w:rsidRDefault="0019007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Sinirbilime Giriş 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5956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Doç. Dr. Ayşegül KESER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308FC4" w14:textId="4BC61469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1</w:t>
            </w:r>
          </w:p>
        </w:tc>
      </w:tr>
      <w:tr w:rsidR="003B5C59" w:rsidRPr="00F2269A" w14:paraId="754F8933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66B64" w14:textId="55555AA6" w:rsidR="003B5C59" w:rsidRPr="008B1188" w:rsidRDefault="0019007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Medikal İngilizce: Nörolojik Hastalıklar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2B98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 xml:space="preserve">Prof. Dr. Burcu BALKAN, </w:t>
            </w:r>
          </w:p>
          <w:p w14:paraId="38E3BCC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Prof. Dr. Gülgün ŞENGÜL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E884C" w14:textId="56F8F3BD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ÖÇM-Ortak 2</w:t>
            </w:r>
            <w:r w:rsidR="003B5C59" w:rsidRPr="008B1188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421BE8" w:rsidRPr="00F2269A" w14:paraId="4D34E65D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F4F35" w14:textId="10B68C87" w:rsidR="00421BE8" w:rsidRPr="008B1188" w:rsidRDefault="00190077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Gençlerde Bağımlılık Farkındalığı Oluşturma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9E6A77" w14:textId="21C001BD" w:rsidR="00421BE8" w:rsidRPr="008B1188" w:rsidRDefault="00421BE8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Doç. Dr. Ayşegül </w:t>
            </w:r>
            <w:r w:rsidR="00717F30" w:rsidRPr="008B1188">
              <w:rPr>
                <w:rFonts w:ascii="Calibri" w:hAnsi="Calibri" w:cs="Calibri"/>
                <w:color w:val="000000"/>
                <w:shd w:val="clear" w:color="auto" w:fill="FFFFFF"/>
              </w:rPr>
              <w:t>KESER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71246" w14:textId="77777777" w:rsidR="00421BE8" w:rsidRPr="008B1188" w:rsidRDefault="00421BE8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2</w:t>
            </w:r>
          </w:p>
        </w:tc>
      </w:tr>
      <w:tr w:rsidR="003B5C59" w:rsidRPr="008B1188" w14:paraId="42596416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82FC9" w14:textId="35AD38DD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19" w:history="1">
              <w:r w:rsidR="00190077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İnteraktif Web Sitesi Hazırlama</w:t>
              </w:r>
            </w:hyperlink>
          </w:p>
          <w:p w14:paraId="029DF097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2377A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Doç. Dr. Vedat EVREN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2B86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ÖÇM-3 Blok </w:t>
            </w:r>
          </w:p>
        </w:tc>
      </w:tr>
      <w:tr w:rsidR="003B5C59" w:rsidRPr="008B1188" w14:paraId="5B766D0E" w14:textId="77777777" w:rsidTr="008A70E5">
        <w:trPr>
          <w:trHeight w:val="283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188D0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r w:rsidR="003B5C59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Kitap Kulübü</w:t>
              </w:r>
            </w:hyperlink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A983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Ayşegül KESER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D306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</w:tc>
      </w:tr>
    </w:tbl>
    <w:p w14:paraId="69428E2C" w14:textId="77777777" w:rsidR="003B5C59" w:rsidRPr="008B1188" w:rsidRDefault="003B5C59" w:rsidP="007670F9">
      <w:pPr>
        <w:spacing w:after="0" w:line="240" w:lineRule="auto"/>
        <w:jc w:val="both"/>
        <w:rPr>
          <w:rFonts w:ascii="Calibri" w:hAnsi="Calibri" w:cs="Calibri"/>
        </w:rPr>
      </w:pPr>
    </w:p>
    <w:p w14:paraId="395510E4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5B9BE91C" wp14:editId="074ABCB4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9A">
        <w:rPr>
          <w:rFonts w:cstheme="minorHAnsi"/>
          <w:b/>
        </w:rPr>
        <w:t xml:space="preserve">Genel Cerrahi Anabilim Dalı </w:t>
      </w: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2972"/>
        <w:gridCol w:w="1686"/>
      </w:tblGrid>
      <w:tr w:rsidR="003B5C59" w:rsidRPr="00F2269A" w14:paraId="72CB629B" w14:textId="77777777" w:rsidTr="00101A28">
        <w:trPr>
          <w:trHeight w:val="283"/>
          <w:jc w:val="center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CBA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8550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234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2AB9F6B" w14:textId="77777777" w:rsidTr="00101A28">
        <w:trPr>
          <w:trHeight w:hRule="exact" w:val="644"/>
          <w:jc w:val="center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2C705" w14:textId="437F69F6" w:rsidR="003B5C59" w:rsidRPr="008B1188" w:rsidRDefault="00102D4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Sosyal Medya Platformlarından Meme </w:t>
            </w:r>
            <w:r w:rsidR="00190077" w:rsidRPr="008B1188">
              <w:rPr>
                <w:rFonts w:ascii="Calibri" w:hAnsi="Calibri" w:cs="Calibri"/>
                <w:color w:val="000000"/>
                <w:shd w:val="clear" w:color="auto" w:fill="FFFFFF"/>
              </w:rPr>
              <w:t>Kanseri Farkındalığı Oluşturma</w:t>
            </w:r>
            <w:r w:rsidR="00190077" w:rsidRPr="008B1188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C194E" w14:textId="1064E4BC" w:rsidR="00D27CD8" w:rsidRPr="008B1188" w:rsidRDefault="008B1188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Levent YENİAY</w:t>
            </w:r>
          </w:p>
          <w:p w14:paraId="3CEA0E9E" w14:textId="4B4E0226" w:rsidR="003B5C59" w:rsidRPr="008B1188" w:rsidRDefault="00E140A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Uzm. Dr. </w:t>
            </w:r>
            <w:r w:rsidR="00102D41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Berk </w:t>
            </w:r>
            <w:r w:rsidR="00102D41" w:rsidRPr="008B1188">
              <w:rPr>
                <w:rFonts w:ascii="Calibri" w:hAnsi="Calibri" w:cs="Calibri"/>
                <w:color w:val="000000"/>
              </w:rPr>
              <w:t>G</w:t>
            </w:r>
            <w:r w:rsidRPr="008B1188">
              <w:rPr>
                <w:rFonts w:ascii="Calibri" w:hAnsi="Calibri" w:cs="Calibri"/>
                <w:color w:val="000000"/>
              </w:rPr>
              <w:t>ÖKTEPE</w:t>
            </w:r>
            <w:r w:rsidR="00102D41" w:rsidRPr="008B11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F8A5A" w14:textId="77777777" w:rsidR="003B5C59" w:rsidRPr="008B1188" w:rsidRDefault="003B5C59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</w:t>
            </w:r>
            <w:r w:rsidR="00102D41" w:rsidRPr="008B1188">
              <w:rPr>
                <w:rFonts w:ascii="Calibri" w:hAnsi="Calibri" w:cs="Calibri"/>
                <w:shd w:val="clear" w:color="auto" w:fill="FFFFFF"/>
              </w:rPr>
              <w:t>3</w:t>
            </w:r>
            <w:r w:rsidRPr="008B1188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</w:tr>
    </w:tbl>
    <w:p w14:paraId="3D0FCE79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2270C283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5935FD96" wp14:editId="074E462D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9A">
        <w:rPr>
          <w:rFonts w:cstheme="minorHAnsi"/>
          <w:b/>
        </w:rPr>
        <w:t xml:space="preserve">Göğüs Cerrahisi Anabilim Dalı 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716"/>
      </w:tblGrid>
      <w:tr w:rsidR="003B5C59" w:rsidRPr="00F2269A" w14:paraId="1A2D0AF9" w14:textId="77777777" w:rsidTr="003B5C59">
        <w:trPr>
          <w:trHeight w:hRule="exact" w:val="397"/>
          <w:jc w:val="center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EB2A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805A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CB3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75A597F" w14:textId="77777777" w:rsidTr="003B5C59">
        <w:trPr>
          <w:trHeight w:hRule="exact" w:val="624"/>
          <w:jc w:val="center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AADF3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" w:history="1">
              <w:r w:rsidR="003B5C59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Tarihe Yön Veren Kadınlar</w:t>
              </w:r>
            </w:hyperlink>
          </w:p>
          <w:p w14:paraId="2DC0312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AC703" w14:textId="7341D27A" w:rsidR="003B5C59" w:rsidRPr="008B1188" w:rsidRDefault="00AD52E9" w:rsidP="00AD52E9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</w:rPr>
              <w:t>Öğr</w:t>
            </w:r>
            <w:proofErr w:type="spellEnd"/>
            <w:r w:rsidRPr="008B1188">
              <w:rPr>
                <w:rFonts w:ascii="Calibri" w:hAnsi="Calibri" w:cs="Calibri"/>
              </w:rPr>
              <w:t>. Üyesi Ayşe</w:t>
            </w:r>
            <w:r w:rsidR="003227C7" w:rsidRPr="008B1188">
              <w:rPr>
                <w:rFonts w:ascii="Calibri" w:hAnsi="Calibri" w:cs="Calibri"/>
              </w:rPr>
              <w:t>g</w:t>
            </w:r>
            <w:r w:rsidR="003B5C59" w:rsidRPr="008B1188">
              <w:rPr>
                <w:rFonts w:ascii="Calibri" w:hAnsi="Calibri" w:cs="Calibri"/>
              </w:rPr>
              <w:t>ül ERGÖNÜL</w:t>
            </w:r>
          </w:p>
          <w:p w14:paraId="2121A51E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84060" w14:textId="5C99D81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AD52E9" w:rsidRPr="008B1188">
              <w:rPr>
                <w:rFonts w:ascii="Calibri" w:hAnsi="Calibri" w:cs="Calibri"/>
              </w:rPr>
              <w:t xml:space="preserve"> </w:t>
            </w:r>
            <w:r w:rsidR="00107938" w:rsidRPr="008B1188">
              <w:rPr>
                <w:rFonts w:ascii="Calibri" w:hAnsi="Calibri" w:cs="Calibri"/>
              </w:rPr>
              <w:t>2</w:t>
            </w:r>
          </w:p>
        </w:tc>
      </w:tr>
    </w:tbl>
    <w:p w14:paraId="04362AF3" w14:textId="7DDF8782" w:rsidR="005266E0" w:rsidRPr="00F2269A" w:rsidRDefault="005266E0" w:rsidP="007670F9">
      <w:pPr>
        <w:spacing w:after="0" w:line="240" w:lineRule="auto"/>
        <w:jc w:val="both"/>
        <w:rPr>
          <w:rFonts w:cstheme="minorHAnsi"/>
        </w:rPr>
      </w:pPr>
    </w:p>
    <w:p w14:paraId="2D1A63E0" w14:textId="34500BC0" w:rsidR="003B5C59" w:rsidRPr="00F2269A" w:rsidRDefault="003B5C59" w:rsidP="000B2AF1">
      <w:pPr>
        <w:spacing w:after="0" w:line="240" w:lineRule="auto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0E6E84A" wp14:editId="156A44B7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F1">
        <w:rPr>
          <w:rFonts w:cstheme="minorHAnsi"/>
          <w:b/>
        </w:rPr>
        <w:t xml:space="preserve">            </w:t>
      </w:r>
      <w:r w:rsidRPr="00F2269A">
        <w:rPr>
          <w:rFonts w:cstheme="minorHAnsi"/>
          <w:b/>
        </w:rPr>
        <w:t xml:space="preserve">Göğüs Hastalıkları Anabilim Dalı 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2978"/>
        <w:gridCol w:w="1714"/>
      </w:tblGrid>
      <w:tr w:rsidR="003B5C59" w:rsidRPr="00F2269A" w14:paraId="6C91678E" w14:textId="77777777" w:rsidTr="00C96EED">
        <w:trPr>
          <w:trHeight w:val="499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659AC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F86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81D8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4A4F334" w14:textId="77777777" w:rsidTr="005266E0">
        <w:trPr>
          <w:trHeight w:hRule="exact" w:val="1370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B6B0" w14:textId="760012C9" w:rsidR="003B5C59" w:rsidRPr="008B1188" w:rsidRDefault="008E760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Biyobanka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C96EE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Ve Araştırma Tasarımları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93E21" w14:textId="18E4DCBF" w:rsidR="00E140AC" w:rsidRPr="008B1188" w:rsidRDefault="008E760F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Tuncay G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ÖKSEL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  <w:p w14:paraId="08B15AD3" w14:textId="0BDF5E6B" w:rsidR="003B5C59" w:rsidRPr="008B1188" w:rsidRDefault="008E760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Doç.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Aslı T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ETİK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847EB0">
              <w:rPr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="00E140A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DARLI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5F42C" w14:textId="77777777" w:rsidR="003B5C59" w:rsidRPr="008B1188" w:rsidRDefault="008E760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Ortak 1</w:t>
            </w:r>
          </w:p>
        </w:tc>
      </w:tr>
      <w:tr w:rsidR="003B5C59" w:rsidRPr="00F2269A" w14:paraId="445BC876" w14:textId="77777777" w:rsidTr="00616E4F">
        <w:trPr>
          <w:trHeight w:hRule="exact" w:val="1430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30D12" w14:textId="43467633" w:rsidR="003B5C59" w:rsidRPr="008B1188" w:rsidRDefault="0026137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Tele</w:t>
            </w:r>
            <w:r w:rsidR="00C96EED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-Tıp İle </w:t>
            </w:r>
            <w:proofErr w:type="spellStart"/>
            <w:r w:rsidR="00C96EE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Propedötik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95D0F" w14:textId="120B2B51" w:rsidR="00616E4F" w:rsidRPr="008B1188" w:rsidRDefault="00261379" w:rsidP="0097796E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M. Sezai T</w:t>
            </w:r>
            <w:r w:rsidR="00AF71F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AŞBAKAN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03A3C31F" w14:textId="44C68FEF" w:rsidR="003B5C59" w:rsidRPr="008B1188" w:rsidRDefault="00261379" w:rsidP="0097796E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Göksel </w:t>
            </w:r>
            <w:r w:rsidR="005D173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AF71F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5D173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LTINIŞIK</w:t>
            </w:r>
            <w:proofErr w:type="gramEnd"/>
            <w:r w:rsidR="005D173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616E4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RGÜR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(Pamukkale ÜTF)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1385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</w:p>
        </w:tc>
      </w:tr>
      <w:tr w:rsidR="003B5C59" w:rsidRPr="00F2269A" w14:paraId="69017D09" w14:textId="77777777" w:rsidTr="006B6F89">
        <w:trPr>
          <w:trHeight w:hRule="exact" w:val="1216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622B3" w14:textId="77777777" w:rsidR="003B5C59" w:rsidRPr="008B1188" w:rsidRDefault="00F17817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KOAH'lı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Hastalarda Ağız Sağlığı Farkındalığının Değerlendirilmesi</w:t>
            </w:r>
            <w:r w:rsidRPr="008B1188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DD99D" w14:textId="0F7BC5A0" w:rsidR="003B5C59" w:rsidRPr="008B1188" w:rsidRDefault="003214F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Alev </w:t>
            </w:r>
            <w:proofErr w:type="gramStart"/>
            <w:r w:rsidR="00F17817" w:rsidRPr="008B1188">
              <w:rPr>
                <w:rFonts w:ascii="Calibri" w:hAnsi="Calibri" w:cs="Calibri"/>
                <w:color w:val="000000"/>
                <w:shd w:val="clear" w:color="auto" w:fill="FFFFFF"/>
              </w:rPr>
              <w:t>GÜRGÜN</w:t>
            </w:r>
            <w:r w:rsidR="00F17817" w:rsidRPr="008B1188">
              <w:rPr>
                <w:rFonts w:ascii="Calibri" w:hAnsi="Calibri" w:cs="Calibri"/>
              </w:rPr>
              <w:t xml:space="preserve"> </w:t>
            </w:r>
            <w:r w:rsidR="00616E4F" w:rsidRPr="008B1188">
              <w:rPr>
                <w:rFonts w:ascii="Calibri" w:hAnsi="Calibri" w:cs="Calibri"/>
              </w:rPr>
              <w:t>,</w:t>
            </w:r>
            <w:proofErr w:type="gramEnd"/>
          </w:p>
          <w:p w14:paraId="08621270" w14:textId="08C7D88E" w:rsidR="00616E4F" w:rsidRPr="008B1188" w:rsidRDefault="00F17817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Pınar</w:t>
            </w:r>
            <w:r w:rsidR="00B80DE2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</w:t>
            </w:r>
            <w:r w:rsidR="00E14BF0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ERİÇ</w:t>
            </w:r>
            <w:proofErr w:type="gram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</w:t>
            </w:r>
            <w:r w:rsidR="00616E4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ANTAR</w:t>
            </w:r>
          </w:p>
          <w:p w14:paraId="3EBD9377" w14:textId="7383CE4F" w:rsidR="00F17817" w:rsidRPr="008B1188" w:rsidRDefault="00F1781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F1912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 Blok </w:t>
            </w:r>
          </w:p>
        </w:tc>
      </w:tr>
    </w:tbl>
    <w:p w14:paraId="5D394210" w14:textId="71AE3605" w:rsidR="00C03B37" w:rsidRPr="00F2269A" w:rsidRDefault="00C03B37" w:rsidP="007670F9">
      <w:pPr>
        <w:spacing w:after="0" w:line="240" w:lineRule="auto"/>
        <w:jc w:val="both"/>
        <w:rPr>
          <w:rFonts w:cstheme="minorHAnsi"/>
        </w:rPr>
      </w:pPr>
      <w:r w:rsidRPr="00F2269A">
        <w:rPr>
          <w:rFonts w:cstheme="minorHAnsi"/>
        </w:rPr>
        <w:t>,</w:t>
      </w:r>
    </w:p>
    <w:p w14:paraId="78A83826" w14:textId="77D7BA9A" w:rsidR="003B5C59" w:rsidRPr="00F2269A" w:rsidRDefault="000B2AF1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Göz Hastalıkları Anabilim Dalı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80"/>
        <w:gridCol w:w="1819"/>
      </w:tblGrid>
      <w:tr w:rsidR="003B5C59" w:rsidRPr="00F2269A" w14:paraId="59399196" w14:textId="77777777" w:rsidTr="003F1F6E">
        <w:trPr>
          <w:trHeight w:val="197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FE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65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F8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20B4298B" w14:textId="77777777" w:rsidTr="003F1F6E">
        <w:trPr>
          <w:trHeight w:hRule="exact" w:val="63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1EA2" w14:textId="77777777" w:rsidR="003B5C59" w:rsidRPr="008B1188" w:rsidRDefault="00DE6A8D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Göz Hastalığı Olan Sanatçılar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8FB" w14:textId="4376B510" w:rsidR="003B5C59" w:rsidRPr="008B1188" w:rsidRDefault="00B80DE2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Uzm.</w:t>
            </w:r>
            <w:r w:rsidR="003F1F6E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Dr.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E6A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M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ine</w:t>
            </w:r>
            <w:r w:rsidR="00DE6A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SEN</w:t>
            </w:r>
            <w:r w:rsidR="00DE6A8D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ARIŞ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4D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DE6A8D" w:rsidRPr="008B1188">
              <w:rPr>
                <w:rFonts w:ascii="Calibri" w:hAnsi="Calibri" w:cs="Calibri"/>
              </w:rPr>
              <w:t xml:space="preserve"> </w:t>
            </w:r>
            <w:r w:rsidR="00BE3E49" w:rsidRPr="008B1188">
              <w:rPr>
                <w:rFonts w:ascii="Calibri" w:hAnsi="Calibri" w:cs="Calibri"/>
              </w:rPr>
              <w:t>3</w:t>
            </w:r>
            <w:r w:rsidR="005632CA" w:rsidRPr="008B1188">
              <w:rPr>
                <w:rFonts w:ascii="Calibri" w:hAnsi="Calibri" w:cs="Calibri"/>
              </w:rPr>
              <w:t xml:space="preserve"> B</w:t>
            </w:r>
            <w:r w:rsidR="00DE6A8D" w:rsidRPr="008B1188">
              <w:rPr>
                <w:rFonts w:ascii="Calibri" w:hAnsi="Calibri" w:cs="Calibri"/>
              </w:rPr>
              <w:t>lok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</w:tc>
      </w:tr>
    </w:tbl>
    <w:p w14:paraId="3AAA8972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3B67ACFC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Halk Sağlığı Anabilim Dalı </w:t>
      </w:r>
    </w:p>
    <w:tbl>
      <w:tblPr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4822"/>
        <w:gridCol w:w="2984"/>
        <w:gridCol w:w="1788"/>
      </w:tblGrid>
      <w:tr w:rsidR="003B5C59" w:rsidRPr="00F2269A" w14:paraId="173303FA" w14:textId="77777777" w:rsidTr="008A70E5">
        <w:trPr>
          <w:trHeight w:val="185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1FD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F18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2533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07ECBC96" w14:textId="77777777" w:rsidTr="008A70E5">
        <w:trPr>
          <w:trHeight w:hRule="exact" w:val="544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C4E43" w14:textId="7A4B4C74" w:rsidR="003B5C59" w:rsidRPr="008B1188" w:rsidRDefault="00066F84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Covid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-19 </w:t>
            </w:r>
            <w:proofErr w:type="spellStart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Pandemisinde</w:t>
            </w:r>
            <w:proofErr w:type="spellEnd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Aşı Geliştirme Çalışmaları Ve Aşıya </w:t>
            </w:r>
            <w:proofErr w:type="spellStart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Erişimaşı</w:t>
            </w:r>
            <w:proofErr w:type="spellEnd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Geliştirme Çalışmaları Ve Aşıya Erişim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31BE9" w14:textId="0D9B38D4" w:rsidR="003B5C59" w:rsidRPr="008B1188" w:rsidRDefault="00066F84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</w:t>
            </w:r>
            <w:r w:rsidR="00EB05B7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C278F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Feride A</w:t>
            </w:r>
            <w:r w:rsidR="00F14881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KSU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 w:rsidR="00F14881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ANIK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27CA2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</w:p>
          <w:p w14:paraId="0D44152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269B" w:rsidRPr="00F2269A" w14:paraId="284F64E7" w14:textId="77777777" w:rsidTr="008A70E5">
        <w:trPr>
          <w:trHeight w:hRule="exact" w:val="1150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B6F2E" w14:textId="6336938F" w:rsidR="007E269B" w:rsidRPr="008B1188" w:rsidRDefault="007E269B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Hadi 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Kuş Gözlemlemeye Gidelim!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İnspeksiyon</w:t>
            </w:r>
            <w:proofErr w:type="spellEnd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Oskültasyon</w:t>
            </w:r>
            <w:proofErr w:type="spellEnd"/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:)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50363" w14:textId="0A9685CB" w:rsidR="00F14881" w:rsidRPr="008B1188" w:rsidRDefault="007E269B" w:rsidP="00AE684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</w:t>
            </w:r>
            <w:r w:rsidR="003E7D3E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6372B"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İsabel</w:t>
            </w:r>
            <w:proofErr w:type="spellEnd"/>
            <w:r w:rsidR="00F6372B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Raika</w:t>
            </w:r>
            <w:proofErr w:type="spellEnd"/>
            <w:proofErr w:type="gram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</w:t>
            </w:r>
            <w:r w:rsidR="00F14881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URUSOY,</w:t>
            </w:r>
          </w:p>
          <w:p w14:paraId="484FD856" w14:textId="77777777" w:rsidR="007E269B" w:rsidRPr="008B1188" w:rsidRDefault="007E269B" w:rsidP="00AE684A">
            <w:pPr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Okan B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İLGE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B4052" w14:textId="77777777" w:rsidR="007E269B" w:rsidRPr="008B1188" w:rsidRDefault="007E269B" w:rsidP="007670F9">
            <w:pPr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Ortak 2 </w:t>
            </w:r>
          </w:p>
        </w:tc>
      </w:tr>
      <w:tr w:rsidR="00056BEA" w:rsidRPr="00F2269A" w14:paraId="633DDE77" w14:textId="77777777" w:rsidTr="008A70E5">
        <w:trPr>
          <w:trHeight w:hRule="exact" w:val="1127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DEC6F7" w14:textId="5D50E9F7" w:rsidR="00056BEA" w:rsidRPr="008B1188" w:rsidRDefault="00056BEA" w:rsidP="007670F9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Çevremdekilerin 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Sigarayı Bırakmasına Yardımcı Oluyorum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1F5C6" w14:textId="001D195E" w:rsidR="003F1F6E" w:rsidRPr="008B1188" w:rsidRDefault="00056BEA" w:rsidP="000B2AF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</w:t>
            </w:r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0B2AF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0B2AF1">
              <w:rPr>
                <w:rFonts w:ascii="Calibri" w:hAnsi="Calibri" w:cs="Calibri"/>
                <w:color w:val="000000"/>
                <w:shd w:val="clear" w:color="auto" w:fill="FFFFFF"/>
              </w:rPr>
              <w:t>İsabel</w:t>
            </w:r>
            <w:proofErr w:type="spellEnd"/>
            <w:proofErr w:type="gramEnd"/>
            <w:r w:rsidR="000B2AF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Raika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URUSOY</w:t>
            </w:r>
          </w:p>
          <w:p w14:paraId="07544932" w14:textId="53A4690C" w:rsidR="00056BEA" w:rsidRPr="008B1188" w:rsidRDefault="00056BEA" w:rsidP="007670F9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Doç. </w:t>
            </w:r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r w:rsidR="00C4240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Aslı</w:t>
            </w:r>
            <w:proofErr w:type="gram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56538" w:rsidRPr="008B1188">
              <w:rPr>
                <w:rFonts w:ascii="Calibri" w:hAnsi="Calibri" w:cs="Calibri"/>
                <w:color w:val="000000"/>
                <w:shd w:val="clear" w:color="auto" w:fill="FFFFFF"/>
              </w:rPr>
              <w:t>DAVAS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88B969" w14:textId="77777777" w:rsidR="00056BEA" w:rsidRPr="008B1188" w:rsidRDefault="00056BEA" w:rsidP="007670F9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2</w:t>
            </w:r>
          </w:p>
        </w:tc>
      </w:tr>
      <w:tr w:rsidR="003B5C59" w:rsidRPr="00F2269A" w14:paraId="3B4D265F" w14:textId="77777777" w:rsidTr="008A70E5">
        <w:trPr>
          <w:trHeight w:hRule="exact" w:val="927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8C5598" w14:textId="154F664C" w:rsidR="003B5C59" w:rsidRPr="008B1188" w:rsidRDefault="00577F93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Sınırda Yaşamlar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;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Barınamayanlar 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Ve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Sağlık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C844E" w14:textId="6C456746" w:rsidR="003B5C59" w:rsidRPr="008B1188" w:rsidRDefault="003F1F6E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r w:rsidR="00577F93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Meltem </w:t>
            </w:r>
            <w:r w:rsidR="00156538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ÇİÇEKLİOĞLU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C873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</w:t>
            </w:r>
            <w:r w:rsidR="00577F93" w:rsidRPr="008B1188">
              <w:rPr>
                <w:rFonts w:ascii="Calibri" w:hAnsi="Calibri" w:cs="Calibri"/>
                <w:shd w:val="clear" w:color="auto" w:fill="FFFFFF"/>
              </w:rPr>
              <w:t>3</w:t>
            </w:r>
          </w:p>
        </w:tc>
      </w:tr>
      <w:tr w:rsidR="007E269B" w:rsidRPr="00F2269A" w14:paraId="6BA4D41C" w14:textId="77777777" w:rsidTr="008A70E5">
        <w:trPr>
          <w:trHeight w:hRule="exact" w:val="2287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C5E3FB" w14:textId="068EF715" w:rsidR="007E269B" w:rsidRPr="008B1188" w:rsidRDefault="000E3D24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3 D Modellerle Birlikte Öğrenelim-Öğretelim: Meme Kanseri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7C303" w14:textId="77777777" w:rsidR="00FD0B59" w:rsidRPr="008B1188" w:rsidRDefault="00770FFA" w:rsidP="00717E33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Aliye M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ANDIRACIOĞLU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5913816" w14:textId="77777777" w:rsidR="006F4023" w:rsidRPr="008B1188" w:rsidRDefault="00770FFA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Figen G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ÖKMEN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4F217058" w14:textId="599B2DCA" w:rsidR="00403FC6" w:rsidRPr="008B1188" w:rsidRDefault="008102A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r w:rsidR="00770FF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Levent Y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ENİAY</w:t>
            </w:r>
            <w:r w:rsidR="00770FFA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  <w:p w14:paraId="50DFBD54" w14:textId="450C8668" w:rsidR="00A2750E" w:rsidRPr="008B1188" w:rsidRDefault="00770FFA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5923E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Mehmet Asım Ö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ZER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326F25CB" w14:textId="77777777" w:rsidR="009F3AD4" w:rsidRPr="008B1188" w:rsidRDefault="00770FFA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Ayşenur O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KTAY</w:t>
            </w:r>
            <w:r w:rsidR="00934B0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6D09B443" w14:textId="3B0216A3" w:rsidR="007E269B" w:rsidRPr="008B1188" w:rsidRDefault="00F43CC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Prof.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 A.</w:t>
            </w:r>
            <w:r w:rsidR="00D308E0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Hilal B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ATI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54E2D" w14:textId="77777777" w:rsidR="007E269B" w:rsidRPr="008B1188" w:rsidRDefault="00770FFA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- 3</w:t>
            </w:r>
          </w:p>
        </w:tc>
      </w:tr>
      <w:tr w:rsidR="007E269B" w:rsidRPr="00F2269A" w14:paraId="15B82342" w14:textId="77777777" w:rsidTr="008A70E5">
        <w:trPr>
          <w:trHeight w:hRule="exact" w:val="566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A261E" w14:textId="12A2771C" w:rsidR="007E269B" w:rsidRPr="008B1188" w:rsidRDefault="00E161EB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Topluma </w:t>
            </w:r>
            <w:r w:rsidR="000E3D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Sağlık Eğitimi Uyguluyorum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50EC2" w14:textId="1824C47C" w:rsidR="007E269B" w:rsidRPr="008B1188" w:rsidRDefault="008301B2" w:rsidP="00717E33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r w:rsidR="00E161EB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Aliye M</w:t>
            </w:r>
            <w:r w:rsidR="009F3AD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ANDIRACIOĞLU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541BB7" w14:textId="77777777" w:rsidR="007E269B" w:rsidRPr="008B1188" w:rsidRDefault="00E161EB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2</w:t>
            </w:r>
          </w:p>
        </w:tc>
      </w:tr>
    </w:tbl>
    <w:p w14:paraId="542D6468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6C71C3EB" w14:textId="77777777" w:rsidR="00577F93" w:rsidRPr="00F2269A" w:rsidRDefault="00577F93" w:rsidP="007670F9">
      <w:pPr>
        <w:spacing w:after="0" w:line="240" w:lineRule="auto"/>
        <w:jc w:val="both"/>
        <w:rPr>
          <w:rFonts w:cstheme="minorHAnsi"/>
        </w:rPr>
      </w:pPr>
    </w:p>
    <w:p w14:paraId="6375FBEA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Histoloji ve Embriyoloji Anabilim Dalı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692"/>
        <w:gridCol w:w="1716"/>
      </w:tblGrid>
      <w:tr w:rsidR="003B5C59" w:rsidRPr="00F2269A" w14:paraId="4B9A7F3C" w14:textId="77777777" w:rsidTr="00101A28">
        <w:trPr>
          <w:trHeight w:val="103"/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E2F6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E4643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2DC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2A36FE2" w14:textId="77777777" w:rsidTr="00101A28">
        <w:trPr>
          <w:trHeight w:hRule="exact" w:val="397"/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0222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2" w:history="1"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Nöral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Tüp Gelişimi Ve </w:t>
              </w:r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Nöral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Tüp </w:t>
              </w:r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Defektleri</w:t>
              </w:r>
              <w:proofErr w:type="spellEnd"/>
            </w:hyperlink>
          </w:p>
          <w:p w14:paraId="5E2E83F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90AE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UYSAL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D88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 </w:t>
            </w:r>
          </w:p>
        </w:tc>
      </w:tr>
      <w:tr w:rsidR="003B5C59" w:rsidRPr="00F2269A" w14:paraId="51FEFDF0" w14:textId="77777777" w:rsidTr="00101A28">
        <w:trPr>
          <w:trHeight w:hRule="exact" w:val="397"/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1DD4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3" w:history="1"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Nöral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Tüp Gelişimi Ve </w:t>
              </w:r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Nöral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Tüp </w:t>
              </w:r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Defektleri</w:t>
              </w:r>
              <w:proofErr w:type="spellEnd"/>
            </w:hyperlink>
          </w:p>
          <w:p w14:paraId="696CF0B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2D6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UYSAL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2E4D" w14:textId="7A2F8800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</w:tbl>
    <w:p w14:paraId="3E60C258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35421C3F" w14:textId="677FC1F4" w:rsidR="009F3AD4" w:rsidRPr="00F2269A" w:rsidRDefault="009F3AD4" w:rsidP="007670F9">
      <w:pPr>
        <w:spacing w:after="0" w:line="240" w:lineRule="auto"/>
        <w:jc w:val="both"/>
        <w:rPr>
          <w:rFonts w:cstheme="minorHAnsi"/>
        </w:rPr>
      </w:pPr>
    </w:p>
    <w:p w14:paraId="44426172" w14:textId="77777777" w:rsidR="003B5C59" w:rsidRPr="00F2269A" w:rsidRDefault="003B5C59" w:rsidP="007670F9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8DACE30" wp14:editId="6D24D9A2">
            <wp:simplePos x="0" y="0"/>
            <wp:positionH relativeFrom="page">
              <wp:posOffset>1270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9A">
        <w:rPr>
          <w:rFonts w:cstheme="minorHAnsi"/>
          <w:b/>
        </w:rPr>
        <w:t xml:space="preserve">İç Hastalıkları Anabilim Dalı 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836"/>
        <w:gridCol w:w="1745"/>
      </w:tblGrid>
      <w:tr w:rsidR="003B5C59" w:rsidRPr="00F2269A" w14:paraId="622D25C1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3F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DF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3A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353C14BB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3DC5" w14:textId="42E5F88E" w:rsidR="003B5C59" w:rsidRPr="008B1188" w:rsidRDefault="00544C5A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Doğal </w:t>
            </w:r>
            <w:r w:rsidR="00FB7A32" w:rsidRPr="008B1188">
              <w:rPr>
                <w:rFonts w:cstheme="minorHAnsi"/>
                <w:color w:val="000000"/>
                <w:shd w:val="clear" w:color="auto" w:fill="FFFFFF"/>
              </w:rPr>
              <w:t>Taşların Tıpta Ve Tıp Dışı Kullanımları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AB8C" w14:textId="6CD2DC59" w:rsidR="00544C5A" w:rsidRPr="008B1188" w:rsidRDefault="00544C5A" w:rsidP="007670F9">
            <w:pPr>
              <w:spacing w:after="15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8B1188">
              <w:rPr>
                <w:rFonts w:eastAsia="Times New Roman" w:cstheme="minorHAnsi"/>
                <w:lang w:eastAsia="tr-TR"/>
              </w:rPr>
              <w:t>Doç.</w:t>
            </w:r>
            <w:r w:rsidR="009F3AD4" w:rsidRPr="008B1188">
              <w:rPr>
                <w:rFonts w:eastAsia="Times New Roman" w:cstheme="minorHAnsi"/>
                <w:lang w:eastAsia="tr-TR"/>
              </w:rPr>
              <w:t xml:space="preserve"> </w:t>
            </w:r>
            <w:r w:rsidRPr="008B1188">
              <w:rPr>
                <w:rFonts w:eastAsia="Times New Roman" w:cstheme="minorHAnsi"/>
                <w:lang w:eastAsia="tr-TR"/>
              </w:rPr>
              <w:t>Dr.</w:t>
            </w:r>
            <w:r w:rsidR="009F3AD4" w:rsidRPr="008B1188">
              <w:rPr>
                <w:rFonts w:eastAsia="Times New Roman" w:cstheme="minorHAnsi"/>
                <w:lang w:eastAsia="tr-TR"/>
              </w:rPr>
              <w:t xml:space="preserve"> </w:t>
            </w:r>
            <w:r w:rsidRPr="008B1188">
              <w:rPr>
                <w:rFonts w:eastAsia="Times New Roman" w:cstheme="minorHAnsi"/>
                <w:lang w:eastAsia="tr-TR"/>
              </w:rPr>
              <w:t xml:space="preserve">Nur </w:t>
            </w:r>
            <w:r w:rsidR="00184903" w:rsidRPr="008B1188">
              <w:rPr>
                <w:rFonts w:eastAsia="Times New Roman" w:cstheme="minorHAnsi"/>
                <w:lang w:eastAsia="tr-TR"/>
              </w:rPr>
              <w:t>SOYER</w:t>
            </w:r>
          </w:p>
          <w:p w14:paraId="45F052F6" w14:textId="265ECC9E" w:rsidR="00F836AE" w:rsidRPr="008B1188" w:rsidRDefault="006C55C6" w:rsidP="007670F9">
            <w:pPr>
              <w:spacing w:after="15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Uzman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Tabib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Ajda GÜNEŞ</w:t>
            </w:r>
          </w:p>
          <w:p w14:paraId="705C34D2" w14:textId="363C8C29" w:rsidR="00F836AE" w:rsidRPr="008B1188" w:rsidRDefault="006C55C6" w:rsidP="007670F9">
            <w:pPr>
              <w:spacing w:after="15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Prof. Dr. Güray SAYDAM</w:t>
            </w:r>
          </w:p>
          <w:p w14:paraId="5B15F2C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D4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</w:t>
            </w:r>
            <w:r w:rsidR="00544C5A" w:rsidRPr="008B1188">
              <w:rPr>
                <w:rFonts w:cstheme="minorHAnsi"/>
              </w:rPr>
              <w:t>2</w:t>
            </w:r>
          </w:p>
        </w:tc>
      </w:tr>
      <w:tr w:rsidR="003B5C59" w:rsidRPr="00F2269A" w14:paraId="03C8F0AA" w14:textId="77777777" w:rsidTr="00101A28">
        <w:trPr>
          <w:trHeight w:val="203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489" w14:textId="07F80B8D" w:rsidR="003B5C59" w:rsidRPr="008B1188" w:rsidRDefault="00CD5803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Alerjik </w:t>
            </w:r>
            <w:r w:rsidR="00FB7A32" w:rsidRPr="008B1188">
              <w:rPr>
                <w:rFonts w:cstheme="minorHAnsi"/>
                <w:color w:val="000000"/>
                <w:shd w:val="clear" w:color="auto" w:fill="FFFFFF"/>
              </w:rPr>
              <w:t>Hastalıklar Ve Tanıda Kullanılan Testler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D12" w14:textId="07EAE0BA" w:rsidR="009F3AD4" w:rsidRPr="008B1188" w:rsidRDefault="00184903" w:rsidP="00071D43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Prof</w:t>
            </w:r>
            <w:r w:rsidR="00FD0B59" w:rsidRPr="008B1188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FD0B59" w:rsidRPr="008B1188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CD5803" w:rsidRPr="008B1188">
              <w:rPr>
                <w:rFonts w:cstheme="minorHAnsi"/>
                <w:color w:val="000000"/>
                <w:shd w:val="clear" w:color="auto" w:fill="FFFFFF"/>
              </w:rPr>
              <w:t xml:space="preserve"> Ali K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 xml:space="preserve">OKULUDAĞ, </w:t>
            </w:r>
          </w:p>
          <w:p w14:paraId="73CD994E" w14:textId="6F3476AA" w:rsidR="009F3AD4" w:rsidRPr="008B1188" w:rsidRDefault="00CD5803" w:rsidP="00071D43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Uzm</w:t>
            </w:r>
            <w:r w:rsidR="00184903" w:rsidRPr="008B1188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Dr</w:t>
            </w:r>
            <w:r w:rsidR="00184903" w:rsidRPr="008B1188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526A11">
              <w:rPr>
                <w:rFonts w:cstheme="minorHAnsi"/>
                <w:color w:val="000000"/>
                <w:shd w:val="clear" w:color="auto" w:fill="FFFFFF"/>
              </w:rPr>
              <w:t xml:space="preserve"> Ceyda TUNAKAN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 D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>ALGIÇ</w:t>
            </w:r>
          </w:p>
          <w:p w14:paraId="11A2F46F" w14:textId="4EE70930" w:rsidR="003B5C59" w:rsidRPr="008B1188" w:rsidRDefault="003B5C59" w:rsidP="00071D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23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</w:t>
            </w:r>
            <w:r w:rsidR="00CD5803" w:rsidRPr="008B1188">
              <w:rPr>
                <w:rFonts w:cstheme="minorHAnsi"/>
              </w:rPr>
              <w:t>3 Blok</w:t>
            </w:r>
          </w:p>
        </w:tc>
      </w:tr>
      <w:tr w:rsidR="003B5C59" w:rsidRPr="00F2269A" w14:paraId="2BA60E91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B96" w14:textId="629241D8" w:rsidR="003B5C59" w:rsidRPr="008B1188" w:rsidRDefault="00D53BC1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Sıradan </w:t>
            </w:r>
            <w:r w:rsidR="00FB7A32" w:rsidRPr="008B1188">
              <w:rPr>
                <w:rFonts w:cstheme="minorHAnsi"/>
                <w:color w:val="000000"/>
                <w:shd w:val="clear" w:color="auto" w:fill="FFFFFF"/>
              </w:rPr>
              <w:t>Bir Şehirli Bir Günde Kaç Tane Endokrin Bozucuya Maruz Kalır?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B51" w14:textId="76392CE0" w:rsidR="003B5C59" w:rsidRPr="008B1188" w:rsidRDefault="00C66D96" w:rsidP="00071D4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B1188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. Gör. </w:t>
            </w:r>
            <w:r w:rsidR="00116837">
              <w:rPr>
                <w:rFonts w:cstheme="minorHAnsi"/>
                <w:color w:val="000000"/>
                <w:shd w:val="clear" w:color="auto" w:fill="FFFFFF"/>
              </w:rPr>
              <w:t xml:space="preserve">Gökçen ÜNAL </w:t>
            </w:r>
            <w:r w:rsidR="00D53BC1" w:rsidRPr="008B1188">
              <w:rPr>
                <w:rFonts w:cstheme="minorHAnsi"/>
                <w:color w:val="000000"/>
                <w:shd w:val="clear" w:color="auto" w:fill="FFFFFF"/>
              </w:rPr>
              <w:t>K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>OCABAŞ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F36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ÖÇM-3 </w:t>
            </w:r>
            <w:r w:rsidR="00D53BC1" w:rsidRPr="008B1188">
              <w:rPr>
                <w:rFonts w:cstheme="minorHAnsi"/>
              </w:rPr>
              <w:t>Blok</w:t>
            </w:r>
          </w:p>
          <w:p w14:paraId="70C4094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B5C59" w:rsidRPr="00F2269A" w14:paraId="1029C009" w14:textId="77777777" w:rsidTr="00101A28">
        <w:trPr>
          <w:trHeight w:val="1011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95B0" w14:textId="1A64CB87" w:rsidR="003B5C59" w:rsidRPr="008B1188" w:rsidRDefault="00FB7A32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İleri Endoskopik İşlemler</w:t>
            </w:r>
            <w:r w:rsidRPr="008B1188">
              <w:rPr>
                <w:rFonts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4E8" w14:textId="46EDCD59" w:rsidR="003B5C59" w:rsidRPr="008B1188" w:rsidRDefault="00093B41" w:rsidP="000B2AF1">
            <w:pPr>
              <w:spacing w:after="0" w:line="240" w:lineRule="auto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FD0B59" w:rsidRPr="008B118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="00EF054B" w:rsidRPr="008B1188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Üyesi Abdullah Murat B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>UYRUK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7D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ÖÇM-3 </w:t>
            </w:r>
            <w:r w:rsidR="00093B41" w:rsidRPr="008B1188">
              <w:rPr>
                <w:rFonts w:cstheme="minorHAnsi"/>
              </w:rPr>
              <w:t xml:space="preserve"> BLOK</w:t>
            </w:r>
          </w:p>
        </w:tc>
      </w:tr>
      <w:tr w:rsidR="003B5C59" w:rsidRPr="00F2269A" w14:paraId="155D70C8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D8F6" w14:textId="48483FA6" w:rsidR="003B5C59" w:rsidRPr="008B1188" w:rsidRDefault="0023565B" w:rsidP="00FC2DCF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Ya</w:t>
            </w:r>
            <w:r w:rsidR="00FC2DCF" w:rsidRPr="008B1188">
              <w:rPr>
                <w:rFonts w:cstheme="minorHAnsi"/>
                <w:color w:val="000000"/>
                <w:shd w:val="clear" w:color="auto" w:fill="FFFFFF"/>
              </w:rPr>
              <w:t>ş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="00FC2DCF" w:rsidRPr="008B1188">
              <w:rPr>
                <w:rFonts w:cstheme="minorHAnsi"/>
                <w:color w:val="000000"/>
                <w:shd w:val="clear" w:color="auto" w:fill="FFFFFF"/>
              </w:rPr>
              <w:t>ı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da </w:t>
            </w:r>
            <w:r w:rsidR="00FB7A32" w:rsidRPr="008B1188">
              <w:rPr>
                <w:rFonts w:cstheme="minorHAnsi"/>
                <w:color w:val="000000"/>
                <w:shd w:val="clear" w:color="auto" w:fill="FFFFFF"/>
              </w:rPr>
              <w:t>Beslenme Farkındalığı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7FA" w14:textId="77777777" w:rsidR="009F3AD4" w:rsidRPr="008B1188" w:rsidRDefault="0023565B" w:rsidP="000B2AF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FD0B59" w:rsidRPr="008B118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Dr. Zeliha Fulden S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>ARAÇ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66CBE05" w14:textId="77777777" w:rsidR="003B5C59" w:rsidRPr="008B1188" w:rsidRDefault="0023565B" w:rsidP="000B2AF1">
            <w:pPr>
              <w:spacing w:after="0" w:line="240" w:lineRule="auto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Doç.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cstheme="minorHAnsi"/>
                <w:color w:val="000000"/>
                <w:shd w:val="clear" w:color="auto" w:fill="FFFFFF"/>
              </w:rPr>
              <w:t>Dr. Sumru S</w:t>
            </w:r>
            <w:r w:rsidR="009F3AD4" w:rsidRPr="008B1188">
              <w:rPr>
                <w:rFonts w:cstheme="minorHAnsi"/>
                <w:color w:val="000000"/>
                <w:shd w:val="clear" w:color="auto" w:fill="FFFFFF"/>
              </w:rPr>
              <w:t>AVAŞ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46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shd w:val="clear" w:color="auto" w:fill="FFFFFF"/>
              </w:rPr>
              <w:t>ÖÇM-3 </w:t>
            </w:r>
          </w:p>
        </w:tc>
      </w:tr>
      <w:tr w:rsidR="003B5C59" w:rsidRPr="00F2269A" w14:paraId="4D920197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5F94" w14:textId="40302827" w:rsidR="003B5C59" w:rsidRPr="008B1188" w:rsidRDefault="0023565B" w:rsidP="007670F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Yaşlıya </w:t>
            </w:r>
            <w:r w:rsidR="00FB7A32"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Saygı Haftası İçin </w:t>
            </w: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Ege </w:t>
            </w:r>
            <w:r w:rsidR="00FB7A32"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Yaş Üniversitesi </w:t>
            </w:r>
            <w:r w:rsidR="00FB7A32"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Öğrencileriyle </w:t>
            </w: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Kısa Video Hazırlanması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9014" w14:textId="77777777" w:rsidR="003B5C59" w:rsidRPr="008B1188" w:rsidRDefault="0023565B" w:rsidP="007670F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Doç.</w:t>
            </w:r>
            <w:r w:rsidR="00094358"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Dr. </w:t>
            </w:r>
            <w:proofErr w:type="spellStart"/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Sevnaz</w:t>
            </w:r>
            <w:proofErr w:type="spellEnd"/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</w:t>
            </w:r>
            <w:r w:rsidR="0073459E"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AHİN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48A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1188">
              <w:rPr>
                <w:rFonts w:cstheme="minorHAnsi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ÖÇM-3</w:t>
            </w:r>
          </w:p>
        </w:tc>
      </w:tr>
      <w:tr w:rsidR="003B5C59" w:rsidRPr="00F2269A" w14:paraId="75A34CA8" w14:textId="77777777" w:rsidTr="00101A28">
        <w:trPr>
          <w:trHeight w:val="397"/>
          <w:jc w:val="center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E76D" w14:textId="414FBC87" w:rsidR="003B5C59" w:rsidRPr="008B1188" w:rsidRDefault="00420741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Karaciğer </w:t>
            </w:r>
            <w:r w:rsidR="00FB7A32" w:rsidRPr="008B1188">
              <w:rPr>
                <w:rFonts w:cstheme="minorHAnsi"/>
              </w:rPr>
              <w:t>Nakli Kime, Ne Zaman, Nasıl?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E2E" w14:textId="0E066A87" w:rsidR="003B5C59" w:rsidRPr="008B1188" w:rsidRDefault="00420741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Dr.</w:t>
            </w:r>
            <w:r w:rsidR="0073459E" w:rsidRPr="008B1188">
              <w:rPr>
                <w:rFonts w:cstheme="minorHAnsi"/>
              </w:rPr>
              <w:t xml:space="preserve"> </w:t>
            </w:r>
            <w:proofErr w:type="spellStart"/>
            <w:r w:rsidRPr="008B1188">
              <w:rPr>
                <w:rFonts w:cstheme="minorHAnsi"/>
              </w:rPr>
              <w:t>Öğ</w:t>
            </w:r>
            <w:r w:rsidR="00A9297C" w:rsidRPr="008B1188">
              <w:rPr>
                <w:rFonts w:cstheme="minorHAnsi"/>
              </w:rPr>
              <w:t>r</w:t>
            </w:r>
            <w:proofErr w:type="spellEnd"/>
            <w:r w:rsidR="00A9297C" w:rsidRPr="008B1188">
              <w:rPr>
                <w:rFonts w:cstheme="minorHAnsi"/>
              </w:rPr>
              <w:t xml:space="preserve">. </w:t>
            </w:r>
            <w:r w:rsidRPr="008B1188">
              <w:rPr>
                <w:rFonts w:cstheme="minorHAnsi"/>
              </w:rPr>
              <w:t xml:space="preserve"> Üyesi Elvan I</w:t>
            </w:r>
            <w:r w:rsidR="0073459E" w:rsidRPr="008B1188">
              <w:rPr>
                <w:rFonts w:cstheme="minorHAnsi"/>
              </w:rPr>
              <w:t>ŞIK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EAC" w14:textId="77777777" w:rsidR="003B5C59" w:rsidRPr="008B1188" w:rsidRDefault="003B5C59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ÖÇM-3 Blok</w:t>
            </w:r>
          </w:p>
        </w:tc>
      </w:tr>
    </w:tbl>
    <w:p w14:paraId="14C0B083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3F403F39" w14:textId="471DFDAE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Kadın Hastalıkları </w:t>
      </w:r>
      <w:r w:rsidR="003059D9">
        <w:rPr>
          <w:rFonts w:cstheme="minorHAnsi"/>
          <w:b/>
        </w:rPr>
        <w:t>v</w:t>
      </w:r>
      <w:r w:rsidRPr="00F2269A">
        <w:rPr>
          <w:rFonts w:cstheme="minorHAnsi"/>
          <w:b/>
        </w:rPr>
        <w:t>e Doğum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833"/>
        <w:gridCol w:w="1702"/>
      </w:tblGrid>
      <w:tr w:rsidR="003B5C59" w:rsidRPr="00F2269A" w14:paraId="5D34E9CB" w14:textId="77777777" w:rsidTr="00101A28">
        <w:trPr>
          <w:trHeight w:val="283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38F0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0C0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D1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4A26F30B" w14:textId="77777777" w:rsidTr="00101A28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F0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Kontraseptif</w:t>
            </w:r>
            <w:proofErr w:type="spellEnd"/>
            <w:r w:rsidRPr="008B1188">
              <w:rPr>
                <w:rFonts w:ascii="Calibri" w:hAnsi="Calibri" w:cs="Calibri"/>
              </w:rPr>
              <w:t xml:space="preserve"> Yöntemler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93E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Çağdaş ŞAHİN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DF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B50A0A" w:rsidRPr="008B1188">
              <w:rPr>
                <w:rFonts w:ascii="Calibri" w:hAnsi="Calibri" w:cs="Calibri"/>
              </w:rPr>
              <w:t>3</w:t>
            </w:r>
            <w:r w:rsidRPr="008B1188">
              <w:rPr>
                <w:rFonts w:ascii="Calibri" w:hAnsi="Calibri" w:cs="Calibri"/>
              </w:rPr>
              <w:t xml:space="preserve"> Blok </w:t>
            </w:r>
          </w:p>
        </w:tc>
      </w:tr>
      <w:tr w:rsidR="003B5C59" w:rsidRPr="00F2269A" w14:paraId="6C5DEA1C" w14:textId="77777777" w:rsidTr="00101A28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BF9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8B1188">
              <w:rPr>
                <w:rFonts w:ascii="Calibri" w:hAnsi="Calibri" w:cs="Calibri"/>
              </w:rPr>
              <w:t>Sütür</w:t>
            </w:r>
            <w:proofErr w:type="spellEnd"/>
            <w:r w:rsidR="00770738" w:rsidRPr="008B1188">
              <w:rPr>
                <w:rFonts w:ascii="Calibri" w:hAnsi="Calibri" w:cs="Calibri"/>
              </w:rPr>
              <w:t xml:space="preserve">  T</w:t>
            </w:r>
            <w:r w:rsidR="00770738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eknikleri</w:t>
            </w:r>
            <w:proofErr w:type="gram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FDF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Nuri YILDIRIM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981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ÖÇM-3 </w:t>
            </w:r>
            <w:r w:rsidR="00770738" w:rsidRPr="008B1188">
              <w:rPr>
                <w:rFonts w:ascii="Calibri" w:hAnsi="Calibri" w:cs="Calibri"/>
              </w:rPr>
              <w:t>BLOK</w:t>
            </w:r>
          </w:p>
        </w:tc>
      </w:tr>
      <w:tr w:rsidR="002F49B0" w:rsidRPr="00F2269A" w14:paraId="22B6D55A" w14:textId="77777777" w:rsidTr="00101A28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229D" w14:textId="22EFB560" w:rsidR="002F49B0" w:rsidRPr="008B1188" w:rsidRDefault="00ED110A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1.Trimester Tarama Testleri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D758" w14:textId="1F7EC3E0" w:rsidR="002F49B0" w:rsidRPr="008B1188" w:rsidRDefault="002F49B0" w:rsidP="00D35EA8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rof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C4240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hmet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M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ete 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ERGENOĞLU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43E8" w14:textId="77777777" w:rsidR="002F49B0" w:rsidRPr="008B1188" w:rsidRDefault="002F49B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  BLOK</w:t>
            </w:r>
          </w:p>
        </w:tc>
      </w:tr>
      <w:tr w:rsidR="003B5C59" w:rsidRPr="00F2269A" w14:paraId="54871FB5" w14:textId="77777777" w:rsidTr="00101A28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EC4" w14:textId="6EC89E4D" w:rsidR="003B5C59" w:rsidRPr="008B1188" w:rsidRDefault="00ED110A" w:rsidP="00374713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Tüp Bebek Tedavilerinin Dünü, Bugünü Ve Geleceği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F14" w14:textId="654D47B7" w:rsidR="003B5C59" w:rsidRPr="008B1188" w:rsidRDefault="00261870" w:rsidP="002618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Doç</w:t>
            </w:r>
            <w:r w:rsidR="0078719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D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="00787192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F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erruh</w:t>
            </w:r>
            <w:r w:rsidR="00787192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ACET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A36A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787192" w:rsidRPr="008B1188">
              <w:rPr>
                <w:rFonts w:ascii="Calibri" w:hAnsi="Calibri" w:cs="Calibri"/>
              </w:rPr>
              <w:t>2</w:t>
            </w:r>
            <w:r w:rsidRPr="008B1188">
              <w:rPr>
                <w:rFonts w:ascii="Calibri" w:hAnsi="Calibri" w:cs="Calibri"/>
              </w:rPr>
              <w:t xml:space="preserve"> </w:t>
            </w:r>
          </w:p>
        </w:tc>
      </w:tr>
      <w:tr w:rsidR="00083E4F" w:rsidRPr="00F2269A" w14:paraId="2680020E" w14:textId="77777777" w:rsidTr="00101A28">
        <w:trPr>
          <w:trHeight w:val="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3972" w14:textId="77777777" w:rsidR="00083E4F" w:rsidRPr="008B1188" w:rsidRDefault="00083E4F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Kadınlarda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Pelvik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Taban ve Sorunları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AA53" w14:textId="77777777" w:rsidR="00083E4F" w:rsidRPr="008B1188" w:rsidRDefault="00083E4F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Doç.</w:t>
            </w:r>
            <w:r w:rsidR="00FD0B5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 Gökay Ö</w:t>
            </w:r>
            <w:r w:rsidR="00D0443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ZÇELTİK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F8D0" w14:textId="4E765946" w:rsidR="00083E4F" w:rsidRPr="008B1188" w:rsidRDefault="007B404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083E4F" w:rsidRPr="008B1188">
              <w:rPr>
                <w:rFonts w:ascii="Calibri" w:hAnsi="Calibri" w:cs="Calibri"/>
              </w:rPr>
              <w:t>ORTAK 2</w:t>
            </w:r>
          </w:p>
        </w:tc>
      </w:tr>
    </w:tbl>
    <w:p w14:paraId="17DB994C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5E94B3A7" w14:textId="388FBAD5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Kalp </w:t>
      </w:r>
      <w:r w:rsidR="008C08D3">
        <w:rPr>
          <w:rFonts w:cstheme="minorHAnsi"/>
          <w:b/>
        </w:rPr>
        <w:t xml:space="preserve">ve </w:t>
      </w:r>
      <w:r w:rsidRPr="00F2269A">
        <w:rPr>
          <w:rFonts w:cstheme="minorHAnsi"/>
          <w:b/>
        </w:rPr>
        <w:t>Damar Cerrahisi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693"/>
        <w:gridCol w:w="1708"/>
      </w:tblGrid>
      <w:tr w:rsidR="003B5C59" w:rsidRPr="00F2269A" w14:paraId="64269EED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C9B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AF1B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C83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1CA90676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D2ED" w14:textId="0FFCCEC8" w:rsidR="003B5C59" w:rsidRPr="008B1188" w:rsidRDefault="0057749E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Kalp Damar Cerrahisi Hastalarında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İnvaziv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F2A7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İşlem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Öncesi Aydınlatılmış Onam Alma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176" w14:textId="27317A1D" w:rsidR="00F56BBF" w:rsidRPr="008B1188" w:rsidRDefault="0057749E" w:rsidP="007712C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Üyesi Osman Nuri T</w:t>
            </w:r>
            <w:r w:rsidR="00F56BB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UNCER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  <w:p w14:paraId="2D241AA9" w14:textId="2C97D25C" w:rsidR="003B5C59" w:rsidRPr="008B1188" w:rsidRDefault="0057749E" w:rsidP="007712CF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 Üyesi Ayşe</w:t>
            </w:r>
            <w:r w:rsidR="00BA6C72">
              <w:rPr>
                <w:rFonts w:ascii="Calibri" w:hAnsi="Calibri" w:cs="Calibri"/>
                <w:color w:val="000000"/>
                <w:shd w:val="clear" w:color="auto" w:fill="FFFFFF"/>
              </w:rPr>
              <w:t>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Yaprak E</w:t>
            </w:r>
            <w:r w:rsidR="00F56BB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NGİN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11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57749E" w:rsidRPr="008B1188">
              <w:rPr>
                <w:rFonts w:ascii="Calibri" w:hAnsi="Calibri" w:cs="Calibri"/>
              </w:rPr>
              <w:t>3</w:t>
            </w:r>
            <w:r w:rsidRPr="008B1188">
              <w:rPr>
                <w:rFonts w:ascii="Calibri" w:hAnsi="Calibri" w:cs="Calibri"/>
              </w:rPr>
              <w:t xml:space="preserve"> Blok</w:t>
            </w:r>
          </w:p>
        </w:tc>
      </w:tr>
      <w:tr w:rsidR="003B5C59" w:rsidRPr="00F2269A" w14:paraId="1B0E363E" w14:textId="77777777" w:rsidTr="00101A28">
        <w:trPr>
          <w:trHeight w:val="943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96F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KBY hastalarında damar erişimi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643" w14:textId="674A4028" w:rsidR="00F56BBF" w:rsidRPr="008B1188" w:rsidRDefault="00A9297C" w:rsidP="007712C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="00F56BB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Üyesi </w:t>
            </w:r>
            <w:r w:rsidR="00484C9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Ayşen Yaprak E</w:t>
            </w:r>
            <w:r w:rsidR="00F56BB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NGİN,</w:t>
            </w:r>
          </w:p>
          <w:p w14:paraId="1D244059" w14:textId="77777777" w:rsidR="00F56BBF" w:rsidRPr="008B1188" w:rsidRDefault="00F56BBF" w:rsidP="007712C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C55F2A" w14:textId="67344E42" w:rsidR="003B5C59" w:rsidRPr="008B1188" w:rsidRDefault="00A9297C" w:rsidP="007712CF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Öğr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F56BBF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Üyesi </w:t>
            </w:r>
            <w:r w:rsidR="00484C9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Osman Nuri T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UNCER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70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484C9D" w:rsidRPr="008B1188">
              <w:rPr>
                <w:rFonts w:ascii="Calibri" w:hAnsi="Calibri" w:cs="Calibri"/>
              </w:rPr>
              <w:t>3</w:t>
            </w:r>
          </w:p>
        </w:tc>
      </w:tr>
      <w:tr w:rsidR="003B5C59" w:rsidRPr="00F2269A" w14:paraId="64D99F9E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E6F" w14:textId="77777777" w:rsidR="003B5C59" w:rsidRPr="008B1188" w:rsidRDefault="0042074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8B1188">
              <w:rPr>
                <w:rFonts w:ascii="Calibri" w:hAnsi="Calibri" w:cs="Calibri"/>
                <w:color w:val="000000" w:themeColor="text1"/>
                <w:shd w:val="clear" w:color="auto" w:fill="FFFFFF"/>
              </w:rPr>
              <w:t>VARİS: Estetikten Cerrahiye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DDC" w14:textId="2FDB280B" w:rsidR="00420741" w:rsidRPr="008B1188" w:rsidRDefault="008F51CA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Prof. Dr. Fatih İ</w:t>
            </w:r>
            <w:r w:rsidR="00E3031D" w:rsidRPr="008B1188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SLAMOĞLU</w:t>
            </w:r>
            <w:r w:rsidR="00420741" w:rsidRPr="008B1188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</w:p>
          <w:p w14:paraId="73BFC9F9" w14:textId="0A10E7E6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97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8B1188">
              <w:rPr>
                <w:rFonts w:ascii="Calibri" w:hAnsi="Calibri" w:cs="Calibri"/>
                <w:color w:val="000000" w:themeColor="text1"/>
              </w:rPr>
              <w:t>ÖÇM-3 Blok</w:t>
            </w:r>
          </w:p>
        </w:tc>
      </w:tr>
    </w:tbl>
    <w:p w14:paraId="0BCD6BBC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62AABE06" w14:textId="77777777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Kardiyoloji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748"/>
        <w:gridCol w:w="20"/>
        <w:gridCol w:w="1566"/>
      </w:tblGrid>
      <w:tr w:rsidR="003B5C59" w:rsidRPr="00F2269A" w14:paraId="69F34EA7" w14:textId="77777777" w:rsidTr="00252376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4E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16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37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6598D4F8" w14:textId="77777777" w:rsidTr="00101A2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D3F" w14:textId="5FC3F94E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Kalbim İçin Sağlıklı Besleniyorum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80A" w14:textId="3EB8FA5E" w:rsidR="003B5C59" w:rsidRPr="008B1188" w:rsidRDefault="00A9297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Dr. </w:t>
            </w:r>
            <w:r w:rsidR="009A62DF" w:rsidRPr="008B1188">
              <w:rPr>
                <w:rFonts w:ascii="Calibri" w:hAnsi="Calibri" w:cs="Calibri"/>
                <w:color w:val="000000"/>
                <w:shd w:val="clear" w:color="auto" w:fill="FFFFFF"/>
              </w:rPr>
              <w:t>Meral KAYIKÇIOĞLU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C6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  <w:r w:rsidR="00147067" w:rsidRPr="008B1188">
              <w:rPr>
                <w:rFonts w:ascii="Calibri" w:hAnsi="Calibri" w:cs="Calibri"/>
              </w:rPr>
              <w:t xml:space="preserve"> Blok</w:t>
            </w:r>
          </w:p>
        </w:tc>
      </w:tr>
      <w:tr w:rsidR="003B5C59" w:rsidRPr="00F2269A" w14:paraId="77CFFD50" w14:textId="77777777" w:rsidTr="00101A2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0E9A" w14:textId="0F844599" w:rsidR="003B5C59" w:rsidRPr="008B1188" w:rsidRDefault="00124B82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Koroner </w:t>
            </w:r>
            <w:r w:rsidR="009F2A7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Arter Hastalığı Girişimsel Tedavisi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1FD" w14:textId="77777777" w:rsidR="003B5C59" w:rsidRPr="008B1188" w:rsidRDefault="00124B82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Doç. Dr.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Elton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</w:t>
            </w:r>
            <w:r w:rsidR="00E3031D" w:rsidRPr="008B1188">
              <w:rPr>
                <w:rFonts w:ascii="Calibri" w:hAnsi="Calibri" w:cs="Calibri"/>
                <w:color w:val="000000"/>
                <w:shd w:val="clear" w:color="auto" w:fill="FFFFFF"/>
              </w:rPr>
              <w:t>OYDAN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AC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 Blok </w:t>
            </w:r>
          </w:p>
        </w:tc>
      </w:tr>
    </w:tbl>
    <w:p w14:paraId="30F420D7" w14:textId="787DFFE8" w:rsidR="003B5C59" w:rsidRPr="00F2269A" w:rsidRDefault="0034764C" w:rsidP="007670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09CA68F" w14:textId="138890EE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  <w:r w:rsidRPr="00F2269A">
        <w:rPr>
          <w:rFonts w:cstheme="minorHAnsi"/>
        </w:rPr>
        <w:t xml:space="preserve"> </w:t>
      </w:r>
      <w:r w:rsidR="0034764C">
        <w:rPr>
          <w:rFonts w:cstheme="minorHAnsi"/>
        </w:rPr>
        <w:tab/>
      </w:r>
      <w:r w:rsidRPr="00F2269A">
        <w:rPr>
          <w:rFonts w:cstheme="minorHAnsi"/>
          <w:b/>
        </w:rPr>
        <w:t>Kulak Burun Boğaz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2692"/>
        <w:gridCol w:w="1566"/>
      </w:tblGrid>
      <w:tr w:rsidR="003B5C59" w:rsidRPr="00F2269A" w14:paraId="439A132E" w14:textId="77777777" w:rsidTr="00101A28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763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E8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68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5D9B89E6" w14:textId="77777777" w:rsidTr="00101A28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56F2" w14:textId="77777777" w:rsidR="003B5C59" w:rsidRPr="008B1188" w:rsidRDefault="007C55C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Burun Tıkanıklıkları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6712" w14:textId="6C45D090" w:rsidR="003B5C59" w:rsidRPr="008B1188" w:rsidRDefault="008F51CA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Doç</w:t>
            </w:r>
            <w:r w:rsidR="00A9297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Dr. </w:t>
            </w:r>
            <w:r w:rsidR="007C5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Göksel T</w:t>
            </w:r>
            <w:r w:rsidR="00A9297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URHAL</w:t>
            </w:r>
            <w:r w:rsidR="007C5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943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 Blok</w:t>
            </w:r>
          </w:p>
        </w:tc>
      </w:tr>
      <w:tr w:rsidR="003B5C59" w:rsidRPr="00F2269A" w14:paraId="6A45256A" w14:textId="77777777" w:rsidTr="00101A28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CFD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Koklear</w:t>
            </w:r>
            <w:proofErr w:type="spellEnd"/>
            <w:r w:rsidRPr="008B1188">
              <w:rPr>
                <w:rFonts w:ascii="Calibri" w:hAnsi="Calibri" w:cs="Calibri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</w:rPr>
              <w:t>İmplant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6F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İsa KAYA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98D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B35EC0" w:rsidRPr="008B1188">
              <w:rPr>
                <w:rFonts w:ascii="Calibri" w:hAnsi="Calibri" w:cs="Calibri"/>
              </w:rPr>
              <w:t>2</w:t>
            </w:r>
            <w:r w:rsidRPr="008B1188">
              <w:rPr>
                <w:rFonts w:ascii="Calibri" w:hAnsi="Calibri" w:cs="Calibri"/>
              </w:rPr>
              <w:t xml:space="preserve"> Blok </w:t>
            </w:r>
          </w:p>
        </w:tc>
      </w:tr>
      <w:tr w:rsidR="003B5C59" w:rsidRPr="00F2269A" w14:paraId="17425FAB" w14:textId="77777777" w:rsidTr="00101A28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2A0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4" w:history="1"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Septorinoplasti</w:t>
              </w:r>
              <w:proofErr w:type="spellEnd"/>
            </w:hyperlink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C4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Doç. Dr. Sercan GÖDE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5D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F90DC0" w:rsidRPr="008B1188">
              <w:rPr>
                <w:rFonts w:ascii="Calibri" w:hAnsi="Calibri" w:cs="Calibri"/>
              </w:rPr>
              <w:t>2</w:t>
            </w:r>
            <w:r w:rsidRPr="008B1188">
              <w:rPr>
                <w:rFonts w:ascii="Calibri" w:hAnsi="Calibri" w:cs="Calibri"/>
              </w:rPr>
              <w:t xml:space="preserve"> Blok </w:t>
            </w:r>
          </w:p>
        </w:tc>
      </w:tr>
      <w:tr w:rsidR="003B5C59" w:rsidRPr="00F2269A" w14:paraId="3ECFB8AE" w14:textId="77777777" w:rsidTr="00101A28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3EF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5" w:history="1"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Baş Boyun Kanserleri</w:t>
              </w:r>
            </w:hyperlink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263C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Doç. Dr. Kerem ÖZTÜRK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08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 Blok </w:t>
            </w:r>
          </w:p>
        </w:tc>
      </w:tr>
    </w:tbl>
    <w:p w14:paraId="41ECD04A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34FF81FF" w14:textId="77777777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Nöroloji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835"/>
        <w:gridCol w:w="1566"/>
      </w:tblGrid>
      <w:tr w:rsidR="003B5C59" w:rsidRPr="00F2269A" w14:paraId="6E052201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E8A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3B4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9AA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0B197D3B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66DAF" w14:textId="77777777" w:rsidR="003B5C59" w:rsidRPr="008B1188" w:rsidRDefault="00A120D8" w:rsidP="00F33C47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Orofaringiyal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Disfaji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: Olgu Örnekleri ile Semptomdan Tanıya Yaklaşım: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Fizyopatoloji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Etyoloji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/Tedavi/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Nütrisyon</w:t>
            </w:r>
            <w:proofErr w:type="spellEnd"/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DAAD03" w14:textId="087C4693" w:rsidR="003B5C59" w:rsidRPr="008B1188" w:rsidRDefault="00A120D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</w:t>
            </w:r>
            <w:r w:rsidR="00A9297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Dr. İbrahim </w:t>
            </w:r>
            <w:r w:rsidR="00A9297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AYDOĞDU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C2F2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A120D8" w:rsidRPr="008B1188">
              <w:rPr>
                <w:rFonts w:ascii="Calibri" w:hAnsi="Calibri" w:cs="Calibri"/>
              </w:rPr>
              <w:t>3</w:t>
            </w:r>
          </w:p>
        </w:tc>
      </w:tr>
      <w:tr w:rsidR="003B5C59" w:rsidRPr="00F2269A" w14:paraId="7D5E8B90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5EB4A" w14:textId="77777777" w:rsidR="00B93650" w:rsidRPr="008B1188" w:rsidRDefault="00B93650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E807230" w14:textId="77777777" w:rsidR="003B5C59" w:rsidRPr="008B1188" w:rsidRDefault="00D17FC4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Müzik ve sinirbilim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A98277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Doç. Dr. Ahmet ACARER</w:t>
            </w:r>
          </w:p>
          <w:p w14:paraId="11FEDFC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BB93E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  <w:r w:rsidR="008F51CA" w:rsidRPr="008B1188">
              <w:rPr>
                <w:rFonts w:ascii="Calibri" w:hAnsi="Calibri" w:cs="Calibri"/>
              </w:rPr>
              <w:t xml:space="preserve"> B</w:t>
            </w:r>
            <w:r w:rsidR="00D17FC4" w:rsidRPr="008B1188">
              <w:rPr>
                <w:rFonts w:ascii="Calibri" w:hAnsi="Calibri" w:cs="Calibri"/>
              </w:rPr>
              <w:t>lok</w:t>
            </w:r>
          </w:p>
        </w:tc>
      </w:tr>
    </w:tbl>
    <w:p w14:paraId="4CF611F2" w14:textId="5AFAC3FD" w:rsidR="00555114" w:rsidRPr="00F2269A" w:rsidRDefault="0034764C" w:rsidP="007670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171B3EFE" w14:textId="77777777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Nükleer Tıp Anabilim Dalı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0"/>
        <w:gridCol w:w="1549"/>
      </w:tblGrid>
      <w:tr w:rsidR="003B5C59" w:rsidRPr="00F2269A" w14:paraId="38ABE855" w14:textId="77777777" w:rsidTr="00101A28">
        <w:trPr>
          <w:trHeight w:val="283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541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CA9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498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6D13066C" w14:textId="77777777" w:rsidTr="00101A28">
        <w:trPr>
          <w:trHeight w:val="155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DD5F" w14:textId="77777777" w:rsidR="003B5C59" w:rsidRPr="008B1188" w:rsidRDefault="00304A7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Sosyal ve Medikal Konuların Sistem Dinamikleri Yaklaşımı ile Modellenmesi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4CD8" w14:textId="43B0C963" w:rsidR="00DE6F60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Ülkem YARARBAŞ</w:t>
            </w:r>
          </w:p>
          <w:p w14:paraId="6C21D14F" w14:textId="171E756C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B18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304A79" w:rsidRPr="008B1188">
              <w:rPr>
                <w:rFonts w:ascii="Calibri" w:hAnsi="Calibri" w:cs="Calibri"/>
              </w:rPr>
              <w:t>3</w:t>
            </w:r>
          </w:p>
        </w:tc>
      </w:tr>
    </w:tbl>
    <w:p w14:paraId="1583744D" w14:textId="3BD0BDCA" w:rsidR="00304A79" w:rsidRPr="00F2269A" w:rsidRDefault="00304A79" w:rsidP="007670F9">
      <w:pPr>
        <w:spacing w:after="0" w:line="240" w:lineRule="auto"/>
        <w:jc w:val="both"/>
        <w:rPr>
          <w:rFonts w:cstheme="minorHAnsi"/>
        </w:rPr>
      </w:pPr>
    </w:p>
    <w:p w14:paraId="6F116EA2" w14:textId="55620018" w:rsidR="003B5C59" w:rsidRPr="00F2269A" w:rsidRDefault="0034764C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Ort</w:t>
      </w:r>
      <w:r w:rsidR="008C08D3">
        <w:rPr>
          <w:rFonts w:cstheme="minorHAnsi"/>
          <w:b/>
        </w:rPr>
        <w:t>o</w:t>
      </w:r>
      <w:r w:rsidR="003B5C59" w:rsidRPr="00F2269A">
        <w:rPr>
          <w:rFonts w:cstheme="minorHAnsi"/>
          <w:b/>
        </w:rPr>
        <w:t xml:space="preserve">pedi </w:t>
      </w:r>
      <w:r w:rsidR="008C08D3">
        <w:rPr>
          <w:rFonts w:cstheme="minorHAnsi"/>
          <w:b/>
        </w:rPr>
        <w:t>v</w:t>
      </w:r>
      <w:r w:rsidR="003B5C59" w:rsidRPr="00F2269A">
        <w:rPr>
          <w:rFonts w:cstheme="minorHAnsi"/>
          <w:b/>
        </w:rPr>
        <w:t>e Travmatoloji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835"/>
        <w:gridCol w:w="1566"/>
      </w:tblGrid>
      <w:tr w:rsidR="003B5C59" w:rsidRPr="00F2269A" w14:paraId="66BB074F" w14:textId="77777777" w:rsidTr="00101A28">
        <w:trPr>
          <w:trHeight w:val="212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33B1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1C413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DE4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6349279" w14:textId="77777777" w:rsidTr="00101A28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44069" w14:textId="57E00D05" w:rsidR="003B5C59" w:rsidRPr="008B1188" w:rsidRDefault="00B05FF4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Acil Serviste Ortopedik Travmaya Yaklaşım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F7C667" w14:textId="21C4B1A0" w:rsidR="003B5C59" w:rsidRPr="008B1188" w:rsidRDefault="00B05FF4" w:rsidP="00DD49D3">
            <w:pPr>
              <w:spacing w:after="0" w:line="240" w:lineRule="auto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Doç. Dr. Murat Celal SÖZBİLEN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3111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</w:t>
            </w:r>
            <w:r w:rsidR="00261379" w:rsidRPr="008B1188">
              <w:rPr>
                <w:rFonts w:cstheme="minorHAnsi"/>
              </w:rPr>
              <w:t>3</w:t>
            </w:r>
            <w:r w:rsidRPr="008B1188">
              <w:rPr>
                <w:rFonts w:cstheme="minorHAnsi"/>
              </w:rPr>
              <w:t> </w:t>
            </w:r>
          </w:p>
        </w:tc>
      </w:tr>
    </w:tbl>
    <w:p w14:paraId="7523C2C2" w14:textId="38F66CC0" w:rsidR="00E3031D" w:rsidRPr="00F2269A" w:rsidRDefault="00E3031D" w:rsidP="007670F9">
      <w:pPr>
        <w:spacing w:after="0" w:line="240" w:lineRule="auto"/>
        <w:jc w:val="both"/>
        <w:rPr>
          <w:rFonts w:cstheme="minorHAnsi"/>
        </w:rPr>
      </w:pPr>
    </w:p>
    <w:p w14:paraId="77F38DBA" w14:textId="68776B65" w:rsidR="003B5C59" w:rsidRPr="00F2269A" w:rsidRDefault="003B5C59" w:rsidP="003476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Plastik, </w:t>
      </w:r>
      <w:proofErr w:type="spellStart"/>
      <w:r w:rsidRPr="00F2269A">
        <w:rPr>
          <w:rFonts w:cstheme="minorHAnsi"/>
          <w:b/>
        </w:rPr>
        <w:t>Rekonstrüktif</w:t>
      </w:r>
      <w:proofErr w:type="spellEnd"/>
      <w:r w:rsidRPr="00F2269A">
        <w:rPr>
          <w:rFonts w:cstheme="minorHAnsi"/>
          <w:b/>
        </w:rPr>
        <w:t xml:space="preserve"> </w:t>
      </w:r>
      <w:r w:rsidR="008C08D3">
        <w:rPr>
          <w:rFonts w:cstheme="minorHAnsi"/>
          <w:b/>
        </w:rPr>
        <w:t>v</w:t>
      </w:r>
      <w:r w:rsidRPr="00F2269A">
        <w:rPr>
          <w:rFonts w:cstheme="minorHAnsi"/>
          <w:b/>
        </w:rPr>
        <w:t>e Estetik Cerrahi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3118"/>
        <w:gridCol w:w="1566"/>
      </w:tblGrid>
      <w:tr w:rsidR="003B5C59" w:rsidRPr="00F2269A" w14:paraId="16E2AC04" w14:textId="77777777" w:rsidTr="00101A28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F2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1E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79A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72A00C19" w14:textId="77777777" w:rsidTr="00101A28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A5B" w14:textId="77777777" w:rsidR="003B5C59" w:rsidRPr="008B1188" w:rsidRDefault="001A6234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Plastik Cerrahinin Konuları Nelerdir?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1AE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Dr. </w:t>
            </w:r>
            <w:proofErr w:type="spellStart"/>
            <w:r w:rsidRPr="008B1188">
              <w:rPr>
                <w:rFonts w:ascii="Calibri" w:hAnsi="Calibri" w:cs="Calibri"/>
              </w:rPr>
              <w:t>Öğr</w:t>
            </w:r>
            <w:proofErr w:type="spellEnd"/>
            <w:r w:rsidRPr="008B1188">
              <w:rPr>
                <w:rFonts w:ascii="Calibri" w:hAnsi="Calibri" w:cs="Calibri"/>
              </w:rPr>
              <w:t>. Üyesi Ahmet BİÇER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1A9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1A6234" w:rsidRPr="008B1188">
              <w:rPr>
                <w:rFonts w:ascii="Calibri" w:hAnsi="Calibri" w:cs="Calibri"/>
              </w:rPr>
              <w:t>2 blok</w:t>
            </w:r>
          </w:p>
        </w:tc>
      </w:tr>
      <w:tr w:rsidR="003B5C59" w:rsidRPr="00F2269A" w14:paraId="372FB610" w14:textId="77777777" w:rsidTr="00101A28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718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Plastik Cerrahi Ameliyathanesinde Yaşam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883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Yiğit Özer TİFTİKÇİOĞLU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430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 Blok </w:t>
            </w:r>
          </w:p>
        </w:tc>
      </w:tr>
    </w:tbl>
    <w:p w14:paraId="0E07E39F" w14:textId="53091BED" w:rsidR="00E3031D" w:rsidRPr="00F2269A" w:rsidRDefault="00E3031D" w:rsidP="007670F9">
      <w:pPr>
        <w:spacing w:after="0" w:line="240" w:lineRule="auto"/>
        <w:jc w:val="both"/>
        <w:rPr>
          <w:rFonts w:cstheme="minorHAnsi"/>
        </w:rPr>
      </w:pPr>
    </w:p>
    <w:p w14:paraId="5F089907" w14:textId="0CDC9806" w:rsidR="00E3031D" w:rsidRPr="00F2269A" w:rsidRDefault="003B5C59" w:rsidP="000A438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Radyasyon Onkolojisi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566"/>
      </w:tblGrid>
      <w:tr w:rsidR="003B5C59" w:rsidRPr="00F2269A" w14:paraId="6F501C4A" w14:textId="77777777" w:rsidTr="00101A28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5E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27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41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8B1188" w14:paraId="2FA2F310" w14:textId="77777777" w:rsidTr="00101A28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4854" w14:textId="49D41C7B" w:rsidR="003B5C59" w:rsidRPr="008B1188" w:rsidRDefault="0032562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Henrietta</w:t>
            </w:r>
            <w:proofErr w:type="spellEnd"/>
            <w:r w:rsidR="00FF1A9A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Lacks'ın</w:t>
            </w:r>
            <w:proofErr w:type="spellEnd"/>
            <w:proofErr w:type="gram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Ölümsüz Yaşamı-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Serviks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>Kanserinin 100 Yılı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ABAF" w14:textId="77777777" w:rsidR="003B5C59" w:rsidRPr="008B1188" w:rsidRDefault="0032562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Senem A</w:t>
            </w:r>
            <w:r w:rsidR="0068002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LANYALI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B71" w14:textId="314AA833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</w:t>
            </w:r>
            <w:r w:rsidR="00A942A2" w:rsidRPr="008B1188">
              <w:rPr>
                <w:rFonts w:ascii="Calibri" w:hAnsi="Calibri" w:cs="Calibri"/>
              </w:rPr>
              <w:t>rtak</w:t>
            </w:r>
            <w:r w:rsidRPr="008B1188">
              <w:rPr>
                <w:rFonts w:ascii="Calibri" w:hAnsi="Calibri" w:cs="Calibri"/>
              </w:rPr>
              <w:t xml:space="preserve"> 2</w:t>
            </w:r>
            <w:r w:rsidR="003B5C59" w:rsidRPr="008B1188">
              <w:rPr>
                <w:rFonts w:ascii="Calibri" w:hAnsi="Calibri" w:cs="Calibri"/>
              </w:rPr>
              <w:t xml:space="preserve"> </w:t>
            </w:r>
          </w:p>
        </w:tc>
      </w:tr>
      <w:tr w:rsidR="003B5C59" w:rsidRPr="008B1188" w14:paraId="38709B42" w14:textId="77777777" w:rsidTr="00101A28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B75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6" w:history="1"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Adab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-ı Muaşeret</w:t>
              </w:r>
            </w:hyperlink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549" w14:textId="68EF7916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</w:t>
            </w:r>
            <w:r w:rsidR="00FB3356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Dr.</w:t>
            </w:r>
            <w:r w:rsidR="00C6421B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Zeynep ÖZSARAN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6AA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ÖÇM-2 Blok  </w:t>
            </w:r>
          </w:p>
        </w:tc>
      </w:tr>
    </w:tbl>
    <w:p w14:paraId="53010B17" w14:textId="77777777" w:rsidR="003B5C59" w:rsidRPr="008B1188" w:rsidRDefault="003B5C59" w:rsidP="007670F9">
      <w:pPr>
        <w:spacing w:after="0" w:line="240" w:lineRule="auto"/>
        <w:jc w:val="both"/>
        <w:rPr>
          <w:rFonts w:ascii="Calibri" w:hAnsi="Calibri" w:cs="Calibri"/>
        </w:rPr>
      </w:pPr>
    </w:p>
    <w:p w14:paraId="6A136292" w14:textId="77777777" w:rsidR="003B5C59" w:rsidRPr="00F2269A" w:rsidRDefault="003B5C59" w:rsidP="00754FE6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Radyoloji Anabilim Dalı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3B5C59" w:rsidRPr="00F2269A" w14:paraId="409C4BA5" w14:textId="77777777" w:rsidTr="00101A28">
        <w:trPr>
          <w:trHeight w:val="39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4B9667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9D8F0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28482D7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083E4F" w:rsidRPr="00F2269A" w14:paraId="4F394FCB" w14:textId="77777777" w:rsidTr="00101A28">
        <w:trPr>
          <w:trHeight w:val="39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70ED51A" w14:textId="271E1093" w:rsidR="00083E4F" w:rsidRPr="008B1188" w:rsidRDefault="003C03B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Abdominal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Radyolojide Yapay </w:t>
            </w:r>
            <w:proofErr w:type="gramStart"/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>Zeka</w:t>
            </w:r>
            <w:proofErr w:type="gramEnd"/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Uygulamaları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23052" w14:textId="4B4BCA44" w:rsidR="00083E4F" w:rsidRPr="008B1188" w:rsidRDefault="003C03B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</w:t>
            </w:r>
            <w:r w:rsidR="000E68E1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</w:t>
            </w:r>
            <w:r w:rsidR="000E68E1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Mustafa HARMAN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7D48685" w14:textId="4804811F" w:rsidR="00083E4F" w:rsidRPr="008B1188" w:rsidRDefault="003C03BF" w:rsidP="00EE071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ÖÇM-2 B</w:t>
            </w:r>
            <w:r w:rsidR="00EE0715" w:rsidRPr="008B1188">
              <w:rPr>
                <w:rFonts w:ascii="Calibri" w:hAnsi="Calibri" w:cs="Calibri"/>
              </w:rPr>
              <w:t>lok</w:t>
            </w:r>
          </w:p>
        </w:tc>
      </w:tr>
      <w:tr w:rsidR="009503B0" w:rsidRPr="00F2269A" w14:paraId="4419206E" w14:textId="77777777" w:rsidTr="00101A28">
        <w:trPr>
          <w:trHeight w:val="39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4B6F06B" w14:textId="5E7F6DF0" w:rsidR="009503B0" w:rsidRPr="008B1188" w:rsidRDefault="000730A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Klinikte </w:t>
            </w:r>
            <w:r w:rsidR="00295176" w:rsidRPr="008B1188">
              <w:rPr>
                <w:rFonts w:ascii="Calibri" w:hAnsi="Calibri" w:cs="Calibri"/>
                <w:color w:val="000000"/>
                <w:shd w:val="clear" w:color="auto" w:fill="FFFFFF"/>
              </w:rPr>
              <w:t>Ultrasonografi Uygulamaları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321242" w14:textId="11306F8B" w:rsidR="009503B0" w:rsidRPr="008B1188" w:rsidRDefault="005A2B8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Prof. Dr. Gülgün KAVUKÇU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F36290" w14:textId="77777777" w:rsidR="009503B0" w:rsidRPr="008B1188" w:rsidRDefault="000730A8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ÖÇM- 3</w:t>
            </w:r>
          </w:p>
        </w:tc>
      </w:tr>
      <w:tr w:rsidR="003B5C59" w:rsidRPr="00F2269A" w14:paraId="7E21BA42" w14:textId="77777777" w:rsidTr="00101A28">
        <w:trPr>
          <w:trHeight w:val="475"/>
          <w:jc w:val="center"/>
        </w:trPr>
        <w:tc>
          <w:tcPr>
            <w:tcW w:w="4673" w:type="dxa"/>
            <w:shd w:val="clear" w:color="auto" w:fill="auto"/>
            <w:hideMark/>
          </w:tcPr>
          <w:p w14:paraId="6414AA2A" w14:textId="77777777" w:rsidR="003B5C59" w:rsidRPr="008B1188" w:rsidRDefault="009503B0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Stent'in</w:t>
            </w:r>
            <w:proofErr w:type="spellEnd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Kısa Tarihi</w:t>
            </w:r>
          </w:p>
        </w:tc>
        <w:tc>
          <w:tcPr>
            <w:tcW w:w="2835" w:type="dxa"/>
            <w:shd w:val="clear" w:color="auto" w:fill="auto"/>
            <w:hideMark/>
          </w:tcPr>
          <w:p w14:paraId="07D0F915" w14:textId="5024F476" w:rsidR="003B5C59" w:rsidRPr="008B1188" w:rsidRDefault="005A2B86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Prof. Dr. İsmail ORAN</w:t>
            </w:r>
          </w:p>
        </w:tc>
        <w:tc>
          <w:tcPr>
            <w:tcW w:w="1554" w:type="dxa"/>
            <w:shd w:val="clear" w:color="auto" w:fill="auto"/>
            <w:hideMark/>
          </w:tcPr>
          <w:p w14:paraId="76F05CB6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</w:tc>
      </w:tr>
    </w:tbl>
    <w:p w14:paraId="0D48D19E" w14:textId="75A53D92" w:rsidR="00AB3FD1" w:rsidRPr="00F2269A" w:rsidRDefault="00AB3FD1" w:rsidP="007670F9">
      <w:pPr>
        <w:spacing w:after="0" w:line="240" w:lineRule="auto"/>
        <w:jc w:val="both"/>
        <w:rPr>
          <w:rFonts w:cstheme="minorHAnsi"/>
        </w:rPr>
      </w:pPr>
    </w:p>
    <w:p w14:paraId="7C04A8B8" w14:textId="037503B5" w:rsidR="001E3B93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  <w:r w:rsidRPr="00F2269A">
        <w:rPr>
          <w:rFonts w:cstheme="minorHAnsi"/>
        </w:rPr>
        <w:t xml:space="preserve">  </w:t>
      </w:r>
      <w:r w:rsidRPr="00F2269A">
        <w:rPr>
          <w:rFonts w:cstheme="minorHAnsi"/>
          <w:b/>
        </w:rPr>
        <w:t xml:space="preserve"> </w:t>
      </w:r>
      <w:r w:rsidR="00754FE6">
        <w:rPr>
          <w:rFonts w:cstheme="minorHAnsi"/>
          <w:b/>
        </w:rPr>
        <w:tab/>
      </w:r>
      <w:r w:rsidR="000A438D">
        <w:rPr>
          <w:rFonts w:cstheme="minorHAnsi"/>
          <w:b/>
        </w:rPr>
        <w:t xml:space="preserve">Ruh </w:t>
      </w:r>
      <w:r w:rsidRPr="00F2269A">
        <w:rPr>
          <w:rFonts w:cstheme="minorHAnsi"/>
          <w:b/>
        </w:rPr>
        <w:t xml:space="preserve">Sağlığı ve Hastalıkları Anabilim Dalı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099"/>
        <w:gridCol w:w="1445"/>
      </w:tblGrid>
      <w:tr w:rsidR="003B5C59" w:rsidRPr="00F2269A" w14:paraId="2F7B5A71" w14:textId="77777777" w:rsidTr="00252376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87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0D2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704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0CE47609" w14:textId="77777777" w:rsidTr="00252376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430" w14:textId="3E4B745F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hyperlink r:id="rId27" w:history="1">
              <w:r w:rsidR="007A04F7" w:rsidRPr="008B1188">
                <w:rPr>
                  <w:rFonts w:ascii="Calibri" w:hAnsi="Calibri" w:cs="Calibri"/>
                  <w:color w:val="000000"/>
                  <w:shd w:val="clear" w:color="auto" w:fill="FFFFFF"/>
                </w:rPr>
                <w:t xml:space="preserve"> Zor Duygularla Baş Etme Ve </w:t>
              </w:r>
              <w:proofErr w:type="spellStart"/>
              <w:r w:rsidR="007A04F7" w:rsidRPr="008B1188">
                <w:rPr>
                  <w:rFonts w:ascii="Calibri" w:hAnsi="Calibri" w:cs="Calibri"/>
                  <w:color w:val="000000"/>
                  <w:shd w:val="clear" w:color="auto" w:fill="FFFFFF"/>
                </w:rPr>
                <w:t>Mindfullness</w:t>
              </w:r>
              <w:proofErr w:type="spellEnd"/>
              <w:r w:rsidR="007A04F7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 xml:space="preserve"> </w:t>
              </w:r>
            </w:hyperlink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5A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Şebnem PIRILDAR</w:t>
            </w:r>
          </w:p>
          <w:p w14:paraId="6805090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49E" w14:textId="05B9B2BE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CD2E37" w:rsidRPr="00F2269A" w14:paraId="0206C57F" w14:textId="77777777" w:rsidTr="00252376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F96F" w14:textId="510A3668" w:rsidR="00CD2E37" w:rsidRPr="008B1188" w:rsidRDefault="007A04F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Zor Duygularla Baş Etme Ve </w:t>
            </w: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Mindfullness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D9B6" w14:textId="77777777" w:rsidR="00255F3E" w:rsidRPr="008B1188" w:rsidRDefault="00255F3E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Şebnem PIRILDAR</w:t>
            </w:r>
          </w:p>
          <w:p w14:paraId="1D55F269" w14:textId="77777777" w:rsidR="00CD2E37" w:rsidRPr="008B1188" w:rsidRDefault="00CD2E3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114" w14:textId="77777777" w:rsidR="00255F3E" w:rsidRPr="008B1188" w:rsidRDefault="00255F3E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ÖÇM-2 </w:t>
            </w:r>
          </w:p>
          <w:p w14:paraId="3A9BB1F5" w14:textId="77777777" w:rsidR="00CD2E37" w:rsidRPr="008B1188" w:rsidRDefault="00CD2E37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D2E37" w:rsidRPr="00F2269A" w14:paraId="0B72616B" w14:textId="77777777" w:rsidTr="00252376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32C" w14:textId="77777777" w:rsidR="00CD2E37" w:rsidRPr="008B1188" w:rsidRDefault="000F7A3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Psikoonkoloji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C501" w14:textId="6E93AC23" w:rsidR="00CD2E37" w:rsidRPr="008B1188" w:rsidRDefault="000F7A3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Özen Ö</w:t>
            </w:r>
            <w:r w:rsidR="00BB4F30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nen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="008F51CA" w:rsidRPr="008B1188">
              <w:rPr>
                <w:rFonts w:ascii="Calibri" w:hAnsi="Calibri" w:cs="Calibri"/>
                <w:color w:val="000000"/>
                <w:shd w:val="clear" w:color="auto" w:fill="FFFFFF"/>
              </w:rPr>
              <w:t>ERTÖZ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95ED" w14:textId="77777777" w:rsidR="00CD2E37" w:rsidRPr="008B1188" w:rsidRDefault="000F7A30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3 Blok</w:t>
            </w:r>
          </w:p>
        </w:tc>
      </w:tr>
    </w:tbl>
    <w:p w14:paraId="5550C00E" w14:textId="2481E01A" w:rsidR="001E3B93" w:rsidRPr="00F2269A" w:rsidRDefault="00754FE6" w:rsidP="00754F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E3B93" w:rsidRPr="00F2269A">
        <w:rPr>
          <w:rFonts w:cstheme="minorHAnsi"/>
        </w:rPr>
        <w:tab/>
      </w:r>
    </w:p>
    <w:p w14:paraId="01608365" w14:textId="16D457EB" w:rsidR="00AB3FD1" w:rsidRPr="00F2269A" w:rsidRDefault="003B5C59" w:rsidP="00374A41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Spor Hekimliği Anabilim Dalı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29"/>
        <w:gridCol w:w="3118"/>
        <w:gridCol w:w="1518"/>
      </w:tblGrid>
      <w:tr w:rsidR="003B5C59" w:rsidRPr="00F2269A" w14:paraId="761D011E" w14:textId="77777777" w:rsidTr="003B5C59">
        <w:trPr>
          <w:trHeight w:val="283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D6D0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C1C8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03A6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8B1188" w14:paraId="5FB5B691" w14:textId="77777777" w:rsidTr="003B5C59">
        <w:trPr>
          <w:trHeight w:val="283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C0C03A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Sporcu Sağlığı ve Spor Yaralanmaları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B534D" w14:textId="73FB8CB4" w:rsidR="003B5C59" w:rsidRPr="008B1188" w:rsidRDefault="001E3B93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Doç. </w:t>
            </w:r>
            <w:r w:rsidR="00740D93">
              <w:rPr>
                <w:rFonts w:ascii="Calibri" w:hAnsi="Calibri" w:cs="Calibri"/>
              </w:rPr>
              <w:t xml:space="preserve">Dr. </w:t>
            </w:r>
            <w:r w:rsidR="003B5C59" w:rsidRPr="008B1188">
              <w:rPr>
                <w:rFonts w:ascii="Calibri" w:hAnsi="Calibri" w:cs="Calibri"/>
              </w:rPr>
              <w:t>Üyesi Seçkin ŞENIŞIK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78FD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</w:tc>
      </w:tr>
    </w:tbl>
    <w:p w14:paraId="2E3F203E" w14:textId="772E9309" w:rsidR="007255C0" w:rsidRPr="008B1188" w:rsidRDefault="007255C0" w:rsidP="007670F9">
      <w:pPr>
        <w:spacing w:after="0" w:line="240" w:lineRule="auto"/>
        <w:jc w:val="both"/>
        <w:rPr>
          <w:rFonts w:ascii="Calibri" w:hAnsi="Calibri" w:cs="Calibri"/>
        </w:rPr>
      </w:pPr>
    </w:p>
    <w:p w14:paraId="68653EDE" w14:textId="729749C0" w:rsidR="007255C0" w:rsidRPr="00F2269A" w:rsidRDefault="003B5C59" w:rsidP="000C4B96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Tıbbi Biyokimya Anabilim Dalı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397"/>
        <w:gridCol w:w="3253"/>
        <w:gridCol w:w="1422"/>
      </w:tblGrid>
      <w:tr w:rsidR="003B5C59" w:rsidRPr="00F2269A" w14:paraId="719BE647" w14:textId="77777777" w:rsidTr="005E5720">
        <w:trPr>
          <w:trHeight w:val="427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0AA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07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2E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3837833A" w14:textId="77777777" w:rsidTr="005E5720">
        <w:trPr>
          <w:trHeight w:val="951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67F" w14:textId="77777777" w:rsidR="003B5C59" w:rsidRPr="008B1188" w:rsidRDefault="00544C5A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Kültürel Miraslarımız - 2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D9F" w14:textId="77777777" w:rsidR="003B5C59" w:rsidRPr="008B1188" w:rsidRDefault="00544C5A" w:rsidP="00D8668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Prof. Dr. Handan AK</w:t>
            </w:r>
            <w:r w:rsidR="00A34C13" w:rsidRPr="008B1188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14:paraId="2F9E159D" w14:textId="77777777" w:rsidR="00D86687" w:rsidRPr="008B1188" w:rsidRDefault="00A34C13" w:rsidP="00D8668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>Prof. Dr. Metin EKİCİ</w:t>
            </w:r>
            <w:r w:rsidR="00D86687" w:rsidRPr="008B118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  <w:p w14:paraId="603D695F" w14:textId="18166E9C" w:rsidR="00D86687" w:rsidRPr="008B1188" w:rsidRDefault="00D86687" w:rsidP="00D8668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Hikmet Hakan AYDIN </w:t>
            </w:r>
          </w:p>
          <w:p w14:paraId="53F7C266" w14:textId="61A3B401" w:rsidR="00A34C13" w:rsidRPr="008B1188" w:rsidRDefault="00A34C13" w:rsidP="007670F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3A3" w14:textId="7AAB7FFB" w:rsidR="003B5C59" w:rsidRPr="008B1188" w:rsidRDefault="009A62DF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ÖÇM-Ortak 2</w:t>
            </w:r>
          </w:p>
        </w:tc>
      </w:tr>
      <w:tr w:rsidR="00AB3FD1" w:rsidRPr="00F2269A" w14:paraId="37D5A2CD" w14:textId="77777777" w:rsidTr="005E5720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07D6" w14:textId="77777777" w:rsidR="00AB3FD1" w:rsidRPr="008B1188" w:rsidRDefault="00AB3FD1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Antik Yunancaya Giriş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6652" w14:textId="77777777" w:rsidR="007255C0" w:rsidRPr="008B1188" w:rsidRDefault="00AB3FD1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Hikmet Hakan AYDIN</w:t>
            </w:r>
            <w:r w:rsidR="007255C0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  <w:p w14:paraId="3AD93FDD" w14:textId="77777777" w:rsidR="007255C0" w:rsidRPr="008B1188" w:rsidRDefault="007255C0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Cumhur TANRIVER,</w:t>
            </w:r>
          </w:p>
          <w:p w14:paraId="3B73E6AA" w14:textId="22E6551C" w:rsidR="00AB3FD1" w:rsidRPr="008B1188" w:rsidRDefault="007255C0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Handan AK</w:t>
            </w:r>
          </w:p>
          <w:p w14:paraId="6864D861" w14:textId="77777777" w:rsidR="007255C0" w:rsidRPr="008B1188" w:rsidRDefault="007255C0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FCDEC28" w14:textId="77777777" w:rsidR="007255C0" w:rsidRPr="008B1188" w:rsidRDefault="007255C0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C274" w14:textId="2B4B0957" w:rsidR="00AB3FD1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AB3FD1" w:rsidRPr="00F2269A" w14:paraId="0530DA55" w14:textId="77777777" w:rsidTr="005E5720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0F7" w14:textId="77777777" w:rsidR="00AB3FD1" w:rsidRPr="008B1188" w:rsidRDefault="00134D5D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Sistem Biyolojisine Giriş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D9F0" w14:textId="77777777" w:rsidR="00AB3FD1" w:rsidRPr="008B1188" w:rsidRDefault="00134D5D" w:rsidP="00C5380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Hikmet Hakan AYDIN</w:t>
            </w:r>
            <w:r w:rsidR="00FB3356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5916AD98" w14:textId="77777777" w:rsidR="00FB3356" w:rsidRPr="008B1188" w:rsidRDefault="00FB3356" w:rsidP="00C5380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</w:rPr>
              <w:t>Prof. Dr. Handan AK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7F27" w14:textId="77777777" w:rsidR="00AB3FD1" w:rsidRPr="008B1188" w:rsidRDefault="00134D5D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ÖÇM-3</w:t>
            </w:r>
          </w:p>
        </w:tc>
      </w:tr>
      <w:tr w:rsidR="00DD022D" w:rsidRPr="00F2269A" w14:paraId="65B74537" w14:textId="77777777" w:rsidTr="005E5720">
        <w:trPr>
          <w:trHeight w:val="1155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9637" w14:textId="77777777" w:rsidR="00DD022D" w:rsidRPr="008B1188" w:rsidRDefault="00DD022D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Kültürel Miraslarımız - 1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A3AF" w14:textId="77777777" w:rsidR="00DD022D" w:rsidRPr="008B1188" w:rsidRDefault="00DD022D" w:rsidP="00F3116D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Hikmet Hakan AYDIN</w:t>
            </w:r>
            <w:r w:rsidR="00FC54A4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295B330A" w14:textId="50F4BF12" w:rsidR="00FC54A4" w:rsidRPr="008B1188" w:rsidRDefault="00FC54A4" w:rsidP="00F3116D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Handan AK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BE89" w14:textId="77777777" w:rsidR="00DD022D" w:rsidRPr="008B1188" w:rsidRDefault="00DD022D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ÖÇM – 2 </w:t>
            </w:r>
          </w:p>
        </w:tc>
      </w:tr>
    </w:tbl>
    <w:p w14:paraId="70EB7A5E" w14:textId="22D0EAA7" w:rsidR="00EC5E8E" w:rsidRPr="00F2269A" w:rsidRDefault="00EC5E8E" w:rsidP="007670F9">
      <w:pPr>
        <w:spacing w:after="0" w:line="240" w:lineRule="auto"/>
        <w:jc w:val="both"/>
        <w:rPr>
          <w:rFonts w:cstheme="minorHAnsi"/>
        </w:rPr>
      </w:pPr>
    </w:p>
    <w:p w14:paraId="7FDCA571" w14:textId="1599B899" w:rsidR="003B5C59" w:rsidRPr="00F2269A" w:rsidRDefault="003B5C59" w:rsidP="000C4B96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Tıp Eğitimi Anabilim Dalı</w:t>
      </w: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9BDFFA8" wp14:editId="4905A7C6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3104"/>
        <w:gridCol w:w="1446"/>
      </w:tblGrid>
      <w:tr w:rsidR="003B5C59" w:rsidRPr="00F2269A" w14:paraId="35FC0254" w14:textId="77777777" w:rsidTr="004B0C0A">
        <w:trPr>
          <w:trHeight w:val="148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217" w14:textId="77777777" w:rsidR="003B5C59" w:rsidRPr="00F2269A" w:rsidRDefault="003B5C59" w:rsidP="007670F9">
            <w:pPr>
              <w:jc w:val="both"/>
            </w:pPr>
            <w:r w:rsidRPr="00F2269A">
              <w:t>Adı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7E1" w14:textId="77777777" w:rsidR="003B5C59" w:rsidRPr="00F2269A" w:rsidRDefault="003B5C59" w:rsidP="007670F9">
            <w:pPr>
              <w:jc w:val="both"/>
            </w:pPr>
            <w:r w:rsidRPr="00F2269A">
              <w:t>Öğretim Üyesi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F50" w14:textId="77777777" w:rsidR="003B5C59" w:rsidRPr="00F2269A" w:rsidRDefault="003B5C59" w:rsidP="007670F9">
            <w:pPr>
              <w:jc w:val="both"/>
            </w:pPr>
            <w:r w:rsidRPr="00F2269A">
              <w:t>ÖÇM</w:t>
            </w:r>
          </w:p>
        </w:tc>
      </w:tr>
      <w:tr w:rsidR="003B5C59" w:rsidRPr="00F2269A" w14:paraId="5A98C7C8" w14:textId="77777777" w:rsidTr="004B0C0A">
        <w:trPr>
          <w:trHeight w:val="397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A82" w14:textId="77777777" w:rsidR="003B5C59" w:rsidRPr="008B1188" w:rsidRDefault="00B02FAC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Müzik ve Sağlık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18D" w14:textId="77777777" w:rsidR="007850A2" w:rsidRPr="008B1188" w:rsidRDefault="00B02FAC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Prof.</w:t>
            </w:r>
            <w:r w:rsidR="00C726D5" w:rsidRPr="008B1188">
              <w:rPr>
                <w:rFonts w:cstheme="minorHAnsi"/>
              </w:rPr>
              <w:t xml:space="preserve"> </w:t>
            </w:r>
            <w:r w:rsidRPr="008B1188">
              <w:rPr>
                <w:rFonts w:cstheme="minorHAnsi"/>
              </w:rPr>
              <w:t xml:space="preserve">Dr. Ayşe Hilal </w:t>
            </w:r>
            <w:r w:rsidR="007025F5" w:rsidRPr="008B1188">
              <w:rPr>
                <w:rFonts w:cstheme="minorHAnsi"/>
              </w:rPr>
              <w:t>BATI,</w:t>
            </w:r>
            <w:r w:rsidR="00B54F18" w:rsidRPr="008B1188">
              <w:rPr>
                <w:rFonts w:cstheme="minorHAnsi"/>
              </w:rPr>
              <w:t xml:space="preserve"> </w:t>
            </w:r>
          </w:p>
          <w:p w14:paraId="28557679" w14:textId="0214DE23" w:rsidR="003B5C59" w:rsidRPr="008B1188" w:rsidRDefault="00B54F18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Prof.</w:t>
            </w:r>
            <w:r w:rsidR="00740D93">
              <w:rPr>
                <w:rFonts w:cstheme="minorHAnsi"/>
              </w:rPr>
              <w:t xml:space="preserve"> </w:t>
            </w:r>
            <w:r w:rsidRPr="008B1188">
              <w:rPr>
                <w:rFonts w:cstheme="minorHAnsi"/>
              </w:rPr>
              <w:t>Dr.</w:t>
            </w:r>
            <w:r w:rsidR="0036617A" w:rsidRPr="008B1188">
              <w:rPr>
                <w:rFonts w:cstheme="minorHAnsi"/>
              </w:rPr>
              <w:t xml:space="preserve"> </w:t>
            </w:r>
            <w:r w:rsidRPr="008B1188">
              <w:rPr>
                <w:rFonts w:cstheme="minorHAnsi"/>
              </w:rPr>
              <w:t>Figen G</w:t>
            </w:r>
            <w:r w:rsidR="006915F2" w:rsidRPr="008B1188">
              <w:rPr>
                <w:rFonts w:cstheme="minorHAnsi"/>
              </w:rPr>
              <w:t>ÖKMEN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D11A" w14:textId="77777777" w:rsidR="003B5C59" w:rsidRPr="008B1188" w:rsidRDefault="003B5C59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ÖÇM-2 </w:t>
            </w:r>
          </w:p>
        </w:tc>
      </w:tr>
      <w:tr w:rsidR="003B5C59" w:rsidRPr="00F2269A" w14:paraId="1117B620" w14:textId="77777777" w:rsidTr="004B0C0A">
        <w:trPr>
          <w:trHeight w:val="3149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EE1" w14:textId="77777777" w:rsidR="003B5C59" w:rsidRPr="008B1188" w:rsidRDefault="006E7346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3 D Modellerle Birlikte Öğrenelim-Öğretelim: Meme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0A6" w14:textId="77777777" w:rsidR="00B25970" w:rsidRPr="008B1188" w:rsidRDefault="006E7346" w:rsidP="00B25970">
            <w:pPr>
              <w:rPr>
                <w:rFonts w:cstheme="minorHAnsi"/>
              </w:rPr>
            </w:pPr>
            <w:r w:rsidRPr="008B1188">
              <w:rPr>
                <w:rFonts w:cstheme="minorHAnsi"/>
              </w:rPr>
              <w:t>Prof.</w:t>
            </w:r>
            <w:r w:rsidR="0036617A" w:rsidRPr="008B1188">
              <w:rPr>
                <w:rFonts w:cstheme="minorHAnsi"/>
              </w:rPr>
              <w:t xml:space="preserve"> </w:t>
            </w:r>
            <w:r w:rsidRPr="008B1188">
              <w:rPr>
                <w:rFonts w:cstheme="minorHAnsi"/>
              </w:rPr>
              <w:t xml:space="preserve">Dr. Ayşe Hilal </w:t>
            </w:r>
            <w:r w:rsidR="007025F5" w:rsidRPr="008B1188">
              <w:rPr>
                <w:rFonts w:cstheme="minorHAnsi"/>
              </w:rPr>
              <w:t>BATI,</w:t>
            </w:r>
          </w:p>
          <w:p w14:paraId="61FAE300" w14:textId="57F416A0" w:rsidR="00B25970" w:rsidRPr="008B1188" w:rsidRDefault="00B25970" w:rsidP="00B2597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Aliye </w:t>
            </w:r>
            <w:r w:rsidR="00DD49D3" w:rsidRPr="008B1188">
              <w:rPr>
                <w:rFonts w:cstheme="minorHAnsi"/>
                <w:color w:val="000000"/>
                <w:shd w:val="clear" w:color="auto" w:fill="FFFFFF"/>
              </w:rPr>
              <w:t>MANDIRACIOĞLU,</w:t>
            </w:r>
          </w:p>
          <w:p w14:paraId="7E5F5201" w14:textId="1EE9BE53" w:rsidR="00DD49D3" w:rsidRDefault="00B25970" w:rsidP="00B2597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Figen </w:t>
            </w:r>
            <w:r w:rsidR="00DD49D3" w:rsidRPr="008B1188">
              <w:rPr>
                <w:rFonts w:cstheme="minorHAnsi"/>
                <w:color w:val="000000"/>
                <w:shd w:val="clear" w:color="auto" w:fill="FFFFFF"/>
              </w:rPr>
              <w:t>GÖKMEN,</w:t>
            </w:r>
          </w:p>
          <w:p w14:paraId="2A2AEE33" w14:textId="01AEC96B" w:rsidR="00DD49D3" w:rsidRDefault="00B25970" w:rsidP="00B2597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Levent </w:t>
            </w:r>
            <w:r w:rsidR="00DD49D3" w:rsidRPr="008B1188">
              <w:rPr>
                <w:rFonts w:cstheme="minorHAnsi"/>
                <w:color w:val="000000"/>
                <w:shd w:val="clear" w:color="auto" w:fill="FFFFFF"/>
              </w:rPr>
              <w:t>YENİAY,</w:t>
            </w:r>
          </w:p>
          <w:p w14:paraId="02817FE3" w14:textId="0BE826F3" w:rsidR="00B25970" w:rsidRPr="008B1188" w:rsidRDefault="00B25970" w:rsidP="00B2597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Mehmet Asım </w:t>
            </w:r>
            <w:r w:rsidR="00DD49D3" w:rsidRPr="008B1188">
              <w:rPr>
                <w:rFonts w:cstheme="minorHAnsi"/>
                <w:color w:val="000000"/>
                <w:shd w:val="clear" w:color="auto" w:fill="FFFFFF"/>
              </w:rPr>
              <w:t>ÖZER,</w:t>
            </w:r>
          </w:p>
          <w:p w14:paraId="36304A0C" w14:textId="5EC84F98" w:rsidR="003B5C59" w:rsidRPr="008B1188" w:rsidRDefault="00B25970" w:rsidP="00B25970">
            <w:pPr>
              <w:rPr>
                <w:rFonts w:cstheme="minorHAnsi"/>
              </w:rPr>
            </w:pPr>
            <w:r w:rsidRPr="008B1188">
              <w:rPr>
                <w:rFonts w:cstheme="minorHAnsi"/>
                <w:color w:val="000000"/>
                <w:shd w:val="clear" w:color="auto" w:fill="FFFFFF"/>
              </w:rPr>
              <w:t xml:space="preserve">Prof. Dr. Ayşenur </w:t>
            </w:r>
            <w:r w:rsidR="0017102A" w:rsidRPr="008B1188">
              <w:rPr>
                <w:rFonts w:cstheme="minorHAnsi"/>
                <w:color w:val="000000"/>
                <w:shd w:val="clear" w:color="auto" w:fill="FFFFFF"/>
              </w:rPr>
              <w:t>OKTAY</w:t>
            </w:r>
          </w:p>
          <w:p w14:paraId="3D5444CE" w14:textId="63C92228" w:rsidR="00B25970" w:rsidRPr="008B1188" w:rsidRDefault="00B25970" w:rsidP="007670F9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F38" w14:textId="77777777" w:rsidR="003B5C59" w:rsidRPr="008B1188" w:rsidRDefault="003B5C59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ÖÇM-3 </w:t>
            </w:r>
          </w:p>
        </w:tc>
      </w:tr>
      <w:tr w:rsidR="009331EC" w:rsidRPr="00F2269A" w14:paraId="08ACBA65" w14:textId="77777777" w:rsidTr="004B0C0A">
        <w:trPr>
          <w:trHeight w:val="397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A9FD" w14:textId="086313E9" w:rsidR="009331EC" w:rsidRPr="008B1188" w:rsidRDefault="009331EC" w:rsidP="001D79B5">
            <w:pPr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Yaşamdaki </w:t>
            </w:r>
            <w:r w:rsidR="001D79B5" w:rsidRPr="008B1188">
              <w:rPr>
                <w:rFonts w:cstheme="minorHAnsi"/>
              </w:rPr>
              <w:t xml:space="preserve">Rollerime </w:t>
            </w:r>
            <w:proofErr w:type="spellStart"/>
            <w:r w:rsidR="001D79B5" w:rsidRPr="008B1188">
              <w:rPr>
                <w:rFonts w:cstheme="minorHAnsi"/>
              </w:rPr>
              <w:t>Psikodrama</w:t>
            </w:r>
            <w:proofErr w:type="spellEnd"/>
            <w:r w:rsidR="001D79B5" w:rsidRPr="008B1188">
              <w:rPr>
                <w:rFonts w:cstheme="minorHAnsi"/>
              </w:rPr>
              <w:t xml:space="preserve"> Sahnesinde Bakıyorum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29E0" w14:textId="3B02CB16" w:rsidR="009331EC" w:rsidRPr="008B1188" w:rsidRDefault="009331EC" w:rsidP="002E06EE">
            <w:pPr>
              <w:rPr>
                <w:rFonts w:cstheme="minorHAnsi"/>
              </w:rPr>
            </w:pPr>
            <w:r w:rsidRPr="008B1188">
              <w:rPr>
                <w:rFonts w:cstheme="minorHAnsi"/>
              </w:rPr>
              <w:t xml:space="preserve">Doç. Dr. </w:t>
            </w:r>
            <w:proofErr w:type="gramStart"/>
            <w:r w:rsidRPr="008B1188">
              <w:rPr>
                <w:rFonts w:cstheme="minorHAnsi"/>
              </w:rPr>
              <w:t>Özlem</w:t>
            </w:r>
            <w:r w:rsidR="0069574F" w:rsidRPr="008B1188">
              <w:rPr>
                <w:rFonts w:cstheme="minorHAnsi"/>
              </w:rPr>
              <w:t xml:space="preserve"> </w:t>
            </w:r>
            <w:r w:rsidRPr="008B1188">
              <w:rPr>
                <w:rFonts w:cstheme="minorHAnsi"/>
              </w:rPr>
              <w:t xml:space="preserve"> </w:t>
            </w:r>
            <w:proofErr w:type="spellStart"/>
            <w:r w:rsidRPr="008B1188">
              <w:rPr>
                <w:rFonts w:cstheme="minorHAnsi"/>
              </w:rPr>
              <w:t>Sürel</w:t>
            </w:r>
            <w:proofErr w:type="spellEnd"/>
            <w:proofErr w:type="gramEnd"/>
            <w:r w:rsidRPr="008B1188">
              <w:rPr>
                <w:rFonts w:cstheme="minorHAnsi"/>
              </w:rPr>
              <w:t xml:space="preserve"> KARABİLGİN ÖZTÜRKÇÜ</w:t>
            </w:r>
          </w:p>
          <w:p w14:paraId="4CC33D7B" w14:textId="77777777" w:rsidR="009331EC" w:rsidRPr="008B1188" w:rsidRDefault="009331EC" w:rsidP="007670F9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7FFB" w14:textId="0956E08E" w:rsidR="009331EC" w:rsidRPr="008B1188" w:rsidRDefault="008A33FD" w:rsidP="007670F9">
            <w:pPr>
              <w:jc w:val="both"/>
              <w:rPr>
                <w:rFonts w:cstheme="minorHAnsi"/>
              </w:rPr>
            </w:pPr>
            <w:r w:rsidRPr="008B1188">
              <w:rPr>
                <w:rFonts w:cstheme="minorHAnsi"/>
              </w:rPr>
              <w:t>ÖÇM–</w:t>
            </w:r>
            <w:r w:rsidR="009331EC" w:rsidRPr="008B1188">
              <w:rPr>
                <w:rFonts w:cstheme="minorHAnsi"/>
              </w:rPr>
              <w:t>Ortak 1</w:t>
            </w:r>
          </w:p>
        </w:tc>
      </w:tr>
    </w:tbl>
    <w:p w14:paraId="6577720E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</w:p>
    <w:p w14:paraId="325F7A39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</w:p>
    <w:p w14:paraId="13E0AF35" w14:textId="77777777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Tıbbi Farmakoloji Anabilim Dalı </w:t>
      </w:r>
    </w:p>
    <w:tbl>
      <w:tblPr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4397"/>
        <w:gridCol w:w="3111"/>
        <w:gridCol w:w="1422"/>
      </w:tblGrid>
      <w:tr w:rsidR="003B5C59" w:rsidRPr="00F2269A" w14:paraId="327627C9" w14:textId="77777777" w:rsidTr="005E5720">
        <w:trPr>
          <w:trHeight w:val="226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B38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787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938D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02201031" w14:textId="77777777" w:rsidTr="005E5720">
        <w:trPr>
          <w:trHeight w:val="999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10CC7" w14:textId="77777777" w:rsidR="003B5C59" w:rsidRPr="008B1188" w:rsidRDefault="00064D3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Arjantin Tango Öğreniyorum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4286D" w14:textId="77777777" w:rsidR="003B5C59" w:rsidRPr="008B1188" w:rsidRDefault="00064D3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Sibel GÖKSEL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FBA70" w14:textId="053D345B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633A69" w:rsidRPr="008B1188">
              <w:rPr>
                <w:rFonts w:ascii="Calibri" w:hAnsi="Calibri" w:cs="Calibri"/>
              </w:rPr>
              <w:t>Ortak</w:t>
            </w:r>
            <w:r w:rsidRPr="008B1188">
              <w:rPr>
                <w:rFonts w:ascii="Calibri" w:hAnsi="Calibri" w:cs="Calibri"/>
              </w:rPr>
              <w:t xml:space="preserve"> 2</w:t>
            </w:r>
          </w:p>
        </w:tc>
      </w:tr>
    </w:tbl>
    <w:p w14:paraId="0B35F4CC" w14:textId="35DEC53F" w:rsidR="001E3B93" w:rsidRPr="00F2269A" w:rsidRDefault="001E3B93" w:rsidP="007670F9">
      <w:pPr>
        <w:spacing w:after="0" w:line="240" w:lineRule="auto"/>
        <w:jc w:val="both"/>
        <w:rPr>
          <w:rFonts w:cstheme="minorHAnsi"/>
          <w:b/>
        </w:rPr>
      </w:pPr>
    </w:p>
    <w:p w14:paraId="2FFCFCC5" w14:textId="77777777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902254D" wp14:editId="625DFB06">
            <wp:simplePos x="0" y="0"/>
            <wp:positionH relativeFrom="page">
              <wp:posOffset>6840855</wp:posOffset>
            </wp:positionH>
            <wp:positionV relativeFrom="page">
              <wp:posOffset>900430</wp:posOffset>
            </wp:positionV>
            <wp:extent cx="720090" cy="713105"/>
            <wp:effectExtent l="0" t="0" r="381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9A">
        <w:rPr>
          <w:rFonts w:cstheme="minorHAnsi"/>
          <w:b/>
        </w:rPr>
        <w:t>Tıbbi Genetik Anabilim Dalı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833"/>
        <w:gridCol w:w="1417"/>
      </w:tblGrid>
      <w:tr w:rsidR="003B5C59" w:rsidRPr="00F2269A" w14:paraId="3E61BA9F" w14:textId="77777777" w:rsidTr="005E5720">
        <w:trPr>
          <w:trHeight w:val="397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D00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95A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2F70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3D3C0801" w14:textId="77777777" w:rsidTr="005E5720">
        <w:trPr>
          <w:trHeight w:val="397"/>
          <w:jc w:val="center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144EC" w14:textId="77777777" w:rsidR="003B5C59" w:rsidRPr="008B1188" w:rsidRDefault="002B6401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8" w:history="1">
              <w:r w:rsidR="003B5C59" w:rsidRPr="008B1188">
                <w:rPr>
                  <w:rStyle w:val="Kpr"/>
                  <w:rFonts w:ascii="Calibri" w:hAnsi="Calibri" w:cs="Calibri"/>
                  <w:color w:val="auto"/>
                  <w:u w:val="none"/>
                </w:rPr>
                <w:t>Beslenme Genetiğimizi Etkiliyor Mu?</w:t>
              </w:r>
            </w:hyperlink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DDF6F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Prof. Dr. Haluk AKIN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18D07" w14:textId="1F4CE700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</w:t>
            </w:r>
            <w:r w:rsidR="00633A69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3 </w:t>
            </w:r>
          </w:p>
        </w:tc>
      </w:tr>
    </w:tbl>
    <w:p w14:paraId="71A2A940" w14:textId="7CD9DFCB" w:rsidR="00C03B37" w:rsidRPr="00F2269A" w:rsidRDefault="00C03B37" w:rsidP="007670F9">
      <w:pPr>
        <w:spacing w:after="0" w:line="240" w:lineRule="auto"/>
        <w:jc w:val="both"/>
        <w:rPr>
          <w:rFonts w:cstheme="minorHAnsi"/>
        </w:rPr>
      </w:pPr>
    </w:p>
    <w:p w14:paraId="0843E095" w14:textId="77777777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Tıbbi Parazitoloji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25"/>
      </w:tblGrid>
      <w:tr w:rsidR="003B5C59" w:rsidRPr="00F2269A" w14:paraId="447B7056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FFF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87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854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4746689B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A91" w14:textId="343C8D6A" w:rsidR="003B5C59" w:rsidRPr="008B1188" w:rsidRDefault="002A59D3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Engelleri Aşalım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: “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Görme 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Engelli Çocuklar İçin </w:t>
            </w:r>
            <w:proofErr w:type="gramStart"/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Hikaye</w:t>
            </w:r>
            <w:proofErr w:type="gramEnd"/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Kitapları Okuyup Kayıt Yapıyoruz”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F906" w14:textId="2EC15ADA" w:rsidR="003B5C59" w:rsidRPr="008B1188" w:rsidRDefault="00C31CEC" w:rsidP="001934DE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</w:t>
            </w:r>
            <w:r w:rsidR="003B5C59" w:rsidRPr="008B1188">
              <w:rPr>
                <w:rFonts w:ascii="Calibri" w:hAnsi="Calibri" w:cs="Calibri"/>
              </w:rPr>
              <w:t>rof. Dr. Ayşegül ÜNVER</w:t>
            </w:r>
          </w:p>
          <w:p w14:paraId="38B927AF" w14:textId="70876E08" w:rsidR="003B5C59" w:rsidRPr="008B1188" w:rsidRDefault="001934DE" w:rsidP="007722FA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4B316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4B316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E3526">
              <w:rPr>
                <w:rFonts w:ascii="Calibri" w:hAnsi="Calibri" w:cs="Calibri"/>
                <w:color w:val="000000"/>
                <w:shd w:val="clear" w:color="auto" w:fill="FFFFFF"/>
              </w:rPr>
              <w:t>Hatice ŞAHİN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2982" w14:textId="073545C3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</w:t>
            </w:r>
            <w:r w:rsidR="005E5720" w:rsidRPr="008B1188">
              <w:rPr>
                <w:rFonts w:ascii="Calibri" w:hAnsi="Calibri" w:cs="Calibri"/>
              </w:rPr>
              <w:t>M</w:t>
            </w:r>
            <w:r w:rsidRPr="008B1188">
              <w:rPr>
                <w:rFonts w:ascii="Calibri" w:hAnsi="Calibri" w:cs="Calibri"/>
              </w:rPr>
              <w:t>-2</w:t>
            </w:r>
            <w:r w:rsidR="002A59D3" w:rsidRPr="008B1188">
              <w:rPr>
                <w:rFonts w:ascii="Calibri" w:hAnsi="Calibri" w:cs="Calibri"/>
              </w:rPr>
              <w:t xml:space="preserve"> Blok</w:t>
            </w:r>
          </w:p>
          <w:p w14:paraId="16293E44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E5E0C" w:rsidRPr="00F2269A" w14:paraId="112B037F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DB19" w14:textId="5AE6AC4A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Engelleri Aşalım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: “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Görme 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Engelli Çocuklar İçin </w:t>
            </w:r>
            <w:proofErr w:type="gramStart"/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Hikaye</w:t>
            </w:r>
            <w:proofErr w:type="gramEnd"/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Kitapları Okuyup Kayıt Yapıyoruz”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149" w14:textId="77777777" w:rsidR="000E5E0C" w:rsidRPr="008B1188" w:rsidRDefault="000E5E0C" w:rsidP="001934DE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  <w:p w14:paraId="2428AA3E" w14:textId="4D69D9EF" w:rsidR="000E5E0C" w:rsidRPr="008B1188" w:rsidRDefault="001934DE" w:rsidP="007722FA">
            <w:pPr>
              <w:spacing w:after="0" w:line="240" w:lineRule="auto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</w:t>
            </w:r>
            <w:r w:rsidR="004B316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Dr.</w:t>
            </w:r>
            <w:r w:rsidR="004B3164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E3526">
              <w:rPr>
                <w:rFonts w:ascii="Calibri" w:hAnsi="Calibri" w:cs="Calibri"/>
                <w:color w:val="000000"/>
                <w:shd w:val="clear" w:color="auto" w:fill="FFFFFF"/>
              </w:rPr>
              <w:t>Hatice ŞAHİN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D581" w14:textId="21C1FC1E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</w:t>
            </w:r>
            <w:r w:rsidR="005E5720" w:rsidRPr="008B1188">
              <w:rPr>
                <w:rFonts w:ascii="Calibri" w:hAnsi="Calibri" w:cs="Calibri"/>
              </w:rPr>
              <w:t>M</w:t>
            </w:r>
            <w:r w:rsidRPr="008B1188">
              <w:rPr>
                <w:rFonts w:ascii="Calibri" w:hAnsi="Calibri" w:cs="Calibri"/>
              </w:rPr>
              <w:t>-3</w:t>
            </w:r>
            <w:r w:rsidR="007670F9" w:rsidRPr="008B1188">
              <w:rPr>
                <w:rFonts w:ascii="Calibri" w:hAnsi="Calibri" w:cs="Calibri"/>
              </w:rPr>
              <w:t xml:space="preserve"> </w:t>
            </w:r>
            <w:r w:rsidRPr="008B1188">
              <w:rPr>
                <w:rFonts w:ascii="Calibri" w:hAnsi="Calibri" w:cs="Calibri"/>
              </w:rPr>
              <w:t>Blok</w:t>
            </w:r>
          </w:p>
          <w:p w14:paraId="78668C8D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E5E0C" w:rsidRPr="00F2269A" w14:paraId="3E202467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E5CB" w14:textId="02AD4EB3" w:rsidR="000E5E0C" w:rsidRPr="008B1188" w:rsidRDefault="00D64E5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Toplumsal Cinsiyet Eşitliği Farkındalığını Artırmak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819A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  <w:p w14:paraId="49FDB727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3494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  <w:p w14:paraId="29B5CA57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E5E0C" w:rsidRPr="00F2269A" w14:paraId="00CADD0C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511E" w14:textId="04C477C5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Türkiye'de 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Görülen Parazitlerin Uygulamalı Mikroskobik Tanı Eğitimi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186C" w14:textId="77777777" w:rsidR="00004EA8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Seray TÖZ</w:t>
            </w:r>
            <w:r w:rsidR="002B1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4826DF5F" w14:textId="77777777" w:rsidR="00004EA8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Yusuf ÖZBEL</w:t>
            </w:r>
            <w:r w:rsidR="002B1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0331D39A" w14:textId="3F6CB349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Prof. Dr. Metin KORKMAZ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7D69" w14:textId="4BB5CE34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</w:t>
            </w:r>
            <w:r w:rsidR="007670F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ÇM –</w:t>
            </w: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3 Blok</w:t>
            </w:r>
          </w:p>
        </w:tc>
      </w:tr>
      <w:tr w:rsidR="000E5E0C" w:rsidRPr="00F2269A" w14:paraId="319D34CD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CCF" w14:textId="50F84885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</w:rPr>
              <w:t>Metitasyon</w:t>
            </w:r>
            <w:proofErr w:type="spellEnd"/>
            <w:r w:rsidR="00D64E5C" w:rsidRPr="008B1188">
              <w:rPr>
                <w:rFonts w:ascii="Calibri" w:hAnsi="Calibri" w:cs="Calibri"/>
              </w:rPr>
              <w:t xml:space="preserve">, </w:t>
            </w:r>
            <w:proofErr w:type="spellStart"/>
            <w:r w:rsidRPr="008B1188">
              <w:rPr>
                <w:rFonts w:ascii="Calibri" w:hAnsi="Calibri" w:cs="Calibri"/>
              </w:rPr>
              <w:t>Mindfulness</w:t>
            </w:r>
            <w:proofErr w:type="spellEnd"/>
            <w:r w:rsidRPr="008B1188">
              <w:rPr>
                <w:rFonts w:ascii="Calibri" w:hAnsi="Calibri" w:cs="Calibri"/>
              </w:rPr>
              <w:t xml:space="preserve"> </w:t>
            </w:r>
            <w:r w:rsidR="00D64E5C" w:rsidRPr="008B1188">
              <w:rPr>
                <w:rFonts w:ascii="Calibri" w:hAnsi="Calibri" w:cs="Calibri"/>
              </w:rPr>
              <w:t xml:space="preserve">Nedir?  Sağlıkla İlişkileri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3E48F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  <w:p w14:paraId="5374329A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17B6" w14:textId="59DCCBA4" w:rsidR="000E5E0C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1</w:t>
            </w:r>
          </w:p>
          <w:p w14:paraId="69886BD2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E5E0C" w:rsidRPr="00F2269A" w14:paraId="71DCAA75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A52" w14:textId="6AD3FAF6" w:rsidR="000E5E0C" w:rsidRPr="008B1188" w:rsidRDefault="00D64E5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Ekolojik Yaşam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C16D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5354" w14:textId="1ECD8839" w:rsidR="000E5E0C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ÖÇM-Ortak 2</w:t>
            </w:r>
          </w:p>
        </w:tc>
      </w:tr>
      <w:tr w:rsidR="000E5E0C" w:rsidRPr="00F2269A" w14:paraId="61BDDD98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4EC1" w14:textId="193CD58F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Ders </w:t>
            </w:r>
            <w:r w:rsidR="00D64E5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Videosu Hazırlama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E0C85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  <w:p w14:paraId="32C30BF4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DF9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 xml:space="preserve">ÖÇM-2 </w:t>
            </w:r>
          </w:p>
        </w:tc>
      </w:tr>
      <w:tr w:rsidR="000E5E0C" w:rsidRPr="00F2269A" w14:paraId="1094FD44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F0A" w14:textId="78F6D146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Engelleri Aşalım</w:t>
            </w:r>
            <w:r w:rsidR="00D64E5C" w:rsidRPr="008B1188">
              <w:rPr>
                <w:rFonts w:ascii="Calibri" w:hAnsi="Calibri" w:cs="Calibri"/>
              </w:rPr>
              <w:t xml:space="preserve">:'  </w:t>
            </w:r>
            <w:r w:rsidRPr="008B1188">
              <w:rPr>
                <w:rFonts w:ascii="Calibri" w:hAnsi="Calibri" w:cs="Calibri"/>
              </w:rPr>
              <w:t xml:space="preserve">Görme </w:t>
            </w:r>
            <w:r w:rsidR="00D64E5C" w:rsidRPr="008B1188">
              <w:rPr>
                <w:rFonts w:ascii="Calibri" w:hAnsi="Calibri" w:cs="Calibri"/>
              </w:rPr>
              <w:t xml:space="preserve">Engelli Çocuklar İçin </w:t>
            </w:r>
            <w:proofErr w:type="gramStart"/>
            <w:r w:rsidR="00D64E5C" w:rsidRPr="008B1188">
              <w:rPr>
                <w:rFonts w:ascii="Calibri" w:hAnsi="Calibri" w:cs="Calibri"/>
              </w:rPr>
              <w:t>Hikaye</w:t>
            </w:r>
            <w:proofErr w:type="gramEnd"/>
            <w:r w:rsidR="00D64E5C" w:rsidRPr="008B1188">
              <w:rPr>
                <w:rFonts w:ascii="Calibri" w:hAnsi="Calibri" w:cs="Calibri"/>
              </w:rPr>
              <w:t xml:space="preserve"> Kitapları Okuyup Kayıt Yapıyoruz'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EEEA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Prof. Dr. Ayşegül ÜNVER</w:t>
            </w:r>
          </w:p>
          <w:p w14:paraId="69483709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3EAC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 Blok</w:t>
            </w:r>
          </w:p>
        </w:tc>
      </w:tr>
      <w:tr w:rsidR="000E5E0C" w:rsidRPr="00F2269A" w14:paraId="64182B1D" w14:textId="77777777" w:rsidTr="00252376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D6B2" w14:textId="104CDADC" w:rsidR="000E5E0C" w:rsidRPr="008B1188" w:rsidRDefault="00D64E5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>Aşı Teknolojilerini Tanıyalım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EF6" w14:textId="60F2F127" w:rsidR="000E5E0C" w:rsidRPr="008B1188" w:rsidRDefault="00E371CE" w:rsidP="00E371C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Doç. Dr. </w:t>
            </w:r>
            <w:r w:rsidR="000E5E0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Aysu D</w:t>
            </w:r>
            <w:r w:rsidR="002B1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EĞİRMENCİ </w:t>
            </w:r>
            <w:r w:rsidR="000E5E0C" w:rsidRPr="008B1188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2B15C9" w:rsidRPr="008B1188">
              <w:rPr>
                <w:rFonts w:ascii="Calibri" w:hAnsi="Calibri" w:cs="Calibri"/>
                <w:color w:val="000000"/>
                <w:shd w:val="clear" w:color="auto" w:fill="FFFFFF"/>
              </w:rPr>
              <w:t>ÖŞKAYA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241C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</w:rPr>
              <w:t>ÖÇM-3</w:t>
            </w:r>
          </w:p>
          <w:p w14:paraId="3816F740" w14:textId="77777777" w:rsidR="000E5E0C" w:rsidRPr="008B1188" w:rsidRDefault="000E5E0C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E3AE1B6" w14:textId="77777777" w:rsidR="00335427" w:rsidRPr="00F2269A" w:rsidRDefault="003B5C59" w:rsidP="007670F9">
      <w:pPr>
        <w:spacing w:after="0" w:line="240" w:lineRule="auto"/>
        <w:jc w:val="both"/>
        <w:rPr>
          <w:rFonts w:cstheme="minorHAnsi"/>
        </w:rPr>
      </w:pPr>
      <w:r w:rsidRPr="00F2269A">
        <w:rPr>
          <w:rFonts w:cstheme="minorHAnsi"/>
        </w:rPr>
        <w:t xml:space="preserve">   </w:t>
      </w:r>
    </w:p>
    <w:p w14:paraId="03F1C55C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  <w:r w:rsidRPr="00F2269A">
        <w:rPr>
          <w:rFonts w:cstheme="minorHAnsi"/>
        </w:rPr>
        <w:t xml:space="preserve">          </w:t>
      </w:r>
    </w:p>
    <w:p w14:paraId="6D2CFD69" w14:textId="77777777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A73FF5A" wp14:editId="5F18084B">
            <wp:simplePos x="0" y="0"/>
            <wp:positionH relativeFrom="page">
              <wp:posOffset>0</wp:posOffset>
            </wp:positionH>
            <wp:positionV relativeFrom="page">
              <wp:posOffset>914400</wp:posOffset>
            </wp:positionV>
            <wp:extent cx="720090" cy="713105"/>
            <wp:effectExtent l="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69A">
        <w:rPr>
          <w:rFonts w:cstheme="minorHAnsi"/>
          <w:b/>
        </w:rPr>
        <w:t>Tıbbi Patoloji Anabilim Dalı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15"/>
        <w:gridCol w:w="1446"/>
      </w:tblGrid>
      <w:tr w:rsidR="003B5C59" w:rsidRPr="00F2269A" w14:paraId="4CCACFF2" w14:textId="77777777" w:rsidTr="00717E33">
        <w:trPr>
          <w:trHeight w:val="397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9EA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  <w:r w:rsidRPr="00F2269A">
              <w:rPr>
                <w:rFonts w:cstheme="minorHAnsi"/>
                <w:b/>
              </w:rPr>
              <w:tab/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44A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D044E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39110F64" w14:textId="77777777" w:rsidTr="00717E33">
        <w:trPr>
          <w:trHeight w:val="397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845D1" w14:textId="77777777" w:rsidR="003B5C59" w:rsidRPr="008B1188" w:rsidRDefault="002B6401" w:rsidP="00DB5F6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hyperlink r:id="rId29" w:history="1"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"Patolojide tanı dinamiklerine yakın bakış (</w:t>
              </w:r>
              <w:proofErr w:type="spellStart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Hematopatoloji</w:t>
              </w:r>
              <w:proofErr w:type="spellEnd"/>
              <w:r w:rsidR="003B5C59" w:rsidRPr="008B1188">
                <w:rPr>
                  <w:rStyle w:val="Kpr"/>
                  <w:rFonts w:ascii="Calibri" w:eastAsia="Times New Roman" w:hAnsi="Calibri" w:cs="Calibri"/>
                  <w:color w:val="auto"/>
                  <w:u w:val="none"/>
                  <w:lang w:eastAsia="tr-TR"/>
                </w:rPr>
                <w:t>)"</w:t>
              </w:r>
            </w:hyperlink>
          </w:p>
          <w:p w14:paraId="3BBB20AB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EE71" w14:textId="77777777" w:rsidR="0011773D" w:rsidRPr="008B1188" w:rsidRDefault="003B5C59" w:rsidP="009A11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>Doç</w:t>
            </w:r>
            <w:proofErr w:type="spellEnd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Dr. </w:t>
            </w:r>
            <w:proofErr w:type="spellStart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>Nazan</w:t>
            </w:r>
            <w:proofErr w:type="spellEnd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ÖZSAN,   </w:t>
            </w:r>
            <w:proofErr w:type="gramEnd"/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Prof. Dr. Mine HEKIMGIL, </w:t>
            </w:r>
          </w:p>
          <w:p w14:paraId="14E10D60" w14:textId="69D0D3A7" w:rsidR="003B5C59" w:rsidRPr="008B1188" w:rsidRDefault="000765CF" w:rsidP="009A11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="0011773D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>Öğr</w:t>
            </w:r>
            <w:proofErr w:type="spellEnd"/>
            <w:r w:rsidR="0011773D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11773D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>Üyesi</w:t>
            </w:r>
            <w:proofErr w:type="spellEnd"/>
            <w:r w:rsidR="009F68BB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B5C59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>Derya</w:t>
            </w:r>
            <w:proofErr w:type="spellEnd"/>
            <w:r w:rsidR="003B5C59" w:rsidRPr="008B118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 DEMIR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D9C5" w14:textId="77777777" w:rsidR="003B5C59" w:rsidRPr="008B1188" w:rsidRDefault="003B5C59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ÖÇM-3</w:t>
            </w:r>
          </w:p>
        </w:tc>
      </w:tr>
      <w:tr w:rsidR="003B5C59" w:rsidRPr="00F2269A" w14:paraId="6A1AC075" w14:textId="77777777" w:rsidTr="00717E33">
        <w:trPr>
          <w:trHeight w:val="397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BD82" w14:textId="77777777" w:rsidR="003B5C59" w:rsidRPr="008B1188" w:rsidRDefault="003B5C59" w:rsidP="007670F9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8B1188">
              <w:rPr>
                <w:rFonts w:ascii="Calibri" w:hAnsi="Calibri" w:cs="Calibri"/>
                <w:shd w:val="clear" w:color="auto" w:fill="FFFFFF"/>
              </w:rPr>
              <w:t>Paleopatoloji</w:t>
            </w:r>
            <w:proofErr w:type="spellEnd"/>
            <w:r w:rsidRPr="008B1188">
              <w:rPr>
                <w:rFonts w:ascii="Calibri" w:hAnsi="Calibri" w:cs="Calibri"/>
                <w:shd w:val="clear" w:color="auto" w:fill="FFFFFF"/>
              </w:rPr>
              <w:t>: "Antik dünya hastalıklarına bir bakış"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DA19" w14:textId="77777777" w:rsidR="006915F2" w:rsidRPr="008B1188" w:rsidRDefault="003B5C59" w:rsidP="009A11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8B118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Prof. Dr. Başak DOĞANAVŞARGİL YAKUT</w:t>
            </w:r>
            <w:r w:rsidR="006915F2" w:rsidRPr="008B118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14:paraId="5B45E1EC" w14:textId="26E13BE0" w:rsidR="006915F2" w:rsidRPr="008B1188" w:rsidRDefault="008C0FE5" w:rsidP="009A11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8B11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Prof. Dr. Fikri </w:t>
            </w:r>
            <w:r w:rsidR="000C67CE" w:rsidRPr="008B118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ÖZTOP</w:t>
            </w:r>
          </w:p>
          <w:p w14:paraId="22F909B5" w14:textId="7C9BEFCD" w:rsidR="003B5C59" w:rsidRPr="008B1188" w:rsidRDefault="003B5C59" w:rsidP="009A11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189B" w14:textId="02A0F2E2" w:rsidR="003B5C59" w:rsidRPr="008B1188" w:rsidRDefault="009A62DF" w:rsidP="007670F9">
            <w:pPr>
              <w:spacing w:after="0" w:line="24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8B1188">
              <w:rPr>
                <w:rFonts w:ascii="Calibri" w:hAnsi="Calibri" w:cs="Calibri"/>
                <w:shd w:val="clear" w:color="auto" w:fill="FFFFFF"/>
              </w:rPr>
              <w:t>ÖÇM-Ortak 2</w:t>
            </w:r>
          </w:p>
        </w:tc>
      </w:tr>
    </w:tbl>
    <w:p w14:paraId="1F5633A7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  <w:b/>
        </w:rPr>
      </w:pPr>
    </w:p>
    <w:p w14:paraId="65B69EBA" w14:textId="77777777" w:rsidR="00FC1046" w:rsidRDefault="00FC1046" w:rsidP="004B0C0A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49085DC4" w14:textId="12586F68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 xml:space="preserve">Tıp Tarihi </w:t>
      </w:r>
      <w:r w:rsidR="004C4C42">
        <w:rPr>
          <w:rFonts w:cstheme="minorHAnsi"/>
          <w:b/>
        </w:rPr>
        <w:t>v</w:t>
      </w:r>
      <w:r w:rsidRPr="00F2269A">
        <w:rPr>
          <w:rFonts w:cstheme="minorHAnsi"/>
          <w:b/>
        </w:rPr>
        <w:t>e Etik Anabilim Dalı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2832"/>
        <w:gridCol w:w="1702"/>
      </w:tblGrid>
      <w:tr w:rsidR="003B5C59" w:rsidRPr="00F2269A" w14:paraId="2568BFDD" w14:textId="77777777" w:rsidTr="005B4441">
        <w:trPr>
          <w:trHeight w:val="429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8B6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0629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6C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25146B" w:rsidRPr="00F2269A" w14:paraId="4EAEDB9D" w14:textId="77777777" w:rsidTr="005B4441">
        <w:trPr>
          <w:trHeight w:val="28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4685" w14:textId="77777777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K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linikte 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tik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orunlar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2FDC" w14:textId="77777777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>Prof. Dr. Çağatay ÜSTÜN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911" w14:textId="77777777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ÖÇM - 3 Blok</w:t>
            </w:r>
          </w:p>
        </w:tc>
      </w:tr>
      <w:tr w:rsidR="0025146B" w:rsidRPr="00F2269A" w14:paraId="2EBA73EB" w14:textId="77777777" w:rsidTr="005B4441">
        <w:trPr>
          <w:trHeight w:val="28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F918" w14:textId="77777777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tik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ve 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stetik</w:t>
            </w:r>
            <w:proofErr w:type="gramEnd"/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eğerler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</w:t>
            </w:r>
            <w:r w:rsidR="00E864E8" w:rsidRPr="00FF37B1">
              <w:rPr>
                <w:rFonts w:ascii="Calibri" w:hAnsi="Calibri" w:cs="Calibri"/>
                <w:color w:val="000000"/>
                <w:shd w:val="clear" w:color="auto" w:fill="FFFFFF"/>
              </w:rPr>
              <w:t>ü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tünü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Ö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zelinde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ıp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Etik ve 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stetik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eğerler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ütünü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Ö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zelinde 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</w:t>
            </w:r>
            <w:r w:rsidR="000D7FA7" w:rsidRPr="00FF37B1">
              <w:rPr>
                <w:rFonts w:ascii="Calibri" w:hAnsi="Calibri" w:cs="Calibri"/>
                <w:color w:val="000000"/>
                <w:shd w:val="clear" w:color="auto" w:fill="FFFFFF"/>
              </w:rPr>
              <w:t>ıp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624" w14:textId="77777777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>Prof. Dr. Çağatay ÜSTÜN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244D" w14:textId="75911383" w:rsidR="0025146B" w:rsidRPr="00FF37B1" w:rsidRDefault="0025146B" w:rsidP="007670F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>ÖÇM-</w:t>
            </w:r>
            <w:proofErr w:type="gramStart"/>
            <w:r w:rsidRPr="00FF37B1">
              <w:rPr>
                <w:rFonts w:ascii="Calibri" w:hAnsi="Calibri" w:cs="Calibri"/>
              </w:rPr>
              <w:t xml:space="preserve">2 </w:t>
            </w:r>
            <w:r w:rsidR="00A942A2" w:rsidRPr="00FF37B1">
              <w:rPr>
                <w:rFonts w:ascii="Calibri" w:hAnsi="Calibri" w:cs="Calibri"/>
              </w:rPr>
              <w:t xml:space="preserve"> </w:t>
            </w:r>
            <w:r w:rsidRPr="00FF37B1">
              <w:rPr>
                <w:rFonts w:ascii="Calibri" w:hAnsi="Calibri" w:cs="Calibri"/>
              </w:rPr>
              <w:t>Blok</w:t>
            </w:r>
            <w:proofErr w:type="gramEnd"/>
            <w:r w:rsidRPr="00FF37B1">
              <w:rPr>
                <w:rFonts w:ascii="Calibri" w:hAnsi="Calibri" w:cs="Calibri"/>
              </w:rPr>
              <w:t> </w:t>
            </w:r>
          </w:p>
        </w:tc>
      </w:tr>
    </w:tbl>
    <w:p w14:paraId="41FDBEF6" w14:textId="77777777" w:rsidR="003B5C59" w:rsidRPr="00F2269A" w:rsidRDefault="003B5C59" w:rsidP="007670F9">
      <w:pPr>
        <w:spacing w:after="0" w:line="240" w:lineRule="auto"/>
        <w:jc w:val="both"/>
        <w:rPr>
          <w:rFonts w:cstheme="minorHAnsi"/>
        </w:rPr>
      </w:pPr>
    </w:p>
    <w:p w14:paraId="118A545B" w14:textId="06DF4534" w:rsidR="007A7CD3" w:rsidRDefault="007A7CD3" w:rsidP="007670F9">
      <w:pPr>
        <w:spacing w:after="0" w:line="240" w:lineRule="auto"/>
        <w:jc w:val="both"/>
        <w:rPr>
          <w:rFonts w:cstheme="minorHAnsi"/>
        </w:rPr>
      </w:pPr>
    </w:p>
    <w:p w14:paraId="3E6E97FC" w14:textId="33C96BF3" w:rsidR="006A4B9D" w:rsidRDefault="006A4B9D" w:rsidP="007670F9">
      <w:pPr>
        <w:spacing w:after="0" w:line="240" w:lineRule="auto"/>
        <w:jc w:val="both"/>
        <w:rPr>
          <w:rFonts w:cstheme="minorHAnsi"/>
        </w:rPr>
      </w:pPr>
    </w:p>
    <w:p w14:paraId="513F151B" w14:textId="77777777" w:rsidR="006A4B9D" w:rsidRPr="00F2269A" w:rsidRDefault="006A4B9D" w:rsidP="007670F9">
      <w:pPr>
        <w:spacing w:after="0" w:line="240" w:lineRule="auto"/>
        <w:jc w:val="both"/>
        <w:rPr>
          <w:rFonts w:cstheme="minorHAnsi"/>
        </w:rPr>
      </w:pPr>
    </w:p>
    <w:p w14:paraId="5098C7E3" w14:textId="436E13F5" w:rsidR="003B5C59" w:rsidRPr="00F2269A" w:rsidRDefault="003B5C59" w:rsidP="004B0C0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Tıbbi Mikrob</w:t>
      </w:r>
      <w:r w:rsidR="008624D3">
        <w:rPr>
          <w:rFonts w:cstheme="minorHAnsi"/>
          <w:b/>
        </w:rPr>
        <w:t xml:space="preserve">iyoloji Anabilim Dalı 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3545"/>
        <w:gridCol w:w="1701"/>
      </w:tblGrid>
      <w:tr w:rsidR="003B5C59" w:rsidRPr="00F2269A" w14:paraId="3E379DD9" w14:textId="77777777" w:rsidTr="005B4441">
        <w:trPr>
          <w:trHeight w:val="397"/>
          <w:jc w:val="center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92AA8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24AD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0325" w14:textId="77777777" w:rsidR="003B5C59" w:rsidRPr="00F2269A" w:rsidRDefault="003B5C59" w:rsidP="007670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3B5C59" w:rsidRPr="00F2269A" w14:paraId="451D82A9" w14:textId="77777777" w:rsidTr="005B4441">
        <w:trPr>
          <w:trHeight w:val="397"/>
          <w:jc w:val="center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F6DE3" w14:textId="30EF1D43" w:rsidR="003B5C59" w:rsidRPr="00FF37B1" w:rsidRDefault="00484C9D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  <w:color w:val="000000"/>
                <w:shd w:val="clear" w:color="auto" w:fill="FFFFFF"/>
              </w:rPr>
              <w:t xml:space="preserve">Film </w:t>
            </w:r>
            <w:r w:rsidR="0058411D" w:rsidRPr="00FF37B1">
              <w:rPr>
                <w:rFonts w:cstheme="minorHAnsi"/>
                <w:color w:val="000000"/>
                <w:shd w:val="clear" w:color="auto" w:fill="FFFFFF"/>
              </w:rPr>
              <w:t>Ve Kitapta Salgın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9244DC" w14:textId="77777777" w:rsidR="006252C3" w:rsidRPr="00FF37B1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</w:rPr>
              <w:t>Prof. Dr. Selda ERENSOY</w:t>
            </w:r>
            <w:r w:rsidR="009C1174" w:rsidRPr="00FF37B1">
              <w:rPr>
                <w:rFonts w:cstheme="minorHAnsi"/>
              </w:rPr>
              <w:t>,</w:t>
            </w:r>
          </w:p>
          <w:p w14:paraId="73FFD430" w14:textId="5D62CA11" w:rsidR="006252C3" w:rsidRPr="00FF37B1" w:rsidRDefault="006252C3" w:rsidP="007A7CD3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FF37B1">
              <w:rPr>
                <w:rFonts w:cstheme="minorHAnsi"/>
              </w:rPr>
              <w:t>Prof.</w:t>
            </w:r>
            <w:r w:rsidR="006A4B9D" w:rsidRPr="00FF37B1">
              <w:rPr>
                <w:rFonts w:cstheme="minorHAnsi"/>
              </w:rPr>
              <w:t xml:space="preserve"> </w:t>
            </w:r>
            <w:r w:rsidR="009C1174" w:rsidRPr="00FF37B1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6A4B9D" w:rsidRPr="00FF37B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174" w:rsidRPr="00FF37B1">
              <w:rPr>
                <w:rFonts w:cstheme="minorHAnsi"/>
                <w:color w:val="000000"/>
                <w:shd w:val="clear" w:color="auto" w:fill="FFFFFF"/>
              </w:rPr>
              <w:t>Meltem</w:t>
            </w:r>
            <w:r w:rsidR="006A4B9D" w:rsidRPr="00FF37B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174" w:rsidRPr="00FF37B1">
              <w:rPr>
                <w:rFonts w:cstheme="minorHAnsi"/>
                <w:color w:val="000000"/>
                <w:shd w:val="clear" w:color="auto" w:fill="FFFFFF"/>
              </w:rPr>
              <w:t>Ç</w:t>
            </w:r>
            <w:r w:rsidRPr="00FF37B1">
              <w:rPr>
                <w:rFonts w:cstheme="minorHAnsi"/>
                <w:color w:val="000000"/>
                <w:shd w:val="clear" w:color="auto" w:fill="FFFFFF"/>
              </w:rPr>
              <w:t>İÇEKLİOĞLU</w:t>
            </w:r>
            <w:r w:rsidR="009C1174" w:rsidRPr="00FF37B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  <w:p w14:paraId="4317986C" w14:textId="2D154E7B" w:rsidR="009C1174" w:rsidRPr="00FF37B1" w:rsidRDefault="00221AA1" w:rsidP="007A7C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Uzm. Dr. Mehmet SOYLU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F43EB" w14:textId="77777777" w:rsidR="003B5C59" w:rsidRPr="00FF37B1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</w:rPr>
              <w:t>ÖÇM-2</w:t>
            </w:r>
          </w:p>
        </w:tc>
      </w:tr>
      <w:tr w:rsidR="00484C9D" w:rsidRPr="00F2269A" w14:paraId="37CD160A" w14:textId="77777777" w:rsidTr="005B4441">
        <w:trPr>
          <w:trHeight w:val="397"/>
          <w:jc w:val="center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A63A4" w14:textId="16A98E08" w:rsidR="00484C9D" w:rsidRPr="00FF37B1" w:rsidRDefault="00484C9D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  <w:color w:val="000000"/>
                <w:shd w:val="clear" w:color="auto" w:fill="FFFFFF"/>
              </w:rPr>
              <w:t xml:space="preserve">Film </w:t>
            </w:r>
            <w:r w:rsidR="0058411D" w:rsidRPr="00FF37B1">
              <w:rPr>
                <w:rFonts w:cstheme="minorHAnsi"/>
                <w:color w:val="000000"/>
                <w:shd w:val="clear" w:color="auto" w:fill="FFFFFF"/>
              </w:rPr>
              <w:t>Ve Kitapta Salgın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62583" w14:textId="77777777" w:rsidR="00484C9D" w:rsidRPr="00FF37B1" w:rsidRDefault="00484C9D" w:rsidP="007A7CD3">
            <w:pPr>
              <w:spacing w:after="0" w:line="240" w:lineRule="auto"/>
              <w:rPr>
                <w:rFonts w:cstheme="minorHAnsi"/>
              </w:rPr>
            </w:pPr>
            <w:r w:rsidRPr="00FF37B1">
              <w:rPr>
                <w:rFonts w:cstheme="minorHAnsi"/>
              </w:rPr>
              <w:t>Prof. Dr. Selda ERENSOY</w:t>
            </w:r>
            <w:r w:rsidR="009C0A27" w:rsidRPr="00FF37B1">
              <w:rPr>
                <w:rFonts w:cstheme="minorHAnsi"/>
              </w:rPr>
              <w:t>,</w:t>
            </w:r>
          </w:p>
          <w:p w14:paraId="0566FF93" w14:textId="04853192" w:rsidR="007A7CD3" w:rsidRPr="00FF37B1" w:rsidRDefault="00093F00" w:rsidP="007A7CD3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Prof. Dr. </w:t>
            </w:r>
            <w:r w:rsidR="009C0A27" w:rsidRPr="00FF37B1">
              <w:rPr>
                <w:rFonts w:cstheme="minorHAnsi"/>
                <w:color w:val="000000"/>
                <w:shd w:val="clear" w:color="auto" w:fill="FFFFFF"/>
              </w:rPr>
              <w:t xml:space="preserve">Dr. Meltem </w:t>
            </w:r>
            <w:r w:rsidR="007A7CD3" w:rsidRPr="00FF37B1">
              <w:rPr>
                <w:rFonts w:cstheme="minorHAnsi"/>
                <w:color w:val="000000"/>
                <w:shd w:val="clear" w:color="auto" w:fill="FFFFFF"/>
              </w:rPr>
              <w:t>ÇİÇEKLİOĞLU</w:t>
            </w:r>
            <w:r w:rsidR="009C0A27" w:rsidRPr="00FF37B1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14:paraId="2D3D40AE" w14:textId="24C91219" w:rsidR="009C0A27" w:rsidRPr="00FF37B1" w:rsidRDefault="009C0A27" w:rsidP="007A7CD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F37B1">
              <w:rPr>
                <w:rFonts w:cstheme="minorHAnsi"/>
                <w:color w:val="000000"/>
                <w:shd w:val="clear" w:color="auto" w:fill="FFFFFF"/>
              </w:rPr>
              <w:t xml:space="preserve">Uzm. Dr. Mehmet </w:t>
            </w:r>
            <w:r w:rsidR="007A7CD3" w:rsidRPr="00FF37B1">
              <w:rPr>
                <w:rFonts w:cstheme="minorHAnsi"/>
                <w:color w:val="000000"/>
                <w:shd w:val="clear" w:color="auto" w:fill="FFFFFF"/>
              </w:rPr>
              <w:t>SOYLU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70C3C" w14:textId="77777777" w:rsidR="00484C9D" w:rsidRPr="00FF37B1" w:rsidRDefault="00484C9D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</w:rPr>
              <w:t>ÖÇM-3</w:t>
            </w:r>
          </w:p>
        </w:tc>
      </w:tr>
      <w:tr w:rsidR="003B5C59" w:rsidRPr="00F2269A" w14:paraId="1255BD06" w14:textId="77777777" w:rsidTr="005B4441">
        <w:trPr>
          <w:trHeight w:val="397"/>
          <w:jc w:val="center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358F8" w14:textId="6B312289" w:rsidR="003B5C59" w:rsidRPr="00FF37B1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</w:rPr>
              <w:t xml:space="preserve">İzmir'in </w:t>
            </w:r>
            <w:r w:rsidR="0058411D" w:rsidRPr="00FF37B1">
              <w:rPr>
                <w:rFonts w:cstheme="minorHAnsi"/>
              </w:rPr>
              <w:t>Müzeleri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090C0B" w14:textId="77777777" w:rsidR="003B5C59" w:rsidRPr="00FF37B1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</w:rPr>
              <w:t>Prof. Dr. Şöhret AYDEMİR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FD5B1" w14:textId="77777777" w:rsidR="003B5C59" w:rsidRPr="00FF37B1" w:rsidRDefault="003B5C59" w:rsidP="007670F9">
            <w:pPr>
              <w:spacing w:after="0" w:line="240" w:lineRule="auto"/>
              <w:jc w:val="both"/>
              <w:rPr>
                <w:rFonts w:cstheme="minorHAnsi"/>
              </w:rPr>
            </w:pPr>
            <w:r w:rsidRPr="00FF37B1">
              <w:rPr>
                <w:rFonts w:cstheme="minorHAnsi"/>
                <w:shd w:val="clear" w:color="auto" w:fill="FFFFFF"/>
              </w:rPr>
              <w:t>ÖÇM-3 </w:t>
            </w:r>
          </w:p>
        </w:tc>
      </w:tr>
    </w:tbl>
    <w:p w14:paraId="7E413ADC" w14:textId="77777777" w:rsidR="003B5C59" w:rsidRPr="009A62DF" w:rsidRDefault="003B5C59" w:rsidP="003B5C59">
      <w:pPr>
        <w:spacing w:after="0" w:line="240" w:lineRule="auto"/>
        <w:rPr>
          <w:rFonts w:cstheme="minorHAnsi"/>
        </w:rPr>
      </w:pPr>
    </w:p>
    <w:p w14:paraId="277C0628" w14:textId="4945B356" w:rsidR="003B5C59" w:rsidRDefault="003B5C59" w:rsidP="003B5C59">
      <w:pPr>
        <w:spacing w:after="0" w:line="240" w:lineRule="auto"/>
        <w:rPr>
          <w:rFonts w:cstheme="minorHAnsi"/>
        </w:rPr>
      </w:pPr>
    </w:p>
    <w:p w14:paraId="11FDC0CA" w14:textId="4ED9B0FE" w:rsidR="00BE3D5B" w:rsidRDefault="00BE3D5B" w:rsidP="003B5C59">
      <w:pPr>
        <w:spacing w:after="0" w:line="240" w:lineRule="auto"/>
        <w:rPr>
          <w:rFonts w:cstheme="minorHAnsi"/>
        </w:rPr>
      </w:pPr>
    </w:p>
    <w:p w14:paraId="1067CF2D" w14:textId="77777777" w:rsidR="00BE3D5B" w:rsidRPr="009A62DF" w:rsidRDefault="00BE3D5B" w:rsidP="003B5C59">
      <w:pPr>
        <w:spacing w:after="0" w:line="240" w:lineRule="auto"/>
        <w:rPr>
          <w:rFonts w:cstheme="minorHAnsi"/>
        </w:rPr>
      </w:pPr>
    </w:p>
    <w:p w14:paraId="37FD805D" w14:textId="77777777" w:rsidR="00BE3D5B" w:rsidRPr="00F2269A" w:rsidRDefault="00BE3D5B" w:rsidP="00BE3D5B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2269A">
        <w:rPr>
          <w:rFonts w:cstheme="minorHAnsi"/>
          <w:b/>
        </w:rPr>
        <w:t>Üroloji</w:t>
      </w:r>
      <w:r>
        <w:rPr>
          <w:rFonts w:cstheme="minorHAnsi"/>
          <w:b/>
        </w:rPr>
        <w:t xml:space="preserve"> Anabilim Dalı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14"/>
        <w:gridCol w:w="1722"/>
      </w:tblGrid>
      <w:tr w:rsidR="00BE3D5B" w:rsidRPr="00F2269A" w14:paraId="204733C4" w14:textId="77777777" w:rsidTr="00B24F75">
        <w:trPr>
          <w:trHeight w:val="28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34F2" w14:textId="77777777" w:rsidR="00BE3D5B" w:rsidRPr="00F2269A" w:rsidRDefault="00BE3D5B" w:rsidP="00B24F7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Adı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F47F" w14:textId="77777777" w:rsidR="00BE3D5B" w:rsidRPr="00F2269A" w:rsidRDefault="00BE3D5B" w:rsidP="00B24F7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Öğretim Üyesi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1AD" w14:textId="77777777" w:rsidR="00BE3D5B" w:rsidRPr="00F2269A" w:rsidRDefault="00BE3D5B" w:rsidP="00B24F7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2269A">
              <w:rPr>
                <w:rFonts w:cstheme="minorHAnsi"/>
                <w:b/>
              </w:rPr>
              <w:t>ÖÇM</w:t>
            </w:r>
          </w:p>
        </w:tc>
      </w:tr>
      <w:tr w:rsidR="00BE3D5B" w:rsidRPr="00F2269A" w14:paraId="74E228C0" w14:textId="77777777" w:rsidTr="00B24F75">
        <w:trPr>
          <w:trHeight w:val="431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987A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Yurtdışında /Çalışma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BF4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Prof. Dr. Burak TURNA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E3D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>ÖÇM-2 Blok</w:t>
            </w:r>
          </w:p>
        </w:tc>
      </w:tr>
      <w:tr w:rsidR="00BE3D5B" w:rsidRPr="00F2269A" w14:paraId="1D4215CD" w14:textId="77777777" w:rsidTr="00B24F75">
        <w:trPr>
          <w:trHeight w:val="43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1DA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Ameliyathane  Tanıtımı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4AA" w14:textId="77777777" w:rsidR="00BE3D5B" w:rsidRPr="00FF37B1" w:rsidRDefault="00BE3D5B" w:rsidP="003459D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F37B1">
              <w:rPr>
                <w:rFonts w:ascii="Calibri" w:hAnsi="Calibri" w:cs="Calibri"/>
              </w:rPr>
              <w:t>Öğr</w:t>
            </w:r>
            <w:proofErr w:type="spellEnd"/>
            <w:r w:rsidRPr="00FF37B1">
              <w:rPr>
                <w:rFonts w:ascii="Calibri" w:hAnsi="Calibri" w:cs="Calibri"/>
              </w:rPr>
              <w:t xml:space="preserve">. Gör. Dr. </w:t>
            </w: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Kasım Emre ERGÜN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7A3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>ÖÇM-3 Blok</w:t>
            </w:r>
          </w:p>
        </w:tc>
      </w:tr>
      <w:tr w:rsidR="00BE3D5B" w:rsidRPr="00F2269A" w14:paraId="70460549" w14:textId="77777777" w:rsidTr="00B24F75">
        <w:trPr>
          <w:trHeight w:val="28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2E4C" w14:textId="77777777" w:rsidR="00BE3D5B" w:rsidRPr="00FF37B1" w:rsidRDefault="00BE3D5B" w:rsidP="00B24F75">
            <w:pPr>
              <w:spacing w:after="0" w:line="240" w:lineRule="auto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  <w:color w:val="000000"/>
                <w:shd w:val="clear" w:color="auto" w:fill="FFFFFF"/>
              </w:rPr>
              <w:t>Ürolojik Onkoloji Hastaları Hakkında Bilgi Edinme ve Hastaların Bu Hastalarla İlgili Tutumlarını Değerlendirme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E66" w14:textId="0BB9A023" w:rsidR="00BE3D5B" w:rsidRPr="00FF37B1" w:rsidRDefault="002B6401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Doç. </w:t>
            </w:r>
            <w:bookmarkStart w:id="0" w:name="_GoBack"/>
            <w:bookmarkEnd w:id="0"/>
            <w:r w:rsidR="00BE3D5B" w:rsidRPr="00FF37B1">
              <w:rPr>
                <w:rFonts w:ascii="Calibri" w:hAnsi="Calibri" w:cs="Calibri"/>
              </w:rPr>
              <w:t>Dr. Fuat KIZILAY</w:t>
            </w:r>
          </w:p>
          <w:p w14:paraId="35043003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E93" w14:textId="77777777" w:rsidR="00BE3D5B" w:rsidRPr="00FF37B1" w:rsidRDefault="00BE3D5B" w:rsidP="00B24F7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37B1">
              <w:rPr>
                <w:rFonts w:ascii="Calibri" w:hAnsi="Calibri" w:cs="Calibri"/>
              </w:rPr>
              <w:t xml:space="preserve">ÖÇM-Ortak 2 </w:t>
            </w:r>
          </w:p>
        </w:tc>
      </w:tr>
    </w:tbl>
    <w:p w14:paraId="5C04E64D" w14:textId="77777777" w:rsidR="00CE73AA" w:rsidRPr="009A62DF" w:rsidRDefault="00CE73AA">
      <w:pPr>
        <w:rPr>
          <w:rFonts w:cstheme="minorHAnsi"/>
        </w:rPr>
      </w:pPr>
    </w:p>
    <w:sectPr w:rsidR="00CE73AA" w:rsidRPr="009A62DF" w:rsidSect="00E375B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950D" w14:textId="77777777" w:rsidR="00B24F75" w:rsidRDefault="00B24F75" w:rsidP="00DC097A">
      <w:pPr>
        <w:spacing w:after="0" w:line="240" w:lineRule="auto"/>
      </w:pPr>
      <w:r>
        <w:separator/>
      </w:r>
    </w:p>
  </w:endnote>
  <w:endnote w:type="continuationSeparator" w:id="0">
    <w:p w14:paraId="0DC821D6" w14:textId="77777777" w:rsidR="00B24F75" w:rsidRDefault="00B24F75" w:rsidP="00D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82FF" w14:textId="77777777" w:rsidR="00B24F75" w:rsidRDefault="00B24F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3D3A" w14:textId="77777777" w:rsidR="00B24F75" w:rsidRDefault="00B24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5500" w14:textId="77777777" w:rsidR="00B24F75" w:rsidRDefault="00B24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1AE6" w14:textId="77777777" w:rsidR="00B24F75" w:rsidRDefault="00B24F75" w:rsidP="00DC097A">
      <w:pPr>
        <w:spacing w:after="0" w:line="240" w:lineRule="auto"/>
      </w:pPr>
      <w:r>
        <w:separator/>
      </w:r>
    </w:p>
  </w:footnote>
  <w:footnote w:type="continuationSeparator" w:id="0">
    <w:p w14:paraId="4FB2E23D" w14:textId="77777777" w:rsidR="00B24F75" w:rsidRDefault="00B24F75" w:rsidP="00DC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9721" w14:textId="77777777" w:rsidR="00B24F75" w:rsidRDefault="00B24F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8B8B" w14:textId="77777777" w:rsidR="00B24F75" w:rsidRDefault="00B24F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7BDF" w14:textId="77777777" w:rsidR="00B24F75" w:rsidRDefault="00B24F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8"/>
    <w:rsid w:val="00004EA8"/>
    <w:rsid w:val="00007CD8"/>
    <w:rsid w:val="00011613"/>
    <w:rsid w:val="00033A10"/>
    <w:rsid w:val="00043073"/>
    <w:rsid w:val="00047BA8"/>
    <w:rsid w:val="00055252"/>
    <w:rsid w:val="00056BEA"/>
    <w:rsid w:val="00064D39"/>
    <w:rsid w:val="00066C6C"/>
    <w:rsid w:val="00066F84"/>
    <w:rsid w:val="00071D43"/>
    <w:rsid w:val="000730A8"/>
    <w:rsid w:val="000765CF"/>
    <w:rsid w:val="000779A5"/>
    <w:rsid w:val="00083E4F"/>
    <w:rsid w:val="00093B41"/>
    <w:rsid w:val="00093F00"/>
    <w:rsid w:val="00094358"/>
    <w:rsid w:val="000A438D"/>
    <w:rsid w:val="000B2AF1"/>
    <w:rsid w:val="000C4B96"/>
    <w:rsid w:val="000C67CE"/>
    <w:rsid w:val="000D7FA7"/>
    <w:rsid w:val="000E3480"/>
    <w:rsid w:val="000E3D24"/>
    <w:rsid w:val="000E5E0C"/>
    <w:rsid w:val="000E68E1"/>
    <w:rsid w:val="000F04C6"/>
    <w:rsid w:val="000F13DF"/>
    <w:rsid w:val="000F27C4"/>
    <w:rsid w:val="000F7A30"/>
    <w:rsid w:val="00101A28"/>
    <w:rsid w:val="00102D41"/>
    <w:rsid w:val="00107938"/>
    <w:rsid w:val="00116837"/>
    <w:rsid w:val="001173AA"/>
    <w:rsid w:val="0011773D"/>
    <w:rsid w:val="00117913"/>
    <w:rsid w:val="00124B82"/>
    <w:rsid w:val="00131E65"/>
    <w:rsid w:val="00134D5D"/>
    <w:rsid w:val="00144B8C"/>
    <w:rsid w:val="00147067"/>
    <w:rsid w:val="00156538"/>
    <w:rsid w:val="001565E0"/>
    <w:rsid w:val="001620E9"/>
    <w:rsid w:val="0017102A"/>
    <w:rsid w:val="00184903"/>
    <w:rsid w:val="00190077"/>
    <w:rsid w:val="001934DE"/>
    <w:rsid w:val="001A15D0"/>
    <w:rsid w:val="001A47F6"/>
    <w:rsid w:val="001A6234"/>
    <w:rsid w:val="001C742A"/>
    <w:rsid w:val="001D67AC"/>
    <w:rsid w:val="001D79B5"/>
    <w:rsid w:val="001D7F90"/>
    <w:rsid w:val="001E3B93"/>
    <w:rsid w:val="001E744F"/>
    <w:rsid w:val="001F5104"/>
    <w:rsid w:val="00221AA1"/>
    <w:rsid w:val="0022791C"/>
    <w:rsid w:val="00227DFD"/>
    <w:rsid w:val="00231DD0"/>
    <w:rsid w:val="0023565B"/>
    <w:rsid w:val="00236549"/>
    <w:rsid w:val="00236B07"/>
    <w:rsid w:val="002501F1"/>
    <w:rsid w:val="0025146B"/>
    <w:rsid w:val="00252376"/>
    <w:rsid w:val="0025392B"/>
    <w:rsid w:val="00255E73"/>
    <w:rsid w:val="00255F3E"/>
    <w:rsid w:val="00260668"/>
    <w:rsid w:val="00261379"/>
    <w:rsid w:val="00261870"/>
    <w:rsid w:val="00277DA3"/>
    <w:rsid w:val="00295176"/>
    <w:rsid w:val="002A59D3"/>
    <w:rsid w:val="002A66AF"/>
    <w:rsid w:val="002B15C9"/>
    <w:rsid w:val="002B6401"/>
    <w:rsid w:val="002B6697"/>
    <w:rsid w:val="002C3DFF"/>
    <w:rsid w:val="002C7800"/>
    <w:rsid w:val="002D051E"/>
    <w:rsid w:val="002D3CAD"/>
    <w:rsid w:val="002D745A"/>
    <w:rsid w:val="002E06EE"/>
    <w:rsid w:val="002E0B0E"/>
    <w:rsid w:val="002F19F0"/>
    <w:rsid w:val="002F269F"/>
    <w:rsid w:val="002F49B0"/>
    <w:rsid w:val="002F55F9"/>
    <w:rsid w:val="0030018A"/>
    <w:rsid w:val="00301E5D"/>
    <w:rsid w:val="00304A79"/>
    <w:rsid w:val="003059D9"/>
    <w:rsid w:val="00316C94"/>
    <w:rsid w:val="00320FB0"/>
    <w:rsid w:val="003214F0"/>
    <w:rsid w:val="003227C7"/>
    <w:rsid w:val="00323A90"/>
    <w:rsid w:val="00324C3D"/>
    <w:rsid w:val="00325626"/>
    <w:rsid w:val="00332F34"/>
    <w:rsid w:val="0033344B"/>
    <w:rsid w:val="00335427"/>
    <w:rsid w:val="003459DD"/>
    <w:rsid w:val="00345D07"/>
    <w:rsid w:val="0034764C"/>
    <w:rsid w:val="0035424A"/>
    <w:rsid w:val="0036617A"/>
    <w:rsid w:val="00374713"/>
    <w:rsid w:val="00374A41"/>
    <w:rsid w:val="003804CE"/>
    <w:rsid w:val="003B5C59"/>
    <w:rsid w:val="003B6050"/>
    <w:rsid w:val="003B7351"/>
    <w:rsid w:val="003C00FA"/>
    <w:rsid w:val="003C03BF"/>
    <w:rsid w:val="003C18E6"/>
    <w:rsid w:val="003C6963"/>
    <w:rsid w:val="003E686A"/>
    <w:rsid w:val="003E7D3E"/>
    <w:rsid w:val="003F1F6E"/>
    <w:rsid w:val="00403FC6"/>
    <w:rsid w:val="00412294"/>
    <w:rsid w:val="00417CB5"/>
    <w:rsid w:val="00420741"/>
    <w:rsid w:val="00421BE8"/>
    <w:rsid w:val="0043774B"/>
    <w:rsid w:val="00440339"/>
    <w:rsid w:val="004438DB"/>
    <w:rsid w:val="00447C91"/>
    <w:rsid w:val="004530AA"/>
    <w:rsid w:val="0045705C"/>
    <w:rsid w:val="00484C9D"/>
    <w:rsid w:val="00491D85"/>
    <w:rsid w:val="004960BD"/>
    <w:rsid w:val="004B0B97"/>
    <w:rsid w:val="004B0C0A"/>
    <w:rsid w:val="004B3164"/>
    <w:rsid w:val="004B5078"/>
    <w:rsid w:val="004C10F8"/>
    <w:rsid w:val="004C215C"/>
    <w:rsid w:val="004C4C42"/>
    <w:rsid w:val="004D346C"/>
    <w:rsid w:val="004D696E"/>
    <w:rsid w:val="00500DFB"/>
    <w:rsid w:val="005145F8"/>
    <w:rsid w:val="005153F8"/>
    <w:rsid w:val="005266E0"/>
    <w:rsid w:val="0052673A"/>
    <w:rsid w:val="00526A11"/>
    <w:rsid w:val="00531D3B"/>
    <w:rsid w:val="00534D99"/>
    <w:rsid w:val="00544C5A"/>
    <w:rsid w:val="00544C92"/>
    <w:rsid w:val="00550830"/>
    <w:rsid w:val="00555114"/>
    <w:rsid w:val="005632CA"/>
    <w:rsid w:val="00575E47"/>
    <w:rsid w:val="0057749E"/>
    <w:rsid w:val="00577F93"/>
    <w:rsid w:val="0058168D"/>
    <w:rsid w:val="0058411D"/>
    <w:rsid w:val="005923EA"/>
    <w:rsid w:val="005932BC"/>
    <w:rsid w:val="00596723"/>
    <w:rsid w:val="005A2B86"/>
    <w:rsid w:val="005A4F86"/>
    <w:rsid w:val="005B4441"/>
    <w:rsid w:val="005B6499"/>
    <w:rsid w:val="005C5238"/>
    <w:rsid w:val="005C551C"/>
    <w:rsid w:val="005C5AC1"/>
    <w:rsid w:val="005D173F"/>
    <w:rsid w:val="005D78CD"/>
    <w:rsid w:val="005E202F"/>
    <w:rsid w:val="005E5720"/>
    <w:rsid w:val="005F4216"/>
    <w:rsid w:val="0061256F"/>
    <w:rsid w:val="00616E4F"/>
    <w:rsid w:val="006252C3"/>
    <w:rsid w:val="0062545B"/>
    <w:rsid w:val="00627E8E"/>
    <w:rsid w:val="00631533"/>
    <w:rsid w:val="00633A69"/>
    <w:rsid w:val="00645B79"/>
    <w:rsid w:val="00647B6C"/>
    <w:rsid w:val="00674836"/>
    <w:rsid w:val="00680024"/>
    <w:rsid w:val="0068495B"/>
    <w:rsid w:val="00686DF0"/>
    <w:rsid w:val="006915F2"/>
    <w:rsid w:val="0069574F"/>
    <w:rsid w:val="006A21BB"/>
    <w:rsid w:val="006A4B9D"/>
    <w:rsid w:val="006A777F"/>
    <w:rsid w:val="006B448B"/>
    <w:rsid w:val="006B6F89"/>
    <w:rsid w:val="006C55C6"/>
    <w:rsid w:val="006E3C38"/>
    <w:rsid w:val="006E7346"/>
    <w:rsid w:val="006E7618"/>
    <w:rsid w:val="006F3101"/>
    <w:rsid w:val="006F4023"/>
    <w:rsid w:val="00700A7E"/>
    <w:rsid w:val="007025F5"/>
    <w:rsid w:val="00703BD5"/>
    <w:rsid w:val="00717E33"/>
    <w:rsid w:val="00717F30"/>
    <w:rsid w:val="00721D52"/>
    <w:rsid w:val="007255C0"/>
    <w:rsid w:val="0073459E"/>
    <w:rsid w:val="00740D93"/>
    <w:rsid w:val="00745745"/>
    <w:rsid w:val="00754FE6"/>
    <w:rsid w:val="00755CEA"/>
    <w:rsid w:val="00765A58"/>
    <w:rsid w:val="007670F9"/>
    <w:rsid w:val="00767EE4"/>
    <w:rsid w:val="00770738"/>
    <w:rsid w:val="00770FFA"/>
    <w:rsid w:val="007712CF"/>
    <w:rsid w:val="007722FA"/>
    <w:rsid w:val="00782E75"/>
    <w:rsid w:val="00784A9E"/>
    <w:rsid w:val="007850A2"/>
    <w:rsid w:val="00787192"/>
    <w:rsid w:val="007A04F7"/>
    <w:rsid w:val="007A7CD3"/>
    <w:rsid w:val="007B4046"/>
    <w:rsid w:val="007C3CCE"/>
    <w:rsid w:val="007C55C9"/>
    <w:rsid w:val="007C72BA"/>
    <w:rsid w:val="007E269B"/>
    <w:rsid w:val="007E6919"/>
    <w:rsid w:val="007F0B70"/>
    <w:rsid w:val="008102AC"/>
    <w:rsid w:val="00812E67"/>
    <w:rsid w:val="00816B9B"/>
    <w:rsid w:val="00825DAC"/>
    <w:rsid w:val="008301B2"/>
    <w:rsid w:val="008309DD"/>
    <w:rsid w:val="00835D23"/>
    <w:rsid w:val="0084046B"/>
    <w:rsid w:val="00841C61"/>
    <w:rsid w:val="00847EB0"/>
    <w:rsid w:val="008624D3"/>
    <w:rsid w:val="00864798"/>
    <w:rsid w:val="00894766"/>
    <w:rsid w:val="008A33FD"/>
    <w:rsid w:val="008A48D3"/>
    <w:rsid w:val="008A70E5"/>
    <w:rsid w:val="008A748D"/>
    <w:rsid w:val="008B1188"/>
    <w:rsid w:val="008B503E"/>
    <w:rsid w:val="008C08D3"/>
    <w:rsid w:val="008C0FE5"/>
    <w:rsid w:val="008D147D"/>
    <w:rsid w:val="008D68EC"/>
    <w:rsid w:val="008D7541"/>
    <w:rsid w:val="008E458F"/>
    <w:rsid w:val="008E760F"/>
    <w:rsid w:val="008E7BB9"/>
    <w:rsid w:val="008F51CA"/>
    <w:rsid w:val="008F721D"/>
    <w:rsid w:val="00916D6F"/>
    <w:rsid w:val="009331EC"/>
    <w:rsid w:val="00934B09"/>
    <w:rsid w:val="0094037C"/>
    <w:rsid w:val="009417F9"/>
    <w:rsid w:val="00946ECD"/>
    <w:rsid w:val="009503B0"/>
    <w:rsid w:val="00950B2D"/>
    <w:rsid w:val="00970263"/>
    <w:rsid w:val="0097796E"/>
    <w:rsid w:val="009A114D"/>
    <w:rsid w:val="009A40B7"/>
    <w:rsid w:val="009A62DF"/>
    <w:rsid w:val="009A7E71"/>
    <w:rsid w:val="009B0F06"/>
    <w:rsid w:val="009C0010"/>
    <w:rsid w:val="009C0A27"/>
    <w:rsid w:val="009C10BF"/>
    <w:rsid w:val="009C1174"/>
    <w:rsid w:val="009D120B"/>
    <w:rsid w:val="009D5140"/>
    <w:rsid w:val="009D5B23"/>
    <w:rsid w:val="009E4385"/>
    <w:rsid w:val="009F2A79"/>
    <w:rsid w:val="009F3AD4"/>
    <w:rsid w:val="009F630D"/>
    <w:rsid w:val="009F68BB"/>
    <w:rsid w:val="009F6C33"/>
    <w:rsid w:val="00A120D8"/>
    <w:rsid w:val="00A16664"/>
    <w:rsid w:val="00A2750E"/>
    <w:rsid w:val="00A34C13"/>
    <w:rsid w:val="00A517DE"/>
    <w:rsid w:val="00A558E1"/>
    <w:rsid w:val="00A677C7"/>
    <w:rsid w:val="00A904DF"/>
    <w:rsid w:val="00A9297C"/>
    <w:rsid w:val="00A92FA8"/>
    <w:rsid w:val="00A931CC"/>
    <w:rsid w:val="00A942A2"/>
    <w:rsid w:val="00AA20D2"/>
    <w:rsid w:val="00AB3FD1"/>
    <w:rsid w:val="00AC1BA8"/>
    <w:rsid w:val="00AD52E9"/>
    <w:rsid w:val="00AE684A"/>
    <w:rsid w:val="00AF469C"/>
    <w:rsid w:val="00AF71F9"/>
    <w:rsid w:val="00B02FAC"/>
    <w:rsid w:val="00B05FF4"/>
    <w:rsid w:val="00B24F75"/>
    <w:rsid w:val="00B25970"/>
    <w:rsid w:val="00B35EC0"/>
    <w:rsid w:val="00B3707C"/>
    <w:rsid w:val="00B43FD6"/>
    <w:rsid w:val="00B43FF5"/>
    <w:rsid w:val="00B50A0A"/>
    <w:rsid w:val="00B51C6B"/>
    <w:rsid w:val="00B54F18"/>
    <w:rsid w:val="00B57244"/>
    <w:rsid w:val="00B80DE2"/>
    <w:rsid w:val="00B93650"/>
    <w:rsid w:val="00BA43D4"/>
    <w:rsid w:val="00BA6C72"/>
    <w:rsid w:val="00BB085C"/>
    <w:rsid w:val="00BB4F30"/>
    <w:rsid w:val="00BC7788"/>
    <w:rsid w:val="00BC79DC"/>
    <w:rsid w:val="00BD7CE6"/>
    <w:rsid w:val="00BE3D5B"/>
    <w:rsid w:val="00BE3E49"/>
    <w:rsid w:val="00BF3E72"/>
    <w:rsid w:val="00BF5A2D"/>
    <w:rsid w:val="00C02AFF"/>
    <w:rsid w:val="00C03B37"/>
    <w:rsid w:val="00C278F6"/>
    <w:rsid w:val="00C31CEC"/>
    <w:rsid w:val="00C324E8"/>
    <w:rsid w:val="00C4240F"/>
    <w:rsid w:val="00C517C0"/>
    <w:rsid w:val="00C5380F"/>
    <w:rsid w:val="00C544AB"/>
    <w:rsid w:val="00C6421B"/>
    <w:rsid w:val="00C6650A"/>
    <w:rsid w:val="00C66D96"/>
    <w:rsid w:val="00C710B5"/>
    <w:rsid w:val="00C726D5"/>
    <w:rsid w:val="00C741BF"/>
    <w:rsid w:val="00C77FC3"/>
    <w:rsid w:val="00C86640"/>
    <w:rsid w:val="00C87B0B"/>
    <w:rsid w:val="00C96EED"/>
    <w:rsid w:val="00C97B63"/>
    <w:rsid w:val="00CC4D4B"/>
    <w:rsid w:val="00CD2E37"/>
    <w:rsid w:val="00CD5803"/>
    <w:rsid w:val="00CE73AA"/>
    <w:rsid w:val="00D03698"/>
    <w:rsid w:val="00D0443A"/>
    <w:rsid w:val="00D141E1"/>
    <w:rsid w:val="00D164EF"/>
    <w:rsid w:val="00D17FC4"/>
    <w:rsid w:val="00D201E7"/>
    <w:rsid w:val="00D27721"/>
    <w:rsid w:val="00D27CD8"/>
    <w:rsid w:val="00D308E0"/>
    <w:rsid w:val="00D30A09"/>
    <w:rsid w:val="00D35EA8"/>
    <w:rsid w:val="00D4618F"/>
    <w:rsid w:val="00D52973"/>
    <w:rsid w:val="00D53BC1"/>
    <w:rsid w:val="00D53BF1"/>
    <w:rsid w:val="00D64E5C"/>
    <w:rsid w:val="00D8318F"/>
    <w:rsid w:val="00D86687"/>
    <w:rsid w:val="00DA15FF"/>
    <w:rsid w:val="00DA334E"/>
    <w:rsid w:val="00DB4BD0"/>
    <w:rsid w:val="00DB5F6A"/>
    <w:rsid w:val="00DC097A"/>
    <w:rsid w:val="00DD022D"/>
    <w:rsid w:val="00DD36C5"/>
    <w:rsid w:val="00DD49D3"/>
    <w:rsid w:val="00DD4B5E"/>
    <w:rsid w:val="00DE6A8D"/>
    <w:rsid w:val="00DE6F60"/>
    <w:rsid w:val="00E140AC"/>
    <w:rsid w:val="00E14BF0"/>
    <w:rsid w:val="00E161EB"/>
    <w:rsid w:val="00E272A7"/>
    <w:rsid w:val="00E3031D"/>
    <w:rsid w:val="00E371CE"/>
    <w:rsid w:val="00E375BC"/>
    <w:rsid w:val="00E37ACC"/>
    <w:rsid w:val="00E864E8"/>
    <w:rsid w:val="00EA6F00"/>
    <w:rsid w:val="00EB05B7"/>
    <w:rsid w:val="00EC5E8E"/>
    <w:rsid w:val="00ED110A"/>
    <w:rsid w:val="00ED5D69"/>
    <w:rsid w:val="00EE006D"/>
    <w:rsid w:val="00EE0715"/>
    <w:rsid w:val="00EE3526"/>
    <w:rsid w:val="00EF054B"/>
    <w:rsid w:val="00F07EB7"/>
    <w:rsid w:val="00F14881"/>
    <w:rsid w:val="00F150F4"/>
    <w:rsid w:val="00F17817"/>
    <w:rsid w:val="00F2269A"/>
    <w:rsid w:val="00F3116D"/>
    <w:rsid w:val="00F33C47"/>
    <w:rsid w:val="00F37B38"/>
    <w:rsid w:val="00F43CCC"/>
    <w:rsid w:val="00F54D7D"/>
    <w:rsid w:val="00F56BBF"/>
    <w:rsid w:val="00F6372B"/>
    <w:rsid w:val="00F67B41"/>
    <w:rsid w:val="00F81682"/>
    <w:rsid w:val="00F836AE"/>
    <w:rsid w:val="00F90DC0"/>
    <w:rsid w:val="00F950E7"/>
    <w:rsid w:val="00FA087B"/>
    <w:rsid w:val="00FA1ABD"/>
    <w:rsid w:val="00FA6E8B"/>
    <w:rsid w:val="00FB107D"/>
    <w:rsid w:val="00FB3356"/>
    <w:rsid w:val="00FB43B9"/>
    <w:rsid w:val="00FB5433"/>
    <w:rsid w:val="00FB7A32"/>
    <w:rsid w:val="00FC1046"/>
    <w:rsid w:val="00FC2DCF"/>
    <w:rsid w:val="00FC54A4"/>
    <w:rsid w:val="00FD0B59"/>
    <w:rsid w:val="00FD5D40"/>
    <w:rsid w:val="00FE6838"/>
    <w:rsid w:val="00FF17B4"/>
    <w:rsid w:val="00FF1A9A"/>
    <w:rsid w:val="00FF37B1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2C44"/>
  <w15:chartTrackingRefBased/>
  <w15:docId w15:val="{D9C0B5B2-D2DA-4956-84F7-20E6858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5C5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5C59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B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B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C5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354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54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54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54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5427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C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97A"/>
  </w:style>
  <w:style w:type="paragraph" w:styleId="AltBilgi">
    <w:name w:val="footer"/>
    <w:basedOn w:val="Normal"/>
    <w:link w:val="AltBilgiChar"/>
    <w:uiPriority w:val="99"/>
    <w:unhideWhenUsed/>
    <w:rsid w:val="00DC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97A"/>
  </w:style>
  <w:style w:type="paragraph" w:styleId="AralkYok">
    <w:name w:val="No Spacing"/>
    <w:uiPriority w:val="1"/>
    <w:qFormat/>
    <w:rsid w:val="005B6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403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664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190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m.med.ege.edu.tr/course/view.php?id=4101" TargetMode="External"/><Relationship Id="rId18" Type="http://schemas.openxmlformats.org/officeDocument/2006/relationships/hyperlink" Target="https://okm.med.ege.edu.tr/course/view.php?id=4211" TargetMode="External"/><Relationship Id="rId26" Type="http://schemas.openxmlformats.org/officeDocument/2006/relationships/hyperlink" Target="https://okm.med.ege.edu.tr/course/view.php?id=4209" TargetMode="External"/><Relationship Id="rId21" Type="http://schemas.openxmlformats.org/officeDocument/2006/relationships/hyperlink" Target="https://okm.med.ege.edu.tr/course/view.php?id=4102" TargetMode="External"/><Relationship Id="rId34" Type="http://schemas.openxmlformats.org/officeDocument/2006/relationships/header" Target="header3.xml"/><Relationship Id="rId7" Type="http://schemas.openxmlformats.org/officeDocument/2006/relationships/hyperlink" Target="https://okm.med.ege.edu.tr/course/view.php?id=4131" TargetMode="External"/><Relationship Id="rId12" Type="http://schemas.openxmlformats.org/officeDocument/2006/relationships/hyperlink" Target="https://okm.med.ege.edu.tr/course/view.php?id=4133" TargetMode="External"/><Relationship Id="rId17" Type="http://schemas.openxmlformats.org/officeDocument/2006/relationships/hyperlink" Target="https://okm.med.ege.edu.tr/course/view.php?id=4156" TargetMode="External"/><Relationship Id="rId25" Type="http://schemas.openxmlformats.org/officeDocument/2006/relationships/hyperlink" Target="https://okm.med.ege.edu.tr/course/view.php?id=4226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okm.med.ege.edu.tr/course/view.php?id=4101" TargetMode="External"/><Relationship Id="rId20" Type="http://schemas.openxmlformats.org/officeDocument/2006/relationships/hyperlink" Target="https://okm.med.ege.edu.tr/course/view.php?id=4166" TargetMode="External"/><Relationship Id="rId29" Type="http://schemas.openxmlformats.org/officeDocument/2006/relationships/hyperlink" Target="https://okm.med.ege.edu.tr/course/view.php?id=414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km.med.ege.edu.tr/course/view.php?id=4101" TargetMode="External"/><Relationship Id="rId24" Type="http://schemas.openxmlformats.org/officeDocument/2006/relationships/hyperlink" Target="https://okm.med.ege.edu.tr/course/view.php?id=4225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km.med.ege.edu.tr/course/view.php?id=4101" TargetMode="External"/><Relationship Id="rId23" Type="http://schemas.openxmlformats.org/officeDocument/2006/relationships/hyperlink" Target="https://okm.med.ege.edu.tr/course/view.php?id=4207" TargetMode="External"/><Relationship Id="rId28" Type="http://schemas.openxmlformats.org/officeDocument/2006/relationships/hyperlink" Target="https://okm.med.ege.edu.tr/course/view.php?id=416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m.med.ege.edu.tr/course/view.php?id=4117" TargetMode="External"/><Relationship Id="rId19" Type="http://schemas.openxmlformats.org/officeDocument/2006/relationships/hyperlink" Target="https://okm.med.ege.edu.tr/course/view.php?id=4175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okm.med.ege.edu.tr/course/view.php?id=4117" TargetMode="External"/><Relationship Id="rId14" Type="http://schemas.openxmlformats.org/officeDocument/2006/relationships/hyperlink" Target="https://okm.med.ege.edu.tr/course/view.php?id=4101" TargetMode="External"/><Relationship Id="rId22" Type="http://schemas.openxmlformats.org/officeDocument/2006/relationships/hyperlink" Target="https://okm.med.ege.edu.tr/course/view.php?id=4207" TargetMode="External"/><Relationship Id="rId27" Type="http://schemas.openxmlformats.org/officeDocument/2006/relationships/hyperlink" Target="https://okm.med.ege.edu.tr/course/view.php?id=426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okm.med.ege.edu.tr/course/view.php?id=41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Sen</cp:lastModifiedBy>
  <cp:revision>500</cp:revision>
  <dcterms:created xsi:type="dcterms:W3CDTF">2023-09-19T13:51:00Z</dcterms:created>
  <dcterms:modified xsi:type="dcterms:W3CDTF">2024-02-01T12:17:00Z</dcterms:modified>
</cp:coreProperties>
</file>